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9FAB2" w14:textId="77777777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96"/>
          <w:szCs w:val="96"/>
          <w:u w:val="dotted"/>
          <w:lang w:val="fr-CA"/>
        </w:rPr>
      </w:pPr>
      <w:r w:rsidRPr="00C5302C">
        <w:rPr>
          <w:rStyle w:val="Aucun"/>
          <w:rFonts w:ascii="Garamond" w:hAnsi="Garamond"/>
          <w:color w:val="auto"/>
          <w:sz w:val="96"/>
          <w:szCs w:val="96"/>
          <w:u w:val="dotted"/>
          <w:lang w:val="fr-CA"/>
        </w:rPr>
        <w:t>29</w:t>
      </w:r>
    </w:p>
    <w:p w14:paraId="6FE361CB" w14:textId="77777777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>Dans quelle mesure pouvez-vous vous adapter au labyrinthe de la vie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sz w:val="40"/>
          <w:szCs w:val="40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 w:eastAsia="zh-TW"/>
        </w:rPr>
        <w:t>?</w:t>
      </w:r>
    </w:p>
    <w:p w14:paraId="012B8E81" w14:textId="77777777" w:rsidR="005F5E80" w:rsidRPr="00C5302C" w:rsidRDefault="005F5E80" w:rsidP="005F5E80">
      <w:pPr>
        <w:pStyle w:val="NormalWeb"/>
        <w:spacing w:before="0" w:after="0" w:line="254" w:lineRule="auto"/>
        <w:jc w:val="center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3A125702" w14:textId="73F5F249" w:rsidR="005F5E80" w:rsidRPr="00C5302C" w:rsidRDefault="005F5E80" w:rsidP="005F5E80">
      <w:pPr>
        <w:pStyle w:val="NormalWeb"/>
        <w:spacing w:before="0" w:after="0" w:line="254" w:lineRule="auto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Les esprits sont comme les parachutes. Ils ne fonctionnent que lorsqu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ils sont ouverts.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»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–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Louis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Pauwels</w:t>
      </w:r>
    </w:p>
    <w:p w14:paraId="6CA0A816" w14:textId="77777777" w:rsidR="005F5E80" w:rsidRPr="00C5302C" w:rsidRDefault="005F5E80" w:rsidP="005F5E80">
      <w:pPr>
        <w:pStyle w:val="CorpsA"/>
        <w:widowControl w:val="0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</w:pPr>
    </w:p>
    <w:p w14:paraId="6A5D5551" w14:textId="30F5F290" w:rsidR="005F5E80" w:rsidRPr="00C5302C" w:rsidRDefault="005F5E80" w:rsidP="005F5E80">
      <w:pPr>
        <w:pStyle w:val="CorpsA"/>
        <w:widowControl w:val="0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</w:pPr>
      <w:r w:rsidRPr="00C5302C">
        <w:rPr>
          <w:rStyle w:val="Aucun"/>
          <w:rFonts w:ascii="Garamond" w:hAnsi="Garamond"/>
          <w:color w:val="auto"/>
          <w:sz w:val="40"/>
          <w:szCs w:val="40"/>
          <w:shd w:val="clear" w:color="auto" w:fill="FFFFFF"/>
          <w:lang w:val="fr-CA"/>
        </w:rPr>
        <w:t>S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elon Max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McKeown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,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t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out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chec est un d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faut d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adaptation. Tout succ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è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s est une adaptation 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ussie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»</w:t>
      </w:r>
      <w:r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.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 McKeown nous enseigne que la premi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è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re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tape pour </w:t>
      </w:r>
      <w:r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 xml:space="preserve">nous 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adapter plus facilement est d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ê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tre attentifs et de reconna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î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tre que nous devons nous adapter. La seconde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tape est de comprendre comment nous devons nous adapter.</w:t>
      </w:r>
    </w:p>
    <w:p w14:paraId="199EF20C" w14:textId="26B537C0" w:rsidR="005F5E80" w:rsidRPr="00C5302C" w:rsidRDefault="005F5E80" w:rsidP="005F5E80">
      <w:pPr>
        <w:pStyle w:val="CorpsA"/>
        <w:widowControl w:val="0"/>
        <w:spacing w:line="254" w:lineRule="auto"/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Qu</w:t>
      </w:r>
      <w:r w:rsidR="00E53B56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est-ce que l</w:t>
      </w:r>
      <w:r w:rsidR="00E53B56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adaptabilité pour vous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? Est-ce une mani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è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re de passer partout sans 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vous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 faire remarquer, un peu comme un cam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l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on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? Est-ce une aptitude qui vous permet d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ê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tre en phase avec votre environnement et les gens que vous c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ô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toyez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? Connaissez-vous des personnes qui poss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è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dent cette comp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tence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? La poss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dez-vous vous-m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ê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me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? Savez-vous comment l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acqu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shd w:val="clear" w:color="auto" w:fill="FFFFFF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rir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?</w:t>
      </w:r>
    </w:p>
    <w:p w14:paraId="01B8863D" w14:textId="12CB43DF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Pour vous aider à répondre à ces questions, explorons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histoire intitulée </w:t>
      </w:r>
      <w:r w:rsidRPr="0096150B">
        <w:rPr>
          <w:rStyle w:val="Aucun"/>
          <w:rFonts w:ascii="Garamond" w:hAnsi="Garamond"/>
          <w:i/>
          <w:iCs/>
          <w:color w:val="auto"/>
          <w:sz w:val="24"/>
          <w:szCs w:val="24"/>
          <w:lang w:val="fr-CA"/>
        </w:rPr>
        <w:t>Qui a piqu</w:t>
      </w:r>
      <w:r w:rsidRPr="0096150B">
        <w:rPr>
          <w:rStyle w:val="Aucun"/>
          <w:rFonts w:ascii="Garamond" w:hAnsi="Garamond" w:cs="Garamond"/>
          <w:i/>
          <w:iCs/>
          <w:color w:val="auto"/>
          <w:sz w:val="24"/>
          <w:szCs w:val="24"/>
          <w:lang w:val="fr-CA"/>
        </w:rPr>
        <w:t>é</w:t>
      </w:r>
      <w:r w:rsidRPr="0096150B">
        <w:rPr>
          <w:rStyle w:val="Aucun"/>
          <w:rFonts w:ascii="Garamond" w:hAnsi="Garamond"/>
          <w:i/>
          <w:iCs/>
          <w:color w:val="auto"/>
          <w:sz w:val="24"/>
          <w:szCs w:val="24"/>
          <w:lang w:val="fr-CA"/>
        </w:rPr>
        <w:t xml:space="preserve"> mon fromage</w:t>
      </w:r>
      <w:r w:rsidRPr="0096150B">
        <w:rPr>
          <w:rStyle w:val="Aucun"/>
          <w:rFonts w:ascii="Times New Roman" w:hAnsi="Times New Roman" w:cs="Times New Roman"/>
          <w:i/>
          <w:iCs/>
          <w:color w:val="auto"/>
          <w:sz w:val="24"/>
          <w:szCs w:val="24"/>
          <w:lang w:val="fr-CA"/>
        </w:rPr>
        <w:t> </w:t>
      </w:r>
      <w:r w:rsidRPr="0096150B">
        <w:rPr>
          <w:rStyle w:val="Aucun"/>
          <w:rFonts w:ascii="Garamond" w:hAnsi="Garamond"/>
          <w:i/>
          <w:iCs/>
          <w:color w:val="auto"/>
          <w:sz w:val="24"/>
          <w:szCs w:val="24"/>
          <w:lang w:val="fr-CA"/>
        </w:rPr>
        <w:t>?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cr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 par Spencer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Johnson. Le 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cit met en vedette la 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action de deux souris (Fl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è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che et Flair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,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qui se fient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leur instinct)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et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de deux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minigus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»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(Polochon et Baluchon, qui repr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sentent des hommes ayant des croyances et des connaissances) qui se font piquer leur fromage. Ils doivent donc sortir de leur zone de confort pour partir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la recherche de fromage, ce qu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ils feront chacun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leur fa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ç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on.</w:t>
      </w:r>
    </w:p>
    <w:p w14:paraId="1F027767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3CAB6876" w14:textId="77777777" w:rsidR="005F5E80" w:rsidRPr="00C5302C" w:rsidRDefault="005F5E80" w:rsidP="0021719F">
      <w:pPr>
        <w:pStyle w:val="CorpsA"/>
        <w:numPr>
          <w:ilvl w:val="0"/>
          <w:numId w:val="227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Flair anticipe les changements et la nouveauté.</w:t>
      </w:r>
    </w:p>
    <w:p w14:paraId="16D350A2" w14:textId="225D4E58" w:rsidR="005F5E80" w:rsidRPr="00C5302C" w:rsidRDefault="005F5E80" w:rsidP="0021719F">
      <w:pPr>
        <w:pStyle w:val="CorpsA"/>
        <w:numPr>
          <w:ilvl w:val="0"/>
          <w:numId w:val="227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Flèche se met rapidement en mode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«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action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»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à la suite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 changement.</w:t>
      </w:r>
    </w:p>
    <w:p w14:paraId="43C9218E" w14:textId="7E977FDE" w:rsidR="005F5E80" w:rsidRPr="00C5302C" w:rsidRDefault="005F5E80" w:rsidP="0021719F">
      <w:pPr>
        <w:pStyle w:val="CorpsA"/>
        <w:numPr>
          <w:ilvl w:val="0"/>
          <w:numId w:val="227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Polochon ressent de la peur et ne veut pas faire face au changement.</w:t>
      </w:r>
    </w:p>
    <w:p w14:paraId="16192219" w14:textId="49F46391" w:rsidR="005F5E80" w:rsidRPr="00C5302C" w:rsidRDefault="005F5E80" w:rsidP="0021719F">
      <w:pPr>
        <w:pStyle w:val="CorpsA"/>
        <w:numPr>
          <w:ilvl w:val="0"/>
          <w:numId w:val="227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Baluchon est emballé par le changement et y voit une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occasion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nouvelle.</w:t>
      </w:r>
    </w:p>
    <w:p w14:paraId="5D3DE6EE" w14:textId="78D03468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2AD12E1A" w14:textId="0EE8D794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Cette histoire est une métaphore démontrant comment chaque personnage fait face au changement : certains sont propulsés vers le changement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,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ils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anticipent,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y adaptent et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apprécient. Mais Polochon appuie sur les freins par peur. Johnson pose la question importante :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 feriez-vous si vous n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aviez pas peur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»</w:t>
      </w:r>
    </w:p>
    <w:p w14:paraId="35E255AA" w14:textId="5D6D18C6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Et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vous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?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quel personnage ressemble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z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-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vous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le plus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?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D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es frictions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sont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possibles entre ce que veulent les personnages et les moteurs qui les propulsent ou les freins qui les emp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ê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chent d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atteindre la 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alisation de leurs d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sirs. Lorsqu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 changement ou une nouveaut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croise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votre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chemin, retourne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z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-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vous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en arri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è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re ou continue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z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-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vous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avancer vers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vos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objectifs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Pense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z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-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vous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ê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tre Flair, Fl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è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che, Polochon ou Baluchon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Qui est le plus susceptible de surmonter le changement et de trouver son fromage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46FD39C4" w14:textId="1012C712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lastRenderedPageBreak/>
        <w:t>Del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Jones, dans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un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article pour </w:t>
      </w:r>
      <w:r w:rsidRPr="0096150B">
        <w:rPr>
          <w:rStyle w:val="Aucun"/>
          <w:rFonts w:ascii="Garamond" w:hAnsi="Garamond"/>
          <w:i/>
          <w:iCs/>
          <w:color w:val="auto"/>
          <w:sz w:val="24"/>
          <w:szCs w:val="24"/>
          <w:lang w:val="fr-CA"/>
        </w:rPr>
        <w:t>USA Today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, suggère que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le labyrinthe,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une certaine manière, représente les différents chemins de la vie. Le fromage est une métaphore de ce qui compte le plus,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agisse du travail, de la famille, de la santé ou autre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.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Cette histoire met en lumière une compétence essentielle pour les leaders :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adaptabilité. Selon le livre </w:t>
      </w:r>
      <w:r w:rsidRPr="0096150B">
        <w:rPr>
          <w:rStyle w:val="Aucun"/>
          <w:rFonts w:ascii="Garamond" w:hAnsi="Garamond"/>
          <w:i/>
          <w:iCs/>
          <w:color w:val="auto"/>
          <w:sz w:val="24"/>
          <w:szCs w:val="24"/>
          <w:lang w:val="fr-CA"/>
        </w:rPr>
        <w:t>Leadership 2.0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de Travis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Bradberry, le leadership adaptatif est une combinaison unique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habiletés, de perspectives et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efforts permettant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atteindre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excellence. Plus précisément,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auteur mentionne que les leaders adaptatifs font preuve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intelligence émotionnelle, sont sensibles à la justice organisationnelle, ont des traits de caractère inspirants (comme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intégrité et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ouverture à la différence) et sont capables de se développer personnellement,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apprendre constamment et de développer les autres.</w:t>
      </w:r>
    </w:p>
    <w:p w14:paraId="7B9DFA54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Voici donc deux conseils pour développer votre adaptabilité, inspirés du livre </w:t>
      </w:r>
      <w:r w:rsidRPr="0096150B">
        <w:rPr>
          <w:rStyle w:val="Aucun"/>
          <w:rFonts w:ascii="Garamond" w:hAnsi="Garamond"/>
          <w:i/>
          <w:iCs/>
          <w:color w:val="auto"/>
          <w:sz w:val="24"/>
          <w:szCs w:val="24"/>
          <w:lang w:val="fr-CA"/>
        </w:rPr>
        <w:t>For Your Improvement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de Michael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Lombardo et Robert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Eichinger :</w:t>
      </w:r>
    </w:p>
    <w:p w14:paraId="76995875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73E368BA" w14:textId="6D3137BD" w:rsidR="005F5E80" w:rsidRPr="00C5302C" w:rsidRDefault="005F5E80" w:rsidP="0021719F">
      <w:pPr>
        <w:pStyle w:val="CorpsA"/>
        <w:numPr>
          <w:ilvl w:val="0"/>
          <w:numId w:val="228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Choisissez vos batailles</w:t>
      </w:r>
      <w:r w:rsidRPr="0096150B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.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adapter ne signifie pas être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accord avec tout et dire oui à tout. Cela signifie écouter et apprécier de nouvelles idées, voir leur potentiel et ne pas être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allergique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» aux changements. Vous pouvez rester ouvert aux autres tout en exprimant vos opinions. Comment faire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Lorsque quelqu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un vous propose une nouvelle idée, écoutez attentivement, cherchez à en apprendre plus et soyez réceptif. Si vous pensez que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idée ne mérite pas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être explorée davantage, expliquez vos raisons avec diplomatie et sans jugement.</w:t>
      </w:r>
    </w:p>
    <w:p w14:paraId="76359AE2" w14:textId="6677672D" w:rsidR="005F5E80" w:rsidRPr="00C5302C" w:rsidRDefault="005F5E80" w:rsidP="0021719F">
      <w:pPr>
        <w:pStyle w:val="CorpsA"/>
        <w:numPr>
          <w:ilvl w:val="0"/>
          <w:numId w:val="228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Sortez de votre zone de confort</w:t>
      </w:r>
      <w:r w:rsidRPr="0096150B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.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 Si vous percevez chaque changement comme une agression personnelle, il est utile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accueillir davantage de petits changements dans votre vie. Faites de petits pas pour vous familiariser avec le changement : prenez un nouvel itinéraire pour aller au travail, essayez un nouveau plat au restaurant, changez la décoration de votre bureau, etc. En intégrant des nouveautés dans votre vie, vous apprendrez à voir le changement comme un événement neutre plutôt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une menace. Comme le dit Jacques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Prévert :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La meilleure façon de ne pas avancer est de suivre une idée fixe.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»</w:t>
      </w:r>
    </w:p>
    <w:p w14:paraId="0183BEED" w14:textId="0B17F901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5781995A" w14:textId="77777777" w:rsidR="005F5E80" w:rsidRPr="00C5302C" w:rsidRDefault="005F5E80" w:rsidP="005F5E80">
      <w:pPr>
        <w:spacing w:line="254" w:lineRule="auto"/>
        <w:rPr>
          <w:rStyle w:val="Aucun"/>
          <w:rFonts w:ascii="Garamond" w:hAnsi="Garamond" w:cs="Arial Unicode MS"/>
          <w:b/>
          <w:bCs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Grilledutableau"/>
        <w:tblW w:w="9341" w:type="dxa"/>
        <w:tblLook w:val="04A0" w:firstRow="1" w:lastRow="0" w:firstColumn="1" w:lastColumn="0" w:noHBand="0" w:noVBand="1"/>
      </w:tblPr>
      <w:tblGrid>
        <w:gridCol w:w="9341"/>
      </w:tblGrid>
      <w:tr w:rsidR="005F5E80" w:rsidRPr="00C5302C" w14:paraId="01ABCDF6" w14:textId="77777777" w:rsidTr="00C3339C">
        <w:tc>
          <w:tcPr>
            <w:tcW w:w="9341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FFFFFF" w:themeFill="background1"/>
          </w:tcPr>
          <w:p w14:paraId="21E50370" w14:textId="0DBE0AAF" w:rsidR="005F5E80" w:rsidRPr="00C5302C" w:rsidRDefault="005F5E80" w:rsidP="00C3339C">
            <w:pPr>
              <w:pStyle w:val="NormalWeb"/>
              <w:jc w:val="center"/>
              <w:rPr>
                <w:rFonts w:ascii="Garamond" w:hAnsi="Garamond"/>
                <w:b/>
                <w:bCs/>
                <w:color w:val="auto"/>
                <w:lang w:val="fr-CA"/>
              </w:rPr>
            </w:pPr>
            <w:r w:rsidRPr="00C5302C">
              <w:rPr>
                <w:rFonts w:ascii="Garamond" w:hAnsi="Garamond"/>
                <w:b/>
                <w:bCs/>
                <w:color w:val="auto"/>
                <w:lang w:val="fr-CA"/>
              </w:rPr>
              <w:t>Autoévaluation rapide</w:t>
            </w:r>
          </w:p>
          <w:p w14:paraId="466A9390" w14:textId="3D5CD3D4" w:rsidR="005F5E80" w:rsidRPr="00C5302C" w:rsidRDefault="005F5E80" w:rsidP="008A6D0A">
            <w:pPr>
              <w:pStyle w:val="paragraphe"/>
              <w:spacing w:before="0" w:after="0" w:line="254" w:lineRule="auto"/>
              <w:ind w:firstLine="0"/>
              <w:jc w:val="left"/>
              <w:rPr>
                <w:color w:val="auto"/>
                <w:lang w:val="fr-CA"/>
              </w:rPr>
            </w:pPr>
            <w:r w:rsidRPr="00C5302C">
              <w:rPr>
                <w:rStyle w:val="Aucun"/>
                <w:rFonts w:ascii="Garamond" w:hAnsi="Garamond"/>
                <w:color w:val="auto"/>
                <w:sz w:val="24"/>
                <w:szCs w:val="24"/>
                <w:lang w:val="fr-CA"/>
              </w:rPr>
              <w:t>Sur une échelle de 1 à 10,</w:t>
            </w:r>
            <w:r w:rsidRPr="00C5302C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 xml:space="preserve"> à quelle fréquence avez-vous tendance à sortir de votre zone de confort</w:t>
            </w:r>
            <w:r w:rsidRPr="00C5302C">
              <w:rPr>
                <w:rFonts w:ascii="Times New Roman" w:hAnsi="Times New Roman" w:cs="Times New Roman"/>
                <w:color w:val="auto"/>
                <w:sz w:val="24"/>
                <w:szCs w:val="24"/>
                <w:lang w:val="fr-CA"/>
              </w:rPr>
              <w:t> </w:t>
            </w:r>
            <w:r w:rsidRPr="00C5302C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>? Veuillez expliquer votre réponse dans votre journal d</w:t>
            </w:r>
            <w:r w:rsidR="00E53B56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>’</w:t>
            </w:r>
            <w:r w:rsidRPr="00C5302C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>apprentissage.</w:t>
            </w:r>
          </w:p>
        </w:tc>
      </w:tr>
    </w:tbl>
    <w:p w14:paraId="37091742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72CDFDFE" w14:textId="694B7066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Votre défi </w:t>
      </w:r>
    </w:p>
    <w:p w14:paraId="6395E0E6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07E1B97D" w14:textId="17ED723F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Cet exercice vous invite à développer votre capacité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adaptation cette semaine. Notez vos expériences 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apprentissage. Pendant au moins trois journées complètes, démontrez beaucoup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adaptabilité en suivant ces consignes :</w:t>
      </w:r>
    </w:p>
    <w:p w14:paraId="7995B365" w14:textId="77777777" w:rsidR="005F5E80" w:rsidRPr="00C5302C" w:rsidRDefault="005F5E80" w:rsidP="0021719F">
      <w:pPr>
        <w:pStyle w:val="CorpsA"/>
        <w:numPr>
          <w:ilvl w:val="0"/>
          <w:numId w:val="229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Soyez ouvert aux nouvelles idées et aux différentes façons de voir les choses.</w:t>
      </w:r>
    </w:p>
    <w:p w14:paraId="7F10125D" w14:textId="77777777" w:rsidR="005F5E80" w:rsidRPr="00C5302C" w:rsidRDefault="005F5E80" w:rsidP="0021719F">
      <w:pPr>
        <w:pStyle w:val="CorpsA"/>
        <w:numPr>
          <w:ilvl w:val="0"/>
          <w:numId w:val="229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Faites preuve de flexibilité dans votre réponse aux situations difficiles.</w:t>
      </w:r>
    </w:p>
    <w:p w14:paraId="269D708C" w14:textId="77777777" w:rsidR="005F5E80" w:rsidRPr="00C5302C" w:rsidRDefault="005F5E80" w:rsidP="0021719F">
      <w:pPr>
        <w:pStyle w:val="CorpsA"/>
        <w:numPr>
          <w:ilvl w:val="0"/>
          <w:numId w:val="229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Gérez calmement les demandes inattendues.</w:t>
      </w:r>
    </w:p>
    <w:p w14:paraId="00F380F5" w14:textId="77777777" w:rsidR="005F5E80" w:rsidRPr="00C5302C" w:rsidRDefault="005F5E80" w:rsidP="0021719F">
      <w:pPr>
        <w:pStyle w:val="CorpsA"/>
        <w:numPr>
          <w:ilvl w:val="0"/>
          <w:numId w:val="229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lastRenderedPageBreak/>
        <w:t xml:space="preserve">Adoptez une vision réaliste de la situation et adaptez vos attitudes et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vos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comportements en conséquence.</w:t>
      </w:r>
    </w:p>
    <w:p w14:paraId="18A6DF2B" w14:textId="0B211729" w:rsidR="005F5E80" w:rsidRPr="00C5302C" w:rsidRDefault="005F5E80" w:rsidP="0021719F">
      <w:pPr>
        <w:pStyle w:val="CorpsA"/>
        <w:numPr>
          <w:ilvl w:val="0"/>
          <w:numId w:val="229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Comprenez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peut y avoir plusieurs interprétations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une situation et diverses solutions viables aux problèmes.</w:t>
      </w:r>
    </w:p>
    <w:p w14:paraId="54CC35E2" w14:textId="59B55EA6" w:rsidR="005F5E80" w:rsidRPr="00C5302C" w:rsidRDefault="005F5E80" w:rsidP="0021719F">
      <w:pPr>
        <w:pStyle w:val="CorpsA"/>
        <w:numPr>
          <w:ilvl w:val="0"/>
          <w:numId w:val="229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Acceptez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idée que vous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avez pas toujours raison et que les autres peuvent avoir une part de vérité. Soyez ouvert à leurs perspectives.</w:t>
      </w:r>
    </w:p>
    <w:p w14:paraId="393C0C76" w14:textId="77777777" w:rsidR="005F5E80" w:rsidRPr="00C5302C" w:rsidRDefault="005F5E80" w:rsidP="0021719F">
      <w:pPr>
        <w:pStyle w:val="CorpsA"/>
        <w:numPr>
          <w:ilvl w:val="0"/>
          <w:numId w:val="229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Changez ce que vous faites si vous constatez que cela ne fonctionne pas.</w:t>
      </w:r>
    </w:p>
    <w:p w14:paraId="4FB6D57F" w14:textId="77777777" w:rsidR="005F5E80" w:rsidRPr="00C5302C" w:rsidRDefault="005F5E80" w:rsidP="0021719F">
      <w:pPr>
        <w:pStyle w:val="CorpsA"/>
        <w:numPr>
          <w:ilvl w:val="0"/>
          <w:numId w:val="229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Adaptez votre façon de communiquer avec les autres en fonction de leurs besoins.</w:t>
      </w:r>
    </w:p>
    <w:p w14:paraId="34293FAE" w14:textId="0AD929FA" w:rsidR="005F5E80" w:rsidRPr="00C5302C" w:rsidRDefault="005F5E80" w:rsidP="005F5E80">
      <w:pPr>
        <w:pStyle w:val="CorpsA"/>
        <w:spacing w:line="254" w:lineRule="auto"/>
        <w:ind w:firstLine="0"/>
        <w:jc w:val="left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Gardez une trace de vos efforts et de vos expériences 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apprentissage.</w:t>
      </w:r>
    </w:p>
    <w:p w14:paraId="2D7CC82F" w14:textId="77777777" w:rsidR="005F5E80" w:rsidRPr="00C5302C" w:rsidRDefault="005F5E80" w:rsidP="005F5E80">
      <w:pPr>
        <w:pStyle w:val="CorpsA"/>
        <w:spacing w:line="254" w:lineRule="auto"/>
        <w:ind w:firstLine="0"/>
        <w:jc w:val="left"/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</w:pPr>
    </w:p>
    <w:p w14:paraId="723F118F" w14:textId="77777777" w:rsidR="005F5E80" w:rsidRPr="00C5302C" w:rsidRDefault="005F5E80" w:rsidP="005F5E80">
      <w:pPr>
        <w:pStyle w:val="CorpsA"/>
        <w:spacing w:line="254" w:lineRule="auto"/>
        <w:ind w:firstLine="0"/>
        <w:jc w:val="left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Réflexion</w:t>
      </w:r>
    </w:p>
    <w:p w14:paraId="78918E8F" w14:textId="77777777" w:rsidR="005F5E80" w:rsidRPr="00C5302C" w:rsidRDefault="005F5E80" w:rsidP="005F5E80">
      <w:pPr>
        <w:pStyle w:val="CorpsA"/>
        <w:spacing w:line="254" w:lineRule="auto"/>
        <w:ind w:firstLine="0"/>
        <w:jc w:val="left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03170EA5" w14:textId="5DD7E255" w:rsidR="005F5E80" w:rsidRPr="00C5302C" w:rsidRDefault="005F5E80" w:rsidP="005F5E80">
      <w:pPr>
        <w:pStyle w:val="NormalWeb"/>
        <w:spacing w:before="0" w:after="0" w:line="254" w:lineRule="auto"/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Répondez aux</w:t>
      </w:r>
      <w:r w:rsidRPr="00C5302C">
        <w:rPr>
          <w:rFonts w:ascii="Garamond" w:hAnsi="Garamond"/>
          <w:color w:val="auto"/>
          <w:lang w:val="fr-CA"/>
        </w:rPr>
        <w:t xml:space="preserve"> </w:t>
      </w:r>
      <w:r w:rsidRPr="00C5302C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  <w:lang w:val="fr-CA"/>
        </w:rPr>
        <w:t>questions suivantes dans votre journal d</w:t>
      </w:r>
      <w:r w:rsidR="00E53B56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  <w:lang w:val="fr-CA"/>
        </w:rPr>
        <w:t>’</w:t>
      </w:r>
      <w:r w:rsidRPr="00C5302C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  <w:lang w:val="fr-CA"/>
        </w:rPr>
        <w:t>apprentissage</w:t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  <w:lang w:val="fr-CA"/>
        </w:rPr>
        <w:t>.</w:t>
      </w:r>
    </w:p>
    <w:p w14:paraId="26998BD0" w14:textId="6E575169" w:rsidR="005F5E80" w:rsidRPr="00C5302C" w:rsidRDefault="005F5E80" w:rsidP="0021719F">
      <w:pPr>
        <w:numPr>
          <w:ilvl w:val="0"/>
          <w:numId w:val="2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Quelles ont été vos réactions pendant l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exercice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</w:t>
      </w:r>
    </w:p>
    <w:p w14:paraId="6B95630F" w14:textId="3D69F423" w:rsidR="005F5E80" w:rsidRPr="00C5302C" w:rsidRDefault="005F5E80" w:rsidP="0021719F">
      <w:pPr>
        <w:numPr>
          <w:ilvl w:val="0"/>
          <w:numId w:val="2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L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exercice était-il facile ou difficile à faire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 Pourquoi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</w:t>
      </w:r>
    </w:p>
    <w:p w14:paraId="5D0625A4" w14:textId="1A1A8207" w:rsidR="005F5E80" w:rsidRPr="00C5302C" w:rsidRDefault="005F5E80" w:rsidP="0021719F">
      <w:pPr>
        <w:numPr>
          <w:ilvl w:val="0"/>
          <w:numId w:val="2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Qu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est-ce que cet exercice vous a appris sur votre niveau d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adaptabilité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</w:t>
      </w:r>
    </w:p>
    <w:p w14:paraId="4FDEF3B2" w14:textId="5529B4C6" w:rsidR="005F5E80" w:rsidRPr="00C5302C" w:rsidRDefault="005F5E80" w:rsidP="0021719F">
      <w:pPr>
        <w:numPr>
          <w:ilvl w:val="0"/>
          <w:numId w:val="2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Il est souvent difficile de s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adapter et d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être flexible, car cela nécessite de remettre en question ses habitudes et ses certitudes, d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accepter l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incertitude et le changement constants ainsi que de développer une capacité à s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ajuster rapidement aux nouvelles situations et aux défis imprévus. Cela demande également une ouverture d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esprit</w:t>
      </w:r>
      <w:r>
        <w:rPr>
          <w:rFonts w:ascii="Garamond" w:eastAsia="Times New Roman" w:hAnsi="Garamond"/>
          <w:bdr w:val="none" w:sz="0" w:space="0" w:color="auto"/>
          <w:lang w:val="fr-CA" w:eastAsia="en-CA"/>
        </w:rPr>
        <w:t xml:space="preserve"> ainsi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 xml:space="preserve"> </w:t>
      </w:r>
      <w:r>
        <w:rPr>
          <w:rFonts w:ascii="Garamond" w:eastAsia="Times New Roman" w:hAnsi="Garamond"/>
          <w:bdr w:val="none" w:sz="0" w:space="0" w:color="auto"/>
          <w:lang w:val="fr-CA" w:eastAsia="en-CA"/>
        </w:rPr>
        <w:t>qu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 xml:space="preserve">une capacité à apprendre continuellement et à voir les obstacles comme des </w:t>
      </w:r>
      <w:r>
        <w:rPr>
          <w:rFonts w:ascii="Garamond" w:eastAsia="Times New Roman" w:hAnsi="Garamond"/>
          <w:bdr w:val="none" w:sz="0" w:space="0" w:color="auto"/>
          <w:lang w:val="fr-CA" w:eastAsia="en-CA"/>
        </w:rPr>
        <w:t>occasions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 xml:space="preserve"> de croissance personnelle et professionnelle. De plus, notre ego peut être fragile et se blesser facilement lorsque nous sommes </w:t>
      </w:r>
      <w:r>
        <w:rPr>
          <w:rFonts w:ascii="Garamond" w:eastAsia="Times New Roman" w:hAnsi="Garamond"/>
          <w:bdr w:val="none" w:sz="0" w:space="0" w:color="auto"/>
          <w:lang w:val="fr-CA" w:eastAsia="en-CA"/>
        </w:rPr>
        <w:t>mis en présence de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 xml:space="preserve"> nos erreurs ou </w:t>
      </w:r>
      <w:r>
        <w:rPr>
          <w:rFonts w:ascii="Garamond" w:eastAsia="Times New Roman" w:hAnsi="Garamond"/>
          <w:bdr w:val="none" w:sz="0" w:space="0" w:color="auto"/>
          <w:lang w:val="fr-CA" w:eastAsia="en-CA"/>
        </w:rPr>
        <w:t>de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 xml:space="preserve"> nos limites, ce qui rend difficile d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accepter d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être dans l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erreur. Pourquoi est-ce difficile pour vous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</w:t>
      </w:r>
    </w:p>
    <w:p w14:paraId="3737DBD1" w14:textId="3CFCFC3D" w:rsidR="005F5E80" w:rsidRPr="00C5302C" w:rsidRDefault="005F5E80" w:rsidP="0021719F">
      <w:pPr>
        <w:numPr>
          <w:ilvl w:val="0"/>
          <w:numId w:val="2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Quels sont les avantages de l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adaptabilité pour les leaders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</w:t>
      </w:r>
    </w:p>
    <w:p w14:paraId="74F8A6D5" w14:textId="625AB472" w:rsidR="005F5E80" w:rsidRPr="00C5302C" w:rsidRDefault="005F5E80" w:rsidP="0021719F">
      <w:pPr>
        <w:numPr>
          <w:ilvl w:val="0"/>
          <w:numId w:val="2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Que peuvent faire les leaders pour augmenter le niveau d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adaptabilité des membres de leur équipe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</w:t>
      </w:r>
    </w:p>
    <w:p w14:paraId="02252548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Faites part de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vos réflexions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votre équipe de rétroaction.</w:t>
      </w:r>
    </w:p>
    <w:p w14:paraId="6613DDD9" w14:textId="77777777" w:rsidR="005F5E80" w:rsidRPr="00C5302C" w:rsidRDefault="005F5E80" w:rsidP="005F5E80">
      <w:pPr>
        <w:pStyle w:val="CorpsA"/>
        <w:spacing w:line="254" w:lineRule="auto"/>
        <w:ind w:firstLine="0"/>
        <w:jc w:val="left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2332AB7F" w14:textId="662F0C62" w:rsidR="005F5E80" w:rsidRPr="00C5302C" w:rsidRDefault="005F5E80" w:rsidP="005F5E80">
      <w:pPr>
        <w:pStyle w:val="CorpsA"/>
        <w:spacing w:line="254" w:lineRule="auto"/>
        <w:ind w:firstLine="0"/>
        <w:jc w:val="left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Plan d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action</w:t>
      </w:r>
    </w:p>
    <w:p w14:paraId="69E9F390" w14:textId="77777777" w:rsidR="005F5E80" w:rsidRPr="00C5302C" w:rsidRDefault="005F5E80" w:rsidP="005F5E80">
      <w:pPr>
        <w:pStyle w:val="CorpsA"/>
        <w:spacing w:line="254" w:lineRule="auto"/>
        <w:ind w:firstLine="0"/>
        <w:jc w:val="left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4F31BFA4" w14:textId="764F2590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apprentissage, décrivez trois actions précises que vous entreprendrez dès maintenant pour développer votre adaptabilité au quotidien.</w:t>
      </w:r>
      <w:bookmarkStart w:id="0" w:name="_GoBack"/>
      <w:bookmarkEnd w:id="0"/>
    </w:p>
    <w:sectPr w:rsidR="005F5E80" w:rsidRPr="00C5302C" w:rsidSect="003763A1">
      <w:headerReference w:type="even" r:id="rId11"/>
      <w:headerReference w:type="default" r:id="rId12"/>
      <w:headerReference w:type="first" r:id="rId13"/>
      <w:pgSz w:w="11521" w:h="14402" w:code="165"/>
      <w:pgMar w:top="1094" w:right="862" w:bottom="1094" w:left="1094" w:header="505" w:footer="505" w:gutter="20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09F7F" w14:textId="77777777" w:rsidR="00A808FF" w:rsidRDefault="00A808FF">
      <w:r>
        <w:separator/>
      </w:r>
    </w:p>
  </w:endnote>
  <w:endnote w:type="continuationSeparator" w:id="0">
    <w:p w14:paraId="780FCCEA" w14:textId="77777777" w:rsidR="00A808FF" w:rsidRDefault="00A8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A8DC2" w14:textId="77777777" w:rsidR="00A808FF" w:rsidRDefault="00A808FF">
      <w:r>
        <w:separator/>
      </w:r>
    </w:p>
  </w:footnote>
  <w:footnote w:type="continuationSeparator" w:id="0">
    <w:p w14:paraId="3DABB4E6" w14:textId="77777777" w:rsidR="00A808FF" w:rsidRDefault="00A808FF">
      <w:r>
        <w:continuationSeparator/>
      </w:r>
    </w:p>
  </w:footnote>
  <w:footnote w:type="continuationNotice" w:id="1">
    <w:p w14:paraId="7B4EE926" w14:textId="77777777" w:rsidR="00A808FF" w:rsidRDefault="00A808F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838C5" w14:textId="0B85B3E0" w:rsidR="00C3339C" w:rsidRDefault="00C3339C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2272" behindDoc="0" locked="0" layoutInCell="1" allowOverlap="1" wp14:anchorId="23525093" wp14:editId="4D4C203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3" name="Zone de texte 1073742133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506C1C26" w14:textId="5E80C3A1" w:rsidR="00C3339C" w:rsidRPr="009A2F56" w:rsidRDefault="00C3339C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525093" id="_x0000_t202" coordsize="21600,21600" o:spt="202" path="m,l,21600r21600,l21600,xe">
              <v:stroke joinstyle="miter"/>
              <v:path gradientshapeok="t" o:connecttype="rect"/>
            </v:shapetype>
            <v:shape id="Zone de texte 1073742133" o:spid="_x0000_s1026" type="#_x0000_t202" alt="Confidentialité : 0 (Public)" style="position:absolute;margin-left:0;margin-top:0;width:34.95pt;height:34.95pt;z-index:25170227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r2wkQIAAOwEAAAOAAAAZHJzL2Uyb0RvYy54bWysVN1O2zAUvp+0d7B8tV2UJG1KS0SKQkum&#10;SRUgwYS0O9dxqCXHtmy3SZn2QHuOvdiOnRQY29W0G+f8n+/85fyiawTaM2O5kjlOTmKMmKSq4vIx&#10;x1/uy9EcI+uIrIhQkuX4wCy+WLx/d97qjI3VVomKGQRBpM1aneOtczqLIku3rCH2RGkmQVkr0xAH&#10;rHmMKkNaiN6IaBzHp1GrTKWNosxakK56JV6E+HXNqLupa8scEjkGbC68Jrwb/0aLc5I9GqK3nA4w&#10;yD+gaAiXkPQ51Io4gnaG/xGq4dQoq2p3QlUTqbrmlIUaoJokflPN3ZZoFmqB5lj93Cb7/8LS6/2t&#10;QbyC2cWzySwdJ5MJRpI0MKuvMDFUMeRY5xh6ra+YpdDEpZI1r5h0nAjufv5AGYrRh9vdRnD6MbQD&#10;PNfW+cYA1Tfk27S4SpOyGI+WcVmO0nQWj84uV+loWharZTGfLS+vxt/9YKLgFfyjVtssYPWTDeSd&#10;BuCuu1QdYPfmXm5B6LN1tWn8FxqMQA+TPzxP2yOhIEzTyfx0ihEF1UD3SY/O2lj3iakGeSLHBpYp&#10;FEX2gKk3PZr4XFKVXAiQk0zI3wRQSC9hYSN7bwJgJ5UP8wLcU67bdCD15EZVByjSqH5traYlByhr&#10;Yt0tMbCnCfa3527gqYVqc6wGCqOtMk9/k3t7WB/QYtTC3udYwpgxEp8lrNV4msaxv5PAJWfx1HMm&#10;cEBsjoTcNUsFJwUAAFUgJ/Mk2DoRWLCujWoe4DwLnxF4IinkzbE7kkvXXyKcN2VFEYzgLDRxa3mn&#10;qQ/v++ibfN89EKOHSfiFvFbH6yDZm4H0tt7T6mLnYCxhWi8dHXoOJxWWbDh/f7Ov+WD18pNa/AIA&#10;AP//AwBQSwMEFAAGAAgAAAAhAHObn2zZAAAAAwEAAA8AAABkcnMvZG93bnJldi54bWxMj09Lw0AQ&#10;xe9Cv8Mygje7UWyxMZtSBEHBItai12l28gezsyG7adJv76gHvcxjeMN7v8nWk2vVkfrQeDZwNU9A&#10;ERfeNlwZ2L89XN6CChHZYuuZDJwowDqfnWWYWj/yKx13sVISwiFFA3WMXap1KGpyGOa+Ixav9L3D&#10;KGtfadvjKOGu1ddJstQOG5aGGju6r6n43A3OwONN+IhDWS7C9nk7Jk+j2w8v78ZcnE+bO1CRpvh3&#10;DN/4gg65MB38wDao1oA8En+meMvVCtThV3We6f/s+RcAAAD//wMAUEsBAi0AFAAGAAgAAAAhALaD&#10;OJL+AAAA4QEAABMAAAAAAAAAAAAAAAAAAAAAAFtDb250ZW50X1R5cGVzXS54bWxQSwECLQAUAAYA&#10;CAAAACEAOP0h/9YAAACUAQAACwAAAAAAAAAAAAAAAAAvAQAAX3JlbHMvLnJlbHNQSwECLQAUAAYA&#10;CAAAACEAy9a9sJECAADsBAAADgAAAAAAAAAAAAAAAAAuAgAAZHJzL2Uyb0RvYy54bWxQSwECLQAU&#10;AAYACAAAACEAc5ufbNkAAAADAQAADwAAAAAAAAAAAAAAAADrBAAAZHJzL2Rvd25yZXYueG1sUEsF&#10;BgAAAAAEAAQA8wAAAPEFAAAAAA==&#10;" filled="f" stroked="f">
              <v:textbox style="mso-fit-shape-to-text:t" inset="20pt,15pt,0,0">
                <w:txbxContent>
                  <w:p w14:paraId="506C1C26" w14:textId="5E80C3A1" w:rsidR="00C3339C" w:rsidRPr="009A2F56" w:rsidRDefault="00C3339C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6DF8" w14:textId="4FF73AD2" w:rsidR="00C3339C" w:rsidRDefault="00C3339C">
    <w:pPr>
      <w:pStyle w:val="En-tte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1634A" w14:textId="178DFD9E" w:rsidR="00C3339C" w:rsidRDefault="00C3339C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1248" behindDoc="0" locked="0" layoutInCell="1" allowOverlap="1" wp14:anchorId="3D4745C1" wp14:editId="245AF93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2" name="Zone de texte 1073742132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61572DC3" w14:textId="688371F8" w:rsidR="00C3339C" w:rsidRPr="009A2F56" w:rsidRDefault="00C3339C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745C1" id="_x0000_t202" coordsize="21600,21600" o:spt="202" path="m,l,21600r21600,l21600,xe">
              <v:stroke joinstyle="miter"/>
              <v:path gradientshapeok="t" o:connecttype="rect"/>
            </v:shapetype>
            <v:shape id="Zone de texte 1073742132" o:spid="_x0000_s1027" type="#_x0000_t202" alt="Confidentialité : 0 (Public)" style="position:absolute;margin-left:0;margin-top:0;width:34.95pt;height:34.95pt;z-index:25170124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ozlwIAAPMEAAAOAAAAZHJzL2Uyb0RvYy54bWysVM1u2zAMvg/YOwg6bYfUP3Ga1KhTuEk9&#10;DAjaAulQYDdFlhsBsiRISu122APtOfZio+Qk7bqdhl1kkiKpj/xIn1/0rUCPzFiuZIGTkxgjJqmq&#10;uXwo8Je7ajTDyDoiayKUZAV+YhZfzN+/O+90zlK1VaJmBkESafNOF3jrnM6jyNIta4k9UZpJuGyU&#10;aYkD1TxEtSEdZG9FlMbxadQpU2ujKLMWrMvhEs9D/qZh1N00jWUOiQIDNhdOE86NP6P5OckfDNFb&#10;TvcwyD+gaAmX8Ogx1ZI4gnaG/5Gq5dQoqxp3QlUbqabhlIUaoJokflPNeks0C7VAc6w+tsn+v7T0&#10;+vHWIF4Dd/F0PM3SZJxiJEkLXH0FxlDNkGO9Y+j1fc0shSYulGx4zaTjRHD38wfKUYw+3O42gtOP&#10;oR0QubLONwakoSHfJuVVllRlOlrEVTXKsmk8OrtcZqNJVS4X5Wy6uLxKv3tiohAV4qNO2zxg9cwG&#10;ca0BuOsvVQ/Yvbu3WzD61/rGtP4LDUZwD8w/Hdn2SCgYs2w8O51gROFqLw+PHoK1se4TUy3yQoEN&#10;DFMoijwCpsH14OLfkqriQoCd5EL+ZoBCBgsLEzlEEwA7rn2aF+Becv2mHwg5FLVR9RPUatQwvVbT&#10;igOiFbHulhgY1wT7FXQ3cDRCdQVWewmjrTLPf7N7f5giuMWog/EvsAS2MRKfJUxXOsni2K9L0JKz&#10;eOI1EzQQNgdB7tqFgs0CAIAqiONZEnydCCp4N0a197ClpX8RdCIpvFtgdxAXblhI2HLKyjI4wXZo&#10;4lZyralP79vpe33X3xOj94T4ubxWhyUh+RteBl8faXW5c8BOIM33eOjovvWwWWHW9n8Bv7qv9eD1&#10;8q+a/wIAAP//AwBQSwMEFAAGAAgAAAAhAHObn2zZAAAAAwEAAA8AAABkcnMvZG93bnJldi54bWxM&#10;j09Lw0AQxe9Cv8Mygje7UWyxMZtSBEHBItai12l28gezsyG7adJv76gHvcxjeMN7v8nWk2vVkfrQ&#10;eDZwNU9AERfeNlwZ2L89XN6CChHZYuuZDJwowDqfnWWYWj/yKx13sVISwiFFA3WMXap1KGpyGOa+&#10;Ixav9L3DKGtfadvjKOGu1ddJstQOG5aGGju6r6n43A3OwONN+IhDWS7C9nk7Jk+j2w8v78ZcnE+b&#10;O1CRpvh3DN/4gg65MB38wDao1oA8En+meMvVCtThV3We6f/s+RcAAAD//wMAUEsBAi0AFAAGAAgA&#10;AAAhALaDOJL+AAAA4QEAABMAAAAAAAAAAAAAAAAAAAAAAFtDb250ZW50X1R5cGVzXS54bWxQSwEC&#10;LQAUAAYACAAAACEAOP0h/9YAAACUAQAACwAAAAAAAAAAAAAAAAAvAQAAX3JlbHMvLnJlbHNQSwEC&#10;LQAUAAYACAAAACEAm2Z6M5cCAADzBAAADgAAAAAAAAAAAAAAAAAuAgAAZHJzL2Uyb0RvYy54bWxQ&#10;SwECLQAUAAYACAAAACEAc5ufbNkAAAADAQAADwAAAAAAAAAAAAAAAADxBAAAZHJzL2Rvd25yZXYu&#10;eG1sUEsFBgAAAAAEAAQA8wAAAPcFAAAAAA==&#10;" filled="f" stroked="f">
              <v:textbox style="mso-fit-shape-to-text:t" inset="20pt,15pt,0,0">
                <w:txbxContent>
                  <w:p w14:paraId="61572DC3" w14:textId="688371F8" w:rsidR="00C3339C" w:rsidRPr="009A2F56" w:rsidRDefault="00C3339C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103"/>
    <w:multiLevelType w:val="hybridMultilevel"/>
    <w:tmpl w:val="08087720"/>
    <w:styleLink w:val="Style28import"/>
    <w:lvl w:ilvl="0" w:tplc="838E76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4C919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EA3F7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22776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FCD8D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D830F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C661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1A394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2823B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2759A4"/>
    <w:multiLevelType w:val="hybridMultilevel"/>
    <w:tmpl w:val="6F48C058"/>
    <w:styleLink w:val="Style117import"/>
    <w:lvl w:ilvl="0" w:tplc="95624C9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4CDC0C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62BDD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BAC228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861754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CFB6C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2C4E4C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D0796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C683A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46182C"/>
    <w:multiLevelType w:val="hybridMultilevel"/>
    <w:tmpl w:val="EB6AEFEA"/>
    <w:lvl w:ilvl="0" w:tplc="945C27F0">
      <w:start w:val="1"/>
      <w:numFmt w:val="decimal"/>
      <w:lvlText w:val="%1."/>
      <w:lvlJc w:val="left"/>
      <w:pPr>
        <w:ind w:left="92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18A4540"/>
    <w:multiLevelType w:val="hybridMultilevel"/>
    <w:tmpl w:val="B2D640A0"/>
    <w:styleLink w:val="Style69import"/>
    <w:lvl w:ilvl="0" w:tplc="CA5A89A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78AA7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CED0B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CA235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54E2A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2C372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F26F0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B0EDB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9499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1B41121"/>
    <w:multiLevelType w:val="hybridMultilevel"/>
    <w:tmpl w:val="96D4AD70"/>
    <w:styleLink w:val="Style35import"/>
    <w:lvl w:ilvl="0" w:tplc="4E96291A">
      <w:start w:val="1"/>
      <w:numFmt w:val="decimal"/>
      <w:lvlText w:val="%1."/>
      <w:lvlJc w:val="left"/>
      <w:pPr>
        <w:tabs>
          <w:tab w:val="left" w:pos="832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208B2C">
      <w:start w:val="1"/>
      <w:numFmt w:val="lowerLetter"/>
      <w:lvlText w:val="%2."/>
      <w:lvlJc w:val="left"/>
      <w:pPr>
        <w:tabs>
          <w:tab w:val="left" w:pos="832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96031E">
      <w:start w:val="1"/>
      <w:numFmt w:val="lowerRoman"/>
      <w:lvlText w:val="%3."/>
      <w:lvlJc w:val="left"/>
      <w:pPr>
        <w:tabs>
          <w:tab w:val="left" w:pos="832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4CA242">
      <w:start w:val="1"/>
      <w:numFmt w:val="decimal"/>
      <w:lvlText w:val="%4."/>
      <w:lvlJc w:val="left"/>
      <w:pPr>
        <w:tabs>
          <w:tab w:val="left" w:pos="832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7ABF38">
      <w:start w:val="1"/>
      <w:numFmt w:val="lowerLetter"/>
      <w:lvlText w:val="%5."/>
      <w:lvlJc w:val="left"/>
      <w:pPr>
        <w:tabs>
          <w:tab w:val="left" w:pos="832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B623DA">
      <w:start w:val="1"/>
      <w:numFmt w:val="lowerRoman"/>
      <w:lvlText w:val="%6."/>
      <w:lvlJc w:val="left"/>
      <w:pPr>
        <w:tabs>
          <w:tab w:val="left" w:pos="832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80FBA0">
      <w:start w:val="1"/>
      <w:numFmt w:val="decimal"/>
      <w:lvlText w:val="%7."/>
      <w:lvlJc w:val="left"/>
      <w:pPr>
        <w:tabs>
          <w:tab w:val="left" w:pos="832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EC8468">
      <w:start w:val="1"/>
      <w:numFmt w:val="lowerLetter"/>
      <w:lvlText w:val="%8."/>
      <w:lvlJc w:val="left"/>
      <w:pPr>
        <w:tabs>
          <w:tab w:val="left" w:pos="832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EE0212">
      <w:start w:val="1"/>
      <w:numFmt w:val="lowerRoman"/>
      <w:lvlText w:val="%9."/>
      <w:lvlJc w:val="left"/>
      <w:pPr>
        <w:tabs>
          <w:tab w:val="left" w:pos="832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1F11C0B"/>
    <w:multiLevelType w:val="hybridMultilevel"/>
    <w:tmpl w:val="130E6938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F4027C"/>
    <w:multiLevelType w:val="hybridMultilevel"/>
    <w:tmpl w:val="FAD8D46A"/>
    <w:styleLink w:val="Style14import"/>
    <w:lvl w:ilvl="0" w:tplc="84C6208C">
      <w:start w:val="1"/>
      <w:numFmt w:val="decimal"/>
      <w:lvlText w:val="%1."/>
      <w:lvlJc w:val="left"/>
      <w:pPr>
        <w:ind w:left="4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72249C">
      <w:start w:val="1"/>
      <w:numFmt w:val="lowerLetter"/>
      <w:lvlText w:val="%2."/>
      <w:lvlJc w:val="left"/>
      <w:pPr>
        <w:ind w:left="12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62DA5E">
      <w:start w:val="1"/>
      <w:numFmt w:val="lowerRoman"/>
      <w:lvlText w:val="%3."/>
      <w:lvlJc w:val="left"/>
      <w:pPr>
        <w:ind w:left="192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20E42">
      <w:start w:val="1"/>
      <w:numFmt w:val="decimal"/>
      <w:lvlText w:val="%4."/>
      <w:lvlJc w:val="left"/>
      <w:pPr>
        <w:ind w:left="26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9CBA56">
      <w:start w:val="1"/>
      <w:numFmt w:val="lowerLetter"/>
      <w:lvlText w:val="%5."/>
      <w:lvlJc w:val="left"/>
      <w:pPr>
        <w:ind w:left="336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A5B6A">
      <w:start w:val="1"/>
      <w:numFmt w:val="lowerRoman"/>
      <w:lvlText w:val="%6."/>
      <w:lvlJc w:val="left"/>
      <w:pPr>
        <w:ind w:left="408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C07E18">
      <w:start w:val="1"/>
      <w:numFmt w:val="decimal"/>
      <w:lvlText w:val="%7."/>
      <w:lvlJc w:val="left"/>
      <w:pPr>
        <w:ind w:left="48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822FFA">
      <w:start w:val="1"/>
      <w:numFmt w:val="lowerLetter"/>
      <w:lvlText w:val="%8."/>
      <w:lvlJc w:val="left"/>
      <w:pPr>
        <w:ind w:left="55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3E17D6">
      <w:start w:val="1"/>
      <w:numFmt w:val="lowerRoman"/>
      <w:lvlText w:val="%9."/>
      <w:lvlJc w:val="left"/>
      <w:pPr>
        <w:ind w:left="624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3906865"/>
    <w:multiLevelType w:val="hybridMultilevel"/>
    <w:tmpl w:val="6E961104"/>
    <w:styleLink w:val="Style36import"/>
    <w:lvl w:ilvl="0" w:tplc="46D4BA5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482F84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C0891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FA1BE6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A4A83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267BE6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3A176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B43F5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945D0E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3FC078B"/>
    <w:multiLevelType w:val="hybridMultilevel"/>
    <w:tmpl w:val="086090D2"/>
    <w:styleLink w:val="Style76import"/>
    <w:lvl w:ilvl="0" w:tplc="67DE2C7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0E0D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DEB22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EDE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708A2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D815F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D6FE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1A3FA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9C833E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40F5365"/>
    <w:multiLevelType w:val="hybridMultilevel"/>
    <w:tmpl w:val="1B141608"/>
    <w:styleLink w:val="Style144import"/>
    <w:lvl w:ilvl="0" w:tplc="7414907A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7CA40E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069FAE">
      <w:start w:val="1"/>
      <w:numFmt w:val="decimal"/>
      <w:lvlText w:val="%3."/>
      <w:lvlJc w:val="left"/>
      <w:pPr>
        <w:ind w:left="82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4C4236">
      <w:start w:val="1"/>
      <w:numFmt w:val="lowerLetter"/>
      <w:lvlText w:val="(%4)"/>
      <w:lvlJc w:val="left"/>
      <w:pPr>
        <w:ind w:left="1364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AA807C">
      <w:start w:val="1"/>
      <w:numFmt w:val="lowerLetter"/>
      <w:lvlText w:val="(%5)"/>
      <w:lvlJc w:val="left"/>
      <w:pPr>
        <w:ind w:left="226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7830AC">
      <w:start w:val="1"/>
      <w:numFmt w:val="lowerRoman"/>
      <w:lvlText w:val="(%6)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50DB96">
      <w:start w:val="1"/>
      <w:numFmt w:val="lowerRoman"/>
      <w:lvlText w:val="(%7)"/>
      <w:lvlJc w:val="left"/>
      <w:pPr>
        <w:ind w:left="37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BC8392">
      <w:start w:val="1"/>
      <w:numFmt w:val="lowerRoman"/>
      <w:lvlText w:val="(%8)"/>
      <w:lvlJc w:val="left"/>
      <w:pPr>
        <w:ind w:left="431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FC6334">
      <w:start w:val="1"/>
      <w:numFmt w:val="lowerRoman"/>
      <w:lvlText w:val="(%9)"/>
      <w:lvlJc w:val="left"/>
      <w:pPr>
        <w:ind w:left="489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41076E5"/>
    <w:multiLevelType w:val="hybridMultilevel"/>
    <w:tmpl w:val="FD0C37A4"/>
    <w:styleLink w:val="Style107import"/>
    <w:lvl w:ilvl="0" w:tplc="15721BC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ACCEF5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282E9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15C0AE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9C7D1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DA4260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10ADF2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AA3D44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D2304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0488070A"/>
    <w:multiLevelType w:val="hybridMultilevel"/>
    <w:tmpl w:val="6FEC2518"/>
    <w:styleLink w:val="Style84import"/>
    <w:lvl w:ilvl="0" w:tplc="8542D23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E0328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526FFE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088A4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420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2A908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FED6A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EECF7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4D1D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5717751"/>
    <w:multiLevelType w:val="hybridMultilevel"/>
    <w:tmpl w:val="23B8D336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931170"/>
    <w:multiLevelType w:val="hybridMultilevel"/>
    <w:tmpl w:val="5AF851D4"/>
    <w:styleLink w:val="Style118import"/>
    <w:lvl w:ilvl="0" w:tplc="8B2A2DD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6A4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CEF25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206E6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6C1BC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D8017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56C9F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9AACE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72F10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05E42F51"/>
    <w:multiLevelType w:val="hybridMultilevel"/>
    <w:tmpl w:val="FFDE8316"/>
    <w:styleLink w:val="Style72import"/>
    <w:lvl w:ilvl="0" w:tplc="58121542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5051AC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8897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D49820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0208E4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14FAE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189A2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0E73D8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A07D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6297D7B"/>
    <w:multiLevelType w:val="hybridMultilevel"/>
    <w:tmpl w:val="DA8CE846"/>
    <w:lvl w:ilvl="0" w:tplc="FFFFFFFF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10090019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6E47F57"/>
    <w:multiLevelType w:val="hybridMultilevel"/>
    <w:tmpl w:val="F19A3D3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6ED523B"/>
    <w:multiLevelType w:val="hybridMultilevel"/>
    <w:tmpl w:val="F140CE5A"/>
    <w:styleLink w:val="Style44import"/>
    <w:lvl w:ilvl="0" w:tplc="C86C7E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58A206">
      <w:start w:val="1"/>
      <w:numFmt w:val="lowerLetter"/>
      <w:lvlText w:val="%2."/>
      <w:lvlJc w:val="left"/>
      <w:pPr>
        <w:ind w:left="7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1C5DE8">
      <w:start w:val="1"/>
      <w:numFmt w:val="lowerRoman"/>
      <w:lvlText w:val="%3."/>
      <w:lvlJc w:val="left"/>
      <w:pPr>
        <w:ind w:left="144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F64676">
      <w:start w:val="1"/>
      <w:numFmt w:val="decimal"/>
      <w:lvlText w:val="%4."/>
      <w:lvlJc w:val="left"/>
      <w:pPr>
        <w:ind w:left="216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8C720A">
      <w:start w:val="1"/>
      <w:numFmt w:val="lowerLetter"/>
      <w:lvlText w:val="%5."/>
      <w:lvlJc w:val="left"/>
      <w:pPr>
        <w:ind w:left="288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A0DB1A">
      <w:start w:val="1"/>
      <w:numFmt w:val="lowerRoman"/>
      <w:lvlText w:val="%6."/>
      <w:lvlJc w:val="left"/>
      <w:pPr>
        <w:ind w:left="36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3844DA">
      <w:start w:val="1"/>
      <w:numFmt w:val="decimal"/>
      <w:lvlText w:val="%7."/>
      <w:lvlJc w:val="left"/>
      <w:pPr>
        <w:ind w:left="43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34F350">
      <w:start w:val="1"/>
      <w:numFmt w:val="lowerLetter"/>
      <w:lvlText w:val="%8."/>
      <w:lvlJc w:val="left"/>
      <w:pPr>
        <w:ind w:left="50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C3BB4">
      <w:start w:val="1"/>
      <w:numFmt w:val="lowerRoman"/>
      <w:lvlText w:val="%9."/>
      <w:lvlJc w:val="left"/>
      <w:pPr>
        <w:ind w:left="57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0787014A"/>
    <w:multiLevelType w:val="hybridMultilevel"/>
    <w:tmpl w:val="2458A55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>
      <w:start w:val="1"/>
      <w:numFmt w:val="lowerLetter"/>
      <w:lvlText w:val="%2."/>
      <w:lvlJc w:val="left"/>
      <w:pPr>
        <w:ind w:left="1724" w:hanging="360"/>
      </w:pPr>
    </w:lvl>
    <w:lvl w:ilvl="2" w:tplc="1009001B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8107166"/>
    <w:multiLevelType w:val="hybridMultilevel"/>
    <w:tmpl w:val="306046B6"/>
    <w:styleLink w:val="Style24import"/>
    <w:lvl w:ilvl="0" w:tplc="11CC3AD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EAA2C4">
      <w:start w:val="1"/>
      <w:numFmt w:val="lowerLetter"/>
      <w:lvlText w:val="%2."/>
      <w:lvlJc w:val="left"/>
      <w:pPr>
        <w:ind w:left="6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700C04">
      <w:start w:val="1"/>
      <w:numFmt w:val="lowerRoman"/>
      <w:lvlText w:val="%3."/>
      <w:lvlJc w:val="left"/>
      <w:pPr>
        <w:ind w:left="1361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EC3BC8">
      <w:start w:val="1"/>
      <w:numFmt w:val="decimal"/>
      <w:lvlText w:val="%4."/>
      <w:lvlJc w:val="left"/>
      <w:pPr>
        <w:ind w:left="208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B82158">
      <w:start w:val="1"/>
      <w:numFmt w:val="lowerLetter"/>
      <w:lvlText w:val="%5."/>
      <w:lvlJc w:val="left"/>
      <w:pPr>
        <w:ind w:left="280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A81460">
      <w:start w:val="1"/>
      <w:numFmt w:val="lowerRoman"/>
      <w:lvlText w:val="%6."/>
      <w:lvlJc w:val="left"/>
      <w:pPr>
        <w:ind w:left="352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8A76C2">
      <w:start w:val="1"/>
      <w:numFmt w:val="decimal"/>
      <w:lvlText w:val="%7."/>
      <w:lvlJc w:val="left"/>
      <w:pPr>
        <w:ind w:left="42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7C0FC0">
      <w:start w:val="1"/>
      <w:numFmt w:val="lowerLetter"/>
      <w:lvlText w:val="%8."/>
      <w:lvlJc w:val="left"/>
      <w:pPr>
        <w:ind w:left="496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B21302">
      <w:start w:val="1"/>
      <w:numFmt w:val="lowerRoman"/>
      <w:lvlText w:val="%9."/>
      <w:lvlJc w:val="left"/>
      <w:pPr>
        <w:ind w:left="568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088C0D42"/>
    <w:multiLevelType w:val="hybridMultilevel"/>
    <w:tmpl w:val="A56CBE06"/>
    <w:styleLink w:val="Style17import"/>
    <w:lvl w:ilvl="0" w:tplc="95D6A0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C2133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5682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2445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74C8D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60DD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40020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C6A1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04993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08B369C9"/>
    <w:multiLevelType w:val="hybridMultilevel"/>
    <w:tmpl w:val="27F40B88"/>
    <w:styleLink w:val="Style9import"/>
    <w:lvl w:ilvl="0" w:tplc="BEF0B52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92952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28B7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6421F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5CFDD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BE12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CAD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A4FC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9ABB0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09360BAF"/>
    <w:multiLevelType w:val="hybridMultilevel"/>
    <w:tmpl w:val="E6781172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09E24A86"/>
    <w:multiLevelType w:val="hybridMultilevel"/>
    <w:tmpl w:val="7876C7A6"/>
    <w:styleLink w:val="Style109import"/>
    <w:lvl w:ilvl="0" w:tplc="BFACA8B2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3AD5CE">
      <w:start w:val="1"/>
      <w:numFmt w:val="bullet"/>
      <w:lvlText w:val="·"/>
      <w:lvlJc w:val="left"/>
      <w:pPr>
        <w:tabs>
          <w:tab w:val="left" w:pos="720"/>
        </w:tabs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5587030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730E430">
      <w:start w:val="1"/>
      <w:numFmt w:val="bullet"/>
      <w:lvlText w:val="▪"/>
      <w:lvlJc w:val="left"/>
      <w:pPr>
        <w:tabs>
          <w:tab w:val="left" w:pos="720"/>
        </w:tabs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09C51E0">
      <w:start w:val="1"/>
      <w:numFmt w:val="bullet"/>
      <w:lvlText w:val="▪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169BCA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33E995E">
      <w:start w:val="1"/>
      <w:numFmt w:val="bullet"/>
      <w:lvlText w:val="▪"/>
      <w:lvlJc w:val="left"/>
      <w:pPr>
        <w:tabs>
          <w:tab w:val="left" w:pos="720"/>
        </w:tabs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B6EE4EA">
      <w:start w:val="1"/>
      <w:numFmt w:val="bullet"/>
      <w:lvlText w:val="▪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234C5F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0A34156A"/>
    <w:multiLevelType w:val="hybridMultilevel"/>
    <w:tmpl w:val="76ACFFCE"/>
    <w:styleLink w:val="Style129import"/>
    <w:lvl w:ilvl="0" w:tplc="3410D0C2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2C798C">
      <w:start w:val="1"/>
      <w:numFmt w:val="decimal"/>
      <w:lvlText w:val="%2."/>
      <w:lvlJc w:val="left"/>
      <w:pPr>
        <w:ind w:left="111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D6C160">
      <w:start w:val="1"/>
      <w:numFmt w:val="upperLetter"/>
      <w:lvlText w:val="%3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DA05DE">
      <w:start w:val="1"/>
      <w:numFmt w:val="decimal"/>
      <w:lvlText w:val="%4."/>
      <w:lvlJc w:val="left"/>
      <w:pPr>
        <w:ind w:left="12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CA6CE2">
      <w:start w:val="1"/>
      <w:numFmt w:val="lowerLetter"/>
      <w:lvlText w:val="%5."/>
      <w:lvlJc w:val="left"/>
      <w:pPr>
        <w:ind w:left="19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5CB39A">
      <w:start w:val="1"/>
      <w:numFmt w:val="lowerRoman"/>
      <w:lvlText w:val="%6."/>
      <w:lvlJc w:val="left"/>
      <w:pPr>
        <w:ind w:left="26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D61262">
      <w:start w:val="1"/>
      <w:numFmt w:val="decimal"/>
      <w:lvlText w:val="%7."/>
      <w:lvlJc w:val="left"/>
      <w:pPr>
        <w:ind w:left="34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967E9E">
      <w:start w:val="1"/>
      <w:numFmt w:val="lowerLetter"/>
      <w:lvlText w:val="%8."/>
      <w:lvlJc w:val="left"/>
      <w:pPr>
        <w:ind w:left="41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DCAF72">
      <w:start w:val="1"/>
      <w:numFmt w:val="lowerRoman"/>
      <w:lvlText w:val="%9."/>
      <w:lvlJc w:val="left"/>
      <w:pPr>
        <w:ind w:left="48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0A476E86"/>
    <w:multiLevelType w:val="hybridMultilevel"/>
    <w:tmpl w:val="CBF4FF1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A7550CA"/>
    <w:multiLevelType w:val="hybridMultilevel"/>
    <w:tmpl w:val="30C4338E"/>
    <w:styleLink w:val="Style96import"/>
    <w:lvl w:ilvl="0" w:tplc="603A2044">
      <w:start w:val="1"/>
      <w:numFmt w:val="bullet"/>
      <w:lvlText w:val="·"/>
      <w:lvlJc w:val="left"/>
      <w:pPr>
        <w:ind w:left="75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B8EC44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40630C">
      <w:start w:val="1"/>
      <w:numFmt w:val="bullet"/>
      <w:lvlText w:val="▪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D2FB38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88E0E8">
      <w:start w:val="1"/>
      <w:numFmt w:val="bullet"/>
      <w:lvlText w:val="o"/>
      <w:lvlJc w:val="left"/>
      <w:pPr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82BB46">
      <w:start w:val="1"/>
      <w:numFmt w:val="bullet"/>
      <w:lvlText w:val="▪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4A4E30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3CE6D70">
      <w:start w:val="1"/>
      <w:numFmt w:val="bullet"/>
      <w:lvlText w:val="o"/>
      <w:lvlJc w:val="left"/>
      <w:pPr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EDC07A8">
      <w:start w:val="1"/>
      <w:numFmt w:val="bullet"/>
      <w:lvlText w:val="▪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0B1F4EBD"/>
    <w:multiLevelType w:val="hybridMultilevel"/>
    <w:tmpl w:val="BB44A2C4"/>
    <w:lvl w:ilvl="0" w:tplc="7F82031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BA600DA"/>
    <w:multiLevelType w:val="hybridMultilevel"/>
    <w:tmpl w:val="A6B295E2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EA39BC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CCE7EBC"/>
    <w:multiLevelType w:val="hybridMultilevel"/>
    <w:tmpl w:val="48F0AADA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CEE2BC3"/>
    <w:multiLevelType w:val="hybridMultilevel"/>
    <w:tmpl w:val="26143598"/>
    <w:styleLink w:val="Style38import"/>
    <w:lvl w:ilvl="0" w:tplc="7172BB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4CA3F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50FF4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E209B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F88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5CD97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B0631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80AD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F208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0D7A44B5"/>
    <w:multiLevelType w:val="hybridMultilevel"/>
    <w:tmpl w:val="4D74ABA4"/>
    <w:styleLink w:val="Style2import"/>
    <w:lvl w:ilvl="0" w:tplc="68CAA0E6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4E809E">
      <w:start w:val="1"/>
      <w:numFmt w:val="decimal"/>
      <w:lvlText w:val="%2."/>
      <w:lvlJc w:val="left"/>
      <w:pPr>
        <w:tabs>
          <w:tab w:val="left" w:pos="720"/>
          <w:tab w:val="num" w:pos="1440"/>
        </w:tabs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F810D2">
      <w:start w:val="1"/>
      <w:numFmt w:val="decimal"/>
      <w:lvlText w:val="%3."/>
      <w:lvlJc w:val="left"/>
      <w:pPr>
        <w:tabs>
          <w:tab w:val="left" w:pos="720"/>
          <w:tab w:val="num" w:pos="2160"/>
        </w:tabs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ACD06E">
      <w:start w:val="1"/>
      <w:numFmt w:val="decimal"/>
      <w:lvlText w:val="%4."/>
      <w:lvlJc w:val="left"/>
      <w:pPr>
        <w:tabs>
          <w:tab w:val="left" w:pos="720"/>
          <w:tab w:val="num" w:pos="2880"/>
        </w:tabs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B64220">
      <w:start w:val="1"/>
      <w:numFmt w:val="decimal"/>
      <w:lvlText w:val="%5."/>
      <w:lvlJc w:val="left"/>
      <w:pPr>
        <w:tabs>
          <w:tab w:val="left" w:pos="720"/>
          <w:tab w:val="num" w:pos="3600"/>
        </w:tabs>
        <w:ind w:left="32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FE68F2">
      <w:start w:val="1"/>
      <w:numFmt w:val="decimal"/>
      <w:lvlText w:val="%6."/>
      <w:lvlJc w:val="left"/>
      <w:pPr>
        <w:tabs>
          <w:tab w:val="left" w:pos="720"/>
          <w:tab w:val="num" w:pos="4320"/>
        </w:tabs>
        <w:ind w:left="39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1C143E">
      <w:start w:val="1"/>
      <w:numFmt w:val="decimal"/>
      <w:lvlText w:val="%7."/>
      <w:lvlJc w:val="left"/>
      <w:pPr>
        <w:tabs>
          <w:tab w:val="left" w:pos="720"/>
          <w:tab w:val="num" w:pos="5040"/>
        </w:tabs>
        <w:ind w:left="46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442DF8">
      <w:start w:val="1"/>
      <w:numFmt w:val="decimal"/>
      <w:lvlText w:val="%8."/>
      <w:lvlJc w:val="left"/>
      <w:pPr>
        <w:tabs>
          <w:tab w:val="left" w:pos="720"/>
          <w:tab w:val="num" w:pos="5760"/>
        </w:tabs>
        <w:ind w:left="54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56A9A0">
      <w:start w:val="1"/>
      <w:numFmt w:val="decimal"/>
      <w:lvlText w:val="%9."/>
      <w:lvlJc w:val="left"/>
      <w:pPr>
        <w:tabs>
          <w:tab w:val="left" w:pos="720"/>
          <w:tab w:val="num" w:pos="6480"/>
        </w:tabs>
        <w:ind w:left="61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0DA943B7"/>
    <w:multiLevelType w:val="hybridMultilevel"/>
    <w:tmpl w:val="FFE8F9E6"/>
    <w:styleLink w:val="Style137import"/>
    <w:lvl w:ilvl="0" w:tplc="7C14A07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CF1B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D230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F87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D0BE6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0239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06B9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2AD07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65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0DF47B5A"/>
    <w:multiLevelType w:val="hybridMultilevel"/>
    <w:tmpl w:val="07B4C34C"/>
    <w:styleLink w:val="Style79import"/>
    <w:lvl w:ilvl="0" w:tplc="C0E0DCD6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AEB2C0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80CC5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92CB16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500904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662D5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10B446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223382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222CA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0E9402EC"/>
    <w:multiLevelType w:val="hybridMultilevel"/>
    <w:tmpl w:val="68F29194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0EAD422A"/>
    <w:multiLevelType w:val="hybridMultilevel"/>
    <w:tmpl w:val="F1AC18F2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0F6601C6"/>
    <w:multiLevelType w:val="hybridMultilevel"/>
    <w:tmpl w:val="7B9C6E5C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0FAA2B6F"/>
    <w:multiLevelType w:val="hybridMultilevel"/>
    <w:tmpl w:val="EC10D50C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10042D74"/>
    <w:multiLevelType w:val="hybridMultilevel"/>
    <w:tmpl w:val="D848DCDA"/>
    <w:styleLink w:val="Style41import"/>
    <w:lvl w:ilvl="0" w:tplc="2708CCE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0AE2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40E9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46AF2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9A39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9258E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6EDC7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F06C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D0064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107163EC"/>
    <w:multiLevelType w:val="hybridMultilevel"/>
    <w:tmpl w:val="3070C65A"/>
    <w:styleLink w:val="Style77import"/>
    <w:lvl w:ilvl="0" w:tplc="ECC846AA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C66A72">
      <w:start w:val="1"/>
      <w:numFmt w:val="lowerLetter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9AA2E4">
      <w:start w:val="1"/>
      <w:numFmt w:val="lowerRoman"/>
      <w:lvlText w:val="%3."/>
      <w:lvlJc w:val="left"/>
      <w:pPr>
        <w:tabs>
          <w:tab w:val="left" w:pos="720"/>
        </w:tabs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E24C72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1588D48">
      <w:start w:val="1"/>
      <w:numFmt w:val="lowerLetter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90B902">
      <w:start w:val="1"/>
      <w:numFmt w:val="lowerRoman"/>
      <w:lvlText w:val="%6."/>
      <w:lvlJc w:val="left"/>
      <w:pPr>
        <w:tabs>
          <w:tab w:val="left" w:pos="720"/>
        </w:tabs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45610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F68A20">
      <w:start w:val="1"/>
      <w:numFmt w:val="lowerLetter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C41088">
      <w:start w:val="1"/>
      <w:numFmt w:val="lowerRoman"/>
      <w:lvlText w:val="%9."/>
      <w:lvlJc w:val="left"/>
      <w:pPr>
        <w:tabs>
          <w:tab w:val="left" w:pos="720"/>
        </w:tabs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10EE1BD1"/>
    <w:multiLevelType w:val="hybridMultilevel"/>
    <w:tmpl w:val="AB52E7D4"/>
    <w:styleLink w:val="Style73import"/>
    <w:lvl w:ilvl="0" w:tplc="53A69D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2879E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F6C9F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52134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BAF6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76E5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801FE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44850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F41F5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115807DF"/>
    <w:multiLevelType w:val="hybridMultilevel"/>
    <w:tmpl w:val="5EC4DABA"/>
    <w:styleLink w:val="Style142import"/>
    <w:lvl w:ilvl="0" w:tplc="C2D26C9E">
      <w:start w:val="1"/>
      <w:numFmt w:val="decimal"/>
      <w:lvlText w:val="%1."/>
      <w:lvlJc w:val="left"/>
      <w:pPr>
        <w:tabs>
          <w:tab w:val="left" w:pos="72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E65AA0">
      <w:start w:val="1"/>
      <w:numFmt w:val="lowerLetter"/>
      <w:lvlText w:val="%2."/>
      <w:lvlJc w:val="left"/>
      <w:pPr>
        <w:ind w:left="797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04914A">
      <w:start w:val="1"/>
      <w:numFmt w:val="lowerRoman"/>
      <w:lvlText w:val="%3."/>
      <w:lvlJc w:val="left"/>
      <w:pPr>
        <w:tabs>
          <w:tab w:val="left" w:pos="720"/>
        </w:tabs>
        <w:ind w:left="1517" w:hanging="6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06AA02">
      <w:start w:val="1"/>
      <w:numFmt w:val="decimal"/>
      <w:lvlText w:val="%4."/>
      <w:lvlJc w:val="left"/>
      <w:pPr>
        <w:tabs>
          <w:tab w:val="left" w:pos="720"/>
        </w:tabs>
        <w:ind w:left="2237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84C5E6">
      <w:start w:val="1"/>
      <w:numFmt w:val="lowerLetter"/>
      <w:lvlText w:val="%5."/>
      <w:lvlJc w:val="left"/>
      <w:pPr>
        <w:tabs>
          <w:tab w:val="left" w:pos="720"/>
        </w:tabs>
        <w:ind w:left="2957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383B14">
      <w:start w:val="1"/>
      <w:numFmt w:val="lowerRoman"/>
      <w:lvlText w:val="%6."/>
      <w:lvlJc w:val="left"/>
      <w:pPr>
        <w:tabs>
          <w:tab w:val="left" w:pos="720"/>
        </w:tabs>
        <w:ind w:left="3677" w:hanging="5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A6C4AE">
      <w:start w:val="1"/>
      <w:numFmt w:val="decimal"/>
      <w:lvlText w:val="%7."/>
      <w:lvlJc w:val="left"/>
      <w:pPr>
        <w:tabs>
          <w:tab w:val="left" w:pos="720"/>
        </w:tabs>
        <w:ind w:left="4397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8EC0A8">
      <w:start w:val="1"/>
      <w:numFmt w:val="lowerLetter"/>
      <w:lvlText w:val="%8."/>
      <w:lvlJc w:val="left"/>
      <w:pPr>
        <w:tabs>
          <w:tab w:val="left" w:pos="720"/>
        </w:tabs>
        <w:ind w:left="5117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1889C5A">
      <w:start w:val="1"/>
      <w:numFmt w:val="lowerRoman"/>
      <w:lvlText w:val="%9."/>
      <w:lvlJc w:val="left"/>
      <w:pPr>
        <w:tabs>
          <w:tab w:val="left" w:pos="720"/>
        </w:tabs>
        <w:ind w:left="5837" w:hanging="5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11AE7298"/>
    <w:multiLevelType w:val="hybridMultilevel"/>
    <w:tmpl w:val="1D909F94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25A30B3"/>
    <w:multiLevelType w:val="hybridMultilevel"/>
    <w:tmpl w:val="21481050"/>
    <w:lvl w:ilvl="0" w:tplc="90DA824C">
      <w:start w:val="1"/>
      <w:numFmt w:val="decimal"/>
      <w:lvlText w:val="%1."/>
      <w:lvlJc w:val="left"/>
      <w:pPr>
        <w:ind w:left="1001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1" w:hanging="360"/>
      </w:pPr>
    </w:lvl>
    <w:lvl w:ilvl="2" w:tplc="1009001B" w:tentative="1">
      <w:start w:val="1"/>
      <w:numFmt w:val="lowerRoman"/>
      <w:lvlText w:val="%3."/>
      <w:lvlJc w:val="right"/>
      <w:pPr>
        <w:ind w:left="2441" w:hanging="180"/>
      </w:pPr>
    </w:lvl>
    <w:lvl w:ilvl="3" w:tplc="1009000F" w:tentative="1">
      <w:start w:val="1"/>
      <w:numFmt w:val="decimal"/>
      <w:lvlText w:val="%4."/>
      <w:lvlJc w:val="left"/>
      <w:pPr>
        <w:ind w:left="3161" w:hanging="360"/>
      </w:pPr>
    </w:lvl>
    <w:lvl w:ilvl="4" w:tplc="10090019" w:tentative="1">
      <w:start w:val="1"/>
      <w:numFmt w:val="lowerLetter"/>
      <w:lvlText w:val="%5."/>
      <w:lvlJc w:val="left"/>
      <w:pPr>
        <w:ind w:left="3881" w:hanging="360"/>
      </w:pPr>
    </w:lvl>
    <w:lvl w:ilvl="5" w:tplc="1009001B" w:tentative="1">
      <w:start w:val="1"/>
      <w:numFmt w:val="lowerRoman"/>
      <w:lvlText w:val="%6."/>
      <w:lvlJc w:val="right"/>
      <w:pPr>
        <w:ind w:left="4601" w:hanging="180"/>
      </w:pPr>
    </w:lvl>
    <w:lvl w:ilvl="6" w:tplc="1009000F" w:tentative="1">
      <w:start w:val="1"/>
      <w:numFmt w:val="decimal"/>
      <w:lvlText w:val="%7."/>
      <w:lvlJc w:val="left"/>
      <w:pPr>
        <w:ind w:left="5321" w:hanging="360"/>
      </w:pPr>
    </w:lvl>
    <w:lvl w:ilvl="7" w:tplc="10090019" w:tentative="1">
      <w:start w:val="1"/>
      <w:numFmt w:val="lowerLetter"/>
      <w:lvlText w:val="%8."/>
      <w:lvlJc w:val="left"/>
      <w:pPr>
        <w:ind w:left="6041" w:hanging="360"/>
      </w:pPr>
    </w:lvl>
    <w:lvl w:ilvl="8" w:tplc="10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45" w15:restartNumberingAfterBreak="0">
    <w:nsid w:val="1266170D"/>
    <w:multiLevelType w:val="hybridMultilevel"/>
    <w:tmpl w:val="2B0E05B0"/>
    <w:styleLink w:val="Style31import"/>
    <w:lvl w:ilvl="0" w:tplc="6F28D53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A796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1256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4A4F7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1CB65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1A11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38E3F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02E57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4206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132C2745"/>
    <w:multiLevelType w:val="hybridMultilevel"/>
    <w:tmpl w:val="9684DB2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B5D5B"/>
    <w:multiLevelType w:val="hybridMultilevel"/>
    <w:tmpl w:val="75E42E5E"/>
    <w:lvl w:ilvl="0" w:tplc="7F82031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F30D0E"/>
    <w:multiLevelType w:val="hybridMultilevel"/>
    <w:tmpl w:val="018CA816"/>
    <w:styleLink w:val="Style19import"/>
    <w:lvl w:ilvl="0" w:tplc="DC4C0E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CE805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461F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3AA00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927C5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E23C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2A019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0E6D6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8C7B9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13FB48D3"/>
    <w:multiLevelType w:val="hybridMultilevel"/>
    <w:tmpl w:val="1BEC8EE8"/>
    <w:styleLink w:val="Style51import"/>
    <w:lvl w:ilvl="0" w:tplc="D12AC9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ACA6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92C5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0B7E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F4E2D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00D42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CC147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BC6BD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680D9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141D47F8"/>
    <w:multiLevelType w:val="hybridMultilevel"/>
    <w:tmpl w:val="53B4A3BA"/>
    <w:styleLink w:val="Style46import"/>
    <w:lvl w:ilvl="0" w:tplc="C76E39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002D2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789066">
      <w:start w:val="1"/>
      <w:numFmt w:val="lowerRoman"/>
      <w:lvlText w:val="%3."/>
      <w:lvlJc w:val="left"/>
      <w:pPr>
        <w:ind w:left="29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E87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306C52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F6DC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A0679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2C72F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660AFE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16B961B8"/>
    <w:multiLevelType w:val="hybridMultilevel"/>
    <w:tmpl w:val="701AF9B6"/>
    <w:numStyleLink w:val="Style54import"/>
  </w:abstractNum>
  <w:abstractNum w:abstractNumId="52" w15:restartNumberingAfterBreak="0">
    <w:nsid w:val="170C63B9"/>
    <w:multiLevelType w:val="hybridMultilevel"/>
    <w:tmpl w:val="0C1278D4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7B6534F"/>
    <w:multiLevelType w:val="hybridMultilevel"/>
    <w:tmpl w:val="660677C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83A21C4"/>
    <w:multiLevelType w:val="hybridMultilevel"/>
    <w:tmpl w:val="248C83C4"/>
    <w:styleLink w:val="Style125import"/>
    <w:lvl w:ilvl="0" w:tplc="81DEB0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708DE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1C390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F0425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BCEAE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DC5FA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E2F1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C4E55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5666D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188255B4"/>
    <w:multiLevelType w:val="hybridMultilevel"/>
    <w:tmpl w:val="3566F56C"/>
    <w:styleLink w:val="Style87import"/>
    <w:lvl w:ilvl="0" w:tplc="F5E26F2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CC40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CECF0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223B3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A6005E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947D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4A49FC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D85BD4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D61E94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19255FAF"/>
    <w:multiLevelType w:val="hybridMultilevel"/>
    <w:tmpl w:val="1C4E2BDC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A590A7C"/>
    <w:multiLevelType w:val="hybridMultilevel"/>
    <w:tmpl w:val="F0D6D206"/>
    <w:styleLink w:val="Style141import"/>
    <w:lvl w:ilvl="0" w:tplc="E8500342">
      <w:start w:val="1"/>
      <w:numFmt w:val="bullet"/>
      <w:lvlText w:val="•"/>
      <w:lvlJc w:val="left"/>
      <w:pPr>
        <w:tabs>
          <w:tab w:val="left" w:pos="720"/>
        </w:tabs>
        <w:ind w:left="3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877F0">
      <w:start w:val="1"/>
      <w:numFmt w:val="bullet"/>
      <w:lvlText w:val="•"/>
      <w:lvlJc w:val="left"/>
      <w:pPr>
        <w:tabs>
          <w:tab w:val="left" w:pos="720"/>
        </w:tabs>
        <w:ind w:left="10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4C5692">
      <w:start w:val="1"/>
      <w:numFmt w:val="bullet"/>
      <w:lvlText w:val="•"/>
      <w:lvlJc w:val="left"/>
      <w:pPr>
        <w:tabs>
          <w:tab w:val="left" w:pos="720"/>
        </w:tabs>
        <w:ind w:left="17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32EF94">
      <w:start w:val="1"/>
      <w:numFmt w:val="bullet"/>
      <w:lvlText w:val="•"/>
      <w:lvlJc w:val="left"/>
      <w:pPr>
        <w:tabs>
          <w:tab w:val="left" w:pos="720"/>
        </w:tabs>
        <w:ind w:left="25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8DA6B7C">
      <w:start w:val="1"/>
      <w:numFmt w:val="bullet"/>
      <w:lvlText w:val="•"/>
      <w:lvlJc w:val="left"/>
      <w:pPr>
        <w:tabs>
          <w:tab w:val="left" w:pos="720"/>
        </w:tabs>
        <w:ind w:left="323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82446A">
      <w:start w:val="1"/>
      <w:numFmt w:val="bullet"/>
      <w:lvlText w:val="•"/>
      <w:lvlJc w:val="left"/>
      <w:pPr>
        <w:tabs>
          <w:tab w:val="left" w:pos="720"/>
        </w:tabs>
        <w:ind w:left="39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F883C2">
      <w:start w:val="1"/>
      <w:numFmt w:val="bullet"/>
      <w:lvlText w:val="•"/>
      <w:lvlJc w:val="left"/>
      <w:pPr>
        <w:tabs>
          <w:tab w:val="left" w:pos="720"/>
        </w:tabs>
        <w:ind w:left="46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D2FDD6">
      <w:start w:val="1"/>
      <w:numFmt w:val="bullet"/>
      <w:lvlText w:val="•"/>
      <w:lvlJc w:val="left"/>
      <w:pPr>
        <w:tabs>
          <w:tab w:val="left" w:pos="720"/>
        </w:tabs>
        <w:ind w:left="53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2479D6">
      <w:start w:val="1"/>
      <w:numFmt w:val="bullet"/>
      <w:lvlText w:val="•"/>
      <w:lvlJc w:val="left"/>
      <w:pPr>
        <w:tabs>
          <w:tab w:val="left" w:pos="720"/>
        </w:tabs>
        <w:ind w:left="61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1A961676"/>
    <w:multiLevelType w:val="hybridMultilevel"/>
    <w:tmpl w:val="E2F0AA6C"/>
    <w:styleLink w:val="Style40import"/>
    <w:lvl w:ilvl="0" w:tplc="84F8B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C408CC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A22914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E8CBD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5AB40C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E45892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A56EC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E01CE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56D1BE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1AA56CDB"/>
    <w:multiLevelType w:val="hybridMultilevel"/>
    <w:tmpl w:val="C908AED4"/>
    <w:styleLink w:val="Style90import"/>
    <w:lvl w:ilvl="0" w:tplc="7764B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B4E44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C06D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A48B7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E857E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7A9E7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FA4C9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CCC70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6054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1AA73F98"/>
    <w:multiLevelType w:val="hybridMultilevel"/>
    <w:tmpl w:val="D49016C6"/>
    <w:styleLink w:val="Style26import"/>
    <w:lvl w:ilvl="0" w:tplc="1428970E">
      <w:start w:val="1"/>
      <w:numFmt w:val="decimal"/>
      <w:lvlText w:val="%1."/>
      <w:lvlJc w:val="left"/>
      <w:pPr>
        <w:ind w:left="284" w:hanging="284"/>
      </w:pPr>
      <w:rPr>
        <w:rFonts w:ascii="Garamond" w:eastAsia="Arial Unicode MS" w:hAnsi="Garamond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CEBD6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74740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654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8275F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C259B4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B8DCD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F86C3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0878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1AE45A74"/>
    <w:multiLevelType w:val="hybridMultilevel"/>
    <w:tmpl w:val="C70C982A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1B3F7890"/>
    <w:multiLevelType w:val="hybridMultilevel"/>
    <w:tmpl w:val="0630A6F4"/>
    <w:styleLink w:val="Style116import"/>
    <w:lvl w:ilvl="0" w:tplc="59EADA7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A82A7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20D2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80E07A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501E0C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F4151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26F3A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62E1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4213C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1BB77173"/>
    <w:multiLevelType w:val="hybridMultilevel"/>
    <w:tmpl w:val="456CC8CC"/>
    <w:lvl w:ilvl="0" w:tplc="461E7C1A">
      <w:start w:val="1"/>
      <w:numFmt w:val="bullet"/>
      <w:lvlText w:val="•"/>
      <w:lvlJc w:val="left"/>
      <w:pPr>
        <w:ind w:left="1077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4" w15:restartNumberingAfterBreak="0">
    <w:nsid w:val="1BFC42EC"/>
    <w:multiLevelType w:val="hybridMultilevel"/>
    <w:tmpl w:val="2BA48B70"/>
    <w:styleLink w:val="Style88import"/>
    <w:lvl w:ilvl="0" w:tplc="D46489C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3ADB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06F5B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586D8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4A56BA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300C88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B48D2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B872E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DCA74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1C0B7BE8"/>
    <w:multiLevelType w:val="hybridMultilevel"/>
    <w:tmpl w:val="94D2D042"/>
    <w:styleLink w:val="Style50import"/>
    <w:lvl w:ilvl="0" w:tplc="0F408D4E">
      <w:start w:val="1"/>
      <w:numFmt w:val="lowerLetter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54A3CE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46048C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D46C4A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587AF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C4F956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E4922C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08B6CA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F075A2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1C5D55B2"/>
    <w:multiLevelType w:val="hybridMultilevel"/>
    <w:tmpl w:val="91B696D2"/>
    <w:styleLink w:val="Style138import"/>
    <w:lvl w:ilvl="0" w:tplc="9862962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08D1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6E8EE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0EA28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94252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D21E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065F6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D4C3D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70DC2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1DC13AAE"/>
    <w:multiLevelType w:val="hybridMultilevel"/>
    <w:tmpl w:val="C80C28B8"/>
    <w:styleLink w:val="Style48import"/>
    <w:lvl w:ilvl="0" w:tplc="8D3465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7A0BC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DC477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2257A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6C89B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CA6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08838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FC537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66C67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1DE467CB"/>
    <w:multiLevelType w:val="hybridMultilevel"/>
    <w:tmpl w:val="391EB040"/>
    <w:lvl w:ilvl="0" w:tplc="461E7C1A">
      <w:start w:val="1"/>
      <w:numFmt w:val="bullet"/>
      <w:lvlText w:val="•"/>
      <w:lvlJc w:val="left"/>
      <w:pPr>
        <w:ind w:left="1428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1E136963"/>
    <w:multiLevelType w:val="hybridMultilevel"/>
    <w:tmpl w:val="838E56C6"/>
    <w:styleLink w:val="Style3import"/>
    <w:lvl w:ilvl="0" w:tplc="4A46D636">
      <w:start w:val="1"/>
      <w:numFmt w:val="decimal"/>
      <w:lvlText w:val="%1."/>
      <w:lvlJc w:val="left"/>
      <w:pPr>
        <w:tabs>
          <w:tab w:val="left" w:pos="1065"/>
        </w:tabs>
        <w:ind w:left="34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DCF13A">
      <w:start w:val="1"/>
      <w:numFmt w:val="lowerLetter"/>
      <w:lvlText w:val="%2."/>
      <w:lvlJc w:val="left"/>
      <w:pPr>
        <w:tabs>
          <w:tab w:val="left" w:pos="1065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7CBD32">
      <w:start w:val="1"/>
      <w:numFmt w:val="lowerRoman"/>
      <w:lvlText w:val="%3."/>
      <w:lvlJc w:val="left"/>
      <w:pPr>
        <w:ind w:left="143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F62504">
      <w:start w:val="1"/>
      <w:numFmt w:val="decimal"/>
      <w:lvlText w:val="%4."/>
      <w:lvlJc w:val="left"/>
      <w:pPr>
        <w:tabs>
          <w:tab w:val="left" w:pos="1065"/>
        </w:tabs>
        <w:ind w:left="215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3C8986">
      <w:start w:val="1"/>
      <w:numFmt w:val="lowerLetter"/>
      <w:lvlText w:val="%5."/>
      <w:lvlJc w:val="left"/>
      <w:pPr>
        <w:tabs>
          <w:tab w:val="left" w:pos="1065"/>
        </w:tabs>
        <w:ind w:left="287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B0D582">
      <w:start w:val="1"/>
      <w:numFmt w:val="lowerRoman"/>
      <w:lvlText w:val="%6."/>
      <w:lvlJc w:val="left"/>
      <w:pPr>
        <w:tabs>
          <w:tab w:val="left" w:pos="1065"/>
        </w:tabs>
        <w:ind w:left="359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28AF68">
      <w:start w:val="1"/>
      <w:numFmt w:val="decimal"/>
      <w:lvlText w:val="%7."/>
      <w:lvlJc w:val="left"/>
      <w:pPr>
        <w:tabs>
          <w:tab w:val="left" w:pos="1065"/>
        </w:tabs>
        <w:ind w:left="431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ECC0D4">
      <w:start w:val="1"/>
      <w:numFmt w:val="lowerLetter"/>
      <w:lvlText w:val="%8."/>
      <w:lvlJc w:val="left"/>
      <w:pPr>
        <w:tabs>
          <w:tab w:val="left" w:pos="1065"/>
        </w:tabs>
        <w:ind w:left="503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28D6C2">
      <w:start w:val="1"/>
      <w:numFmt w:val="lowerRoman"/>
      <w:lvlText w:val="%9."/>
      <w:lvlJc w:val="left"/>
      <w:pPr>
        <w:tabs>
          <w:tab w:val="left" w:pos="1065"/>
        </w:tabs>
        <w:ind w:left="575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1E6C476A"/>
    <w:multiLevelType w:val="hybridMultilevel"/>
    <w:tmpl w:val="E90C1BCC"/>
    <w:styleLink w:val="Style105import"/>
    <w:lvl w:ilvl="0" w:tplc="E742663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08732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5C53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6819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9AFAC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56C33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3AD61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D21C9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9ECC6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1EF42F3B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F4439F2"/>
    <w:multiLevelType w:val="hybridMultilevel"/>
    <w:tmpl w:val="D024A250"/>
    <w:lvl w:ilvl="0" w:tplc="A61870E0">
      <w:start w:val="1"/>
      <w:numFmt w:val="decimal"/>
      <w:lvlText w:val="%1."/>
      <w:lvlJc w:val="left"/>
      <w:pPr>
        <w:ind w:left="501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221" w:hanging="360"/>
      </w:pPr>
    </w:lvl>
    <w:lvl w:ilvl="2" w:tplc="1009001B" w:tentative="1">
      <w:start w:val="1"/>
      <w:numFmt w:val="lowerRoman"/>
      <w:lvlText w:val="%3."/>
      <w:lvlJc w:val="right"/>
      <w:pPr>
        <w:ind w:left="1941" w:hanging="180"/>
      </w:pPr>
    </w:lvl>
    <w:lvl w:ilvl="3" w:tplc="1009000F" w:tentative="1">
      <w:start w:val="1"/>
      <w:numFmt w:val="decimal"/>
      <w:lvlText w:val="%4."/>
      <w:lvlJc w:val="left"/>
      <w:pPr>
        <w:ind w:left="2661" w:hanging="360"/>
      </w:pPr>
    </w:lvl>
    <w:lvl w:ilvl="4" w:tplc="10090019" w:tentative="1">
      <w:start w:val="1"/>
      <w:numFmt w:val="lowerLetter"/>
      <w:lvlText w:val="%5."/>
      <w:lvlJc w:val="left"/>
      <w:pPr>
        <w:ind w:left="3381" w:hanging="360"/>
      </w:pPr>
    </w:lvl>
    <w:lvl w:ilvl="5" w:tplc="1009001B" w:tentative="1">
      <w:start w:val="1"/>
      <w:numFmt w:val="lowerRoman"/>
      <w:lvlText w:val="%6."/>
      <w:lvlJc w:val="right"/>
      <w:pPr>
        <w:ind w:left="4101" w:hanging="180"/>
      </w:pPr>
    </w:lvl>
    <w:lvl w:ilvl="6" w:tplc="1009000F" w:tentative="1">
      <w:start w:val="1"/>
      <w:numFmt w:val="decimal"/>
      <w:lvlText w:val="%7."/>
      <w:lvlJc w:val="left"/>
      <w:pPr>
        <w:ind w:left="4821" w:hanging="360"/>
      </w:pPr>
    </w:lvl>
    <w:lvl w:ilvl="7" w:tplc="10090019" w:tentative="1">
      <w:start w:val="1"/>
      <w:numFmt w:val="lowerLetter"/>
      <w:lvlText w:val="%8."/>
      <w:lvlJc w:val="left"/>
      <w:pPr>
        <w:ind w:left="5541" w:hanging="360"/>
      </w:pPr>
    </w:lvl>
    <w:lvl w:ilvl="8" w:tplc="10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3" w15:restartNumberingAfterBreak="0">
    <w:nsid w:val="1F7C08E0"/>
    <w:multiLevelType w:val="hybridMultilevel"/>
    <w:tmpl w:val="F5D81FBC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20952D53"/>
    <w:multiLevelType w:val="hybridMultilevel"/>
    <w:tmpl w:val="0A3862E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1BD7867"/>
    <w:multiLevelType w:val="hybridMultilevel"/>
    <w:tmpl w:val="9CE2FB56"/>
    <w:styleLink w:val="Style52import"/>
    <w:lvl w:ilvl="0" w:tplc="9EE6689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A2173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9ECC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820F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D8A3B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DCA4B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EA1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0C60B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D8913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21BE2BAD"/>
    <w:multiLevelType w:val="hybridMultilevel"/>
    <w:tmpl w:val="8526A940"/>
    <w:styleLink w:val="Style56import"/>
    <w:lvl w:ilvl="0" w:tplc="B19AD5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AAF94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AAC5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70DD2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78D3C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22C3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67A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5EF1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5AD11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21DC267D"/>
    <w:multiLevelType w:val="hybridMultilevel"/>
    <w:tmpl w:val="8C3413A2"/>
    <w:styleLink w:val="Style18import"/>
    <w:lvl w:ilvl="0" w:tplc="AFAAA67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9224C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842B16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6007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D20CD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7A8D6E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64A19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C06B08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90D45E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22776872"/>
    <w:multiLevelType w:val="hybridMultilevel"/>
    <w:tmpl w:val="4AFE7154"/>
    <w:lvl w:ilvl="0" w:tplc="0C0C000F">
      <w:start w:val="1"/>
      <w:numFmt w:val="decimal"/>
      <w:lvlText w:val="%1."/>
      <w:lvlJc w:val="left"/>
      <w:pPr>
        <w:ind w:left="1364" w:hanging="360"/>
      </w:pPr>
    </w:lvl>
    <w:lvl w:ilvl="1" w:tplc="10090019">
      <w:start w:val="1"/>
      <w:numFmt w:val="lowerLetter"/>
      <w:lvlText w:val="%2."/>
      <w:lvlJc w:val="left"/>
      <w:pPr>
        <w:ind w:left="2084" w:hanging="360"/>
      </w:pPr>
    </w:lvl>
    <w:lvl w:ilvl="2" w:tplc="1009001B" w:tentative="1">
      <w:start w:val="1"/>
      <w:numFmt w:val="lowerRoman"/>
      <w:lvlText w:val="%3."/>
      <w:lvlJc w:val="right"/>
      <w:pPr>
        <w:ind w:left="2804" w:hanging="180"/>
      </w:pPr>
    </w:lvl>
    <w:lvl w:ilvl="3" w:tplc="1009000F" w:tentative="1">
      <w:start w:val="1"/>
      <w:numFmt w:val="decimal"/>
      <w:lvlText w:val="%4."/>
      <w:lvlJc w:val="left"/>
      <w:pPr>
        <w:ind w:left="3524" w:hanging="360"/>
      </w:pPr>
    </w:lvl>
    <w:lvl w:ilvl="4" w:tplc="10090019" w:tentative="1">
      <w:start w:val="1"/>
      <w:numFmt w:val="lowerLetter"/>
      <w:lvlText w:val="%5."/>
      <w:lvlJc w:val="left"/>
      <w:pPr>
        <w:ind w:left="4244" w:hanging="360"/>
      </w:pPr>
    </w:lvl>
    <w:lvl w:ilvl="5" w:tplc="1009001B" w:tentative="1">
      <w:start w:val="1"/>
      <w:numFmt w:val="lowerRoman"/>
      <w:lvlText w:val="%6."/>
      <w:lvlJc w:val="right"/>
      <w:pPr>
        <w:ind w:left="4964" w:hanging="180"/>
      </w:pPr>
    </w:lvl>
    <w:lvl w:ilvl="6" w:tplc="1009000F" w:tentative="1">
      <w:start w:val="1"/>
      <w:numFmt w:val="decimal"/>
      <w:lvlText w:val="%7."/>
      <w:lvlJc w:val="left"/>
      <w:pPr>
        <w:ind w:left="5684" w:hanging="360"/>
      </w:pPr>
    </w:lvl>
    <w:lvl w:ilvl="7" w:tplc="10090019" w:tentative="1">
      <w:start w:val="1"/>
      <w:numFmt w:val="lowerLetter"/>
      <w:lvlText w:val="%8."/>
      <w:lvlJc w:val="left"/>
      <w:pPr>
        <w:ind w:left="6404" w:hanging="360"/>
      </w:pPr>
    </w:lvl>
    <w:lvl w:ilvl="8" w:tplc="1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9" w15:restartNumberingAfterBreak="0">
    <w:nsid w:val="228C1C81"/>
    <w:multiLevelType w:val="hybridMultilevel"/>
    <w:tmpl w:val="5EF2D184"/>
    <w:styleLink w:val="Style58import"/>
    <w:lvl w:ilvl="0" w:tplc="5994F9B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4664C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F200C1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7CC91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E0003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0E3160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4F2312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EEEEFB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E2336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233E2837"/>
    <w:multiLevelType w:val="hybridMultilevel"/>
    <w:tmpl w:val="EDA2F908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36223BC"/>
    <w:multiLevelType w:val="hybridMultilevel"/>
    <w:tmpl w:val="55E20F32"/>
    <w:lvl w:ilvl="0" w:tplc="346461B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3831C12"/>
    <w:multiLevelType w:val="hybridMultilevel"/>
    <w:tmpl w:val="2FBEF7BC"/>
    <w:styleLink w:val="Style115import"/>
    <w:lvl w:ilvl="0" w:tplc="9960913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B84906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90D3C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E790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1AEE4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18BE1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FA770A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8044B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A0893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 w15:restartNumberingAfterBreak="0">
    <w:nsid w:val="23FB1DA2"/>
    <w:multiLevelType w:val="hybridMultilevel"/>
    <w:tmpl w:val="209ED49E"/>
    <w:styleLink w:val="Style102import"/>
    <w:lvl w:ilvl="0" w:tplc="70329FF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AAAAC8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2AF21C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827A42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10EA88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10A79C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0462BC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5C561E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8C8ACC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24005573"/>
    <w:multiLevelType w:val="hybridMultilevel"/>
    <w:tmpl w:val="ADC4E5B8"/>
    <w:styleLink w:val="Style33import"/>
    <w:lvl w:ilvl="0" w:tplc="5AE470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16583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24A7A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1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3218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16058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0A86C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003BA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AE657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242143A2"/>
    <w:multiLevelType w:val="hybridMultilevel"/>
    <w:tmpl w:val="E5DA78EC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69118F"/>
    <w:multiLevelType w:val="hybridMultilevel"/>
    <w:tmpl w:val="7AB270C6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A57A92"/>
    <w:multiLevelType w:val="hybridMultilevel"/>
    <w:tmpl w:val="FE20D23C"/>
    <w:styleLink w:val="Style63import"/>
    <w:lvl w:ilvl="0" w:tplc="D97E56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B21B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D49BB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C24A3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78191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942B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D0F5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0676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E879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25DF2092"/>
    <w:multiLevelType w:val="hybridMultilevel"/>
    <w:tmpl w:val="ECA41008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260E2FAD"/>
    <w:multiLevelType w:val="hybridMultilevel"/>
    <w:tmpl w:val="52889FE0"/>
    <w:styleLink w:val="Style136import"/>
    <w:lvl w:ilvl="0" w:tplc="E0B4F3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9201E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80296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C8E18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40924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71091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6C6E2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8EE852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AC2B6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0" w15:restartNumberingAfterBreak="0">
    <w:nsid w:val="268A263F"/>
    <w:multiLevelType w:val="hybridMultilevel"/>
    <w:tmpl w:val="ED988980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277C7325"/>
    <w:multiLevelType w:val="hybridMultilevel"/>
    <w:tmpl w:val="DF288B50"/>
    <w:lvl w:ilvl="0" w:tplc="2B10790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7994855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88645C2"/>
    <w:multiLevelType w:val="multilevel"/>
    <w:tmpl w:val="B638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8F618B8"/>
    <w:multiLevelType w:val="hybridMultilevel"/>
    <w:tmpl w:val="247C2814"/>
    <w:styleLink w:val="Style94import"/>
    <w:lvl w:ilvl="0" w:tplc="1378662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5CD06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B4FAD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F25B8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18B08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5041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6AEC1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1294C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0AE27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5" w15:restartNumberingAfterBreak="0">
    <w:nsid w:val="2902770D"/>
    <w:multiLevelType w:val="hybridMultilevel"/>
    <w:tmpl w:val="DEB2CE44"/>
    <w:styleLink w:val="Style109import0"/>
    <w:lvl w:ilvl="0" w:tplc="9A7067E2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B2DB1A">
      <w:start w:val="1"/>
      <w:numFmt w:val="decimal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EA2192">
      <w:start w:val="1"/>
      <w:numFmt w:val="decimal"/>
      <w:lvlText w:val="%3."/>
      <w:lvlJc w:val="left"/>
      <w:pPr>
        <w:ind w:left="126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EC8B6C">
      <w:start w:val="1"/>
      <w:numFmt w:val="lowerLetter"/>
      <w:lvlText w:val="(%4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780268">
      <w:start w:val="1"/>
      <w:numFmt w:val="lowerLetter"/>
      <w:lvlText w:val="(%5)"/>
      <w:lvlJc w:val="left"/>
      <w:pPr>
        <w:ind w:left="27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FE95F2">
      <w:start w:val="1"/>
      <w:numFmt w:val="lowerRoman"/>
      <w:lvlText w:val="(%6)"/>
      <w:lvlJc w:val="left"/>
      <w:pPr>
        <w:ind w:left="36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1804AA">
      <w:start w:val="1"/>
      <w:numFmt w:val="lowerRoman"/>
      <w:lvlText w:val="(%7)"/>
      <w:lvlJc w:val="left"/>
      <w:pPr>
        <w:ind w:left="4176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5468AC">
      <w:start w:val="1"/>
      <w:numFmt w:val="lowerRoman"/>
      <w:lvlText w:val="(%8)"/>
      <w:lvlJc w:val="left"/>
      <w:pPr>
        <w:ind w:left="4752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3AE0A4">
      <w:start w:val="1"/>
      <w:numFmt w:val="lowerRoman"/>
      <w:lvlText w:val="(%9)"/>
      <w:lvlJc w:val="left"/>
      <w:pPr>
        <w:ind w:left="5328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 w15:restartNumberingAfterBreak="0">
    <w:nsid w:val="29EC77F9"/>
    <w:multiLevelType w:val="hybridMultilevel"/>
    <w:tmpl w:val="D7626E3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9EE3E94"/>
    <w:multiLevelType w:val="hybridMultilevel"/>
    <w:tmpl w:val="F24C0B86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 w15:restartNumberingAfterBreak="0">
    <w:nsid w:val="2A636075"/>
    <w:multiLevelType w:val="hybridMultilevel"/>
    <w:tmpl w:val="945E40A0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A7758E5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AC1778F"/>
    <w:multiLevelType w:val="hybridMultilevel"/>
    <w:tmpl w:val="E53817BC"/>
    <w:styleLink w:val="Style143import"/>
    <w:lvl w:ilvl="0" w:tplc="E9305BD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B2DC1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8E9A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4865B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C615D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A0B5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0E64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1A788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2845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 w15:restartNumberingAfterBreak="0">
    <w:nsid w:val="2B0344B4"/>
    <w:multiLevelType w:val="hybridMultilevel"/>
    <w:tmpl w:val="FD9E3326"/>
    <w:styleLink w:val="Style30import"/>
    <w:lvl w:ilvl="0" w:tplc="8DA8F7B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7A2140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DAD5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26CAD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AB96C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24A7C6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EC90E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027AAA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B83BE4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 w15:restartNumberingAfterBreak="0">
    <w:nsid w:val="2B3D6F35"/>
    <w:multiLevelType w:val="hybridMultilevel"/>
    <w:tmpl w:val="0DEA1EA8"/>
    <w:styleLink w:val="Style106import"/>
    <w:lvl w:ilvl="0" w:tplc="8A2430E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F233A4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6A58C4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0AA48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30671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AC235E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3669D0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7E12A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1C387A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3" w15:restartNumberingAfterBreak="0">
    <w:nsid w:val="2BA813CC"/>
    <w:multiLevelType w:val="hybridMultilevel"/>
    <w:tmpl w:val="4CE20270"/>
    <w:styleLink w:val="Style140import"/>
    <w:lvl w:ilvl="0" w:tplc="DD98B62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F054A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AF5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D63D6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24357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A0BC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4C0E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0A0FB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C2A8D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4" w15:restartNumberingAfterBreak="0">
    <w:nsid w:val="2BF523E0"/>
    <w:multiLevelType w:val="hybridMultilevel"/>
    <w:tmpl w:val="100AA3D4"/>
    <w:styleLink w:val="Style99import"/>
    <w:lvl w:ilvl="0" w:tplc="A9EC330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7C731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24E1EE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04BD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4AF27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621F6C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421A2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02099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F94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5" w15:restartNumberingAfterBreak="0">
    <w:nsid w:val="2BFE5D8B"/>
    <w:multiLevelType w:val="hybridMultilevel"/>
    <w:tmpl w:val="B73E3626"/>
    <w:styleLink w:val="Style93import"/>
    <w:lvl w:ilvl="0" w:tplc="9F8E8BDC">
      <w:start w:val="1"/>
      <w:numFmt w:val="decimal"/>
      <w:lvlText w:val="%1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22DB2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68AB6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E4F3DA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00CD3C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64766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42335E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C02AC8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41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2C1730C3"/>
    <w:multiLevelType w:val="hybridMultilevel"/>
    <w:tmpl w:val="D73492C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D4F7649"/>
    <w:multiLevelType w:val="hybridMultilevel"/>
    <w:tmpl w:val="5630EE3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D7C250E"/>
    <w:multiLevelType w:val="hybridMultilevel"/>
    <w:tmpl w:val="8D98682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9" w15:restartNumberingAfterBreak="0">
    <w:nsid w:val="2DC929B2"/>
    <w:multiLevelType w:val="hybridMultilevel"/>
    <w:tmpl w:val="BD249330"/>
    <w:styleLink w:val="Style12import"/>
    <w:lvl w:ilvl="0" w:tplc="04CC77CA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E08C6A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EEFB8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C605FE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1CC7E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FA17BC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32E75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30F58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2C261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2DE27653"/>
    <w:multiLevelType w:val="hybridMultilevel"/>
    <w:tmpl w:val="420C19FA"/>
    <w:styleLink w:val="Style27import"/>
    <w:lvl w:ilvl="0" w:tplc="166A3570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DC71AA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1A0A1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20EDE0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D8DBAA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023182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5AA876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0E64A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1679D8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 w15:restartNumberingAfterBreak="0">
    <w:nsid w:val="2E194018"/>
    <w:multiLevelType w:val="hybridMultilevel"/>
    <w:tmpl w:val="1BB8A4DE"/>
    <w:styleLink w:val="Style127import"/>
    <w:lvl w:ilvl="0" w:tplc="83B09B32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E8A3E4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9A0866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3E08BC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7A126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1A823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FA9A5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DA7C9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7AF0AC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2" w15:restartNumberingAfterBreak="0">
    <w:nsid w:val="2EC27609"/>
    <w:multiLevelType w:val="hybridMultilevel"/>
    <w:tmpl w:val="F00C8ABC"/>
    <w:lvl w:ilvl="0" w:tplc="6A0485B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F8D6103"/>
    <w:multiLevelType w:val="hybridMultilevel"/>
    <w:tmpl w:val="D700D09C"/>
    <w:styleLink w:val="Style10import"/>
    <w:lvl w:ilvl="0" w:tplc="97DEA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12B3E6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785E6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F8BD48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2E51B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06793C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A43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9664DE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96EBB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4" w15:restartNumberingAfterBreak="0">
    <w:nsid w:val="2FEC372F"/>
    <w:multiLevelType w:val="hybridMultilevel"/>
    <w:tmpl w:val="F8C402CA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04F1377"/>
    <w:multiLevelType w:val="hybridMultilevel"/>
    <w:tmpl w:val="D5965DB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32965BD8"/>
    <w:multiLevelType w:val="hybridMultilevel"/>
    <w:tmpl w:val="6FF0CE4C"/>
    <w:styleLink w:val="Style74import"/>
    <w:lvl w:ilvl="0" w:tplc="F1922AA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B4079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9CCAA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F420A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48CA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92E0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49A1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1A85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9A74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7" w15:restartNumberingAfterBreak="0">
    <w:nsid w:val="33172955"/>
    <w:multiLevelType w:val="hybridMultilevel"/>
    <w:tmpl w:val="A7004F9A"/>
    <w:styleLink w:val="Style65import"/>
    <w:lvl w:ilvl="0" w:tplc="4602503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C849E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F4E52E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0862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3E5F2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5E6ECA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48DE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2EA41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62AAD0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8" w15:restartNumberingAfterBreak="0">
    <w:nsid w:val="33A73BDC"/>
    <w:multiLevelType w:val="hybridMultilevel"/>
    <w:tmpl w:val="3DC4F2DA"/>
    <w:styleLink w:val="Style111import"/>
    <w:lvl w:ilvl="0" w:tplc="4ED00CC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002F66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1AE79AA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30129E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A06BAAE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5649E6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8B86128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EC033BE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08F842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9" w15:restartNumberingAfterBreak="0">
    <w:nsid w:val="33E17AE6"/>
    <w:multiLevelType w:val="hybridMultilevel"/>
    <w:tmpl w:val="4B3CA4E2"/>
    <w:styleLink w:val="Style15import"/>
    <w:lvl w:ilvl="0" w:tplc="EB3E3A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627B1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EE66D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441C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1C6C7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40F0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58DA0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84D42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3A369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347246C5"/>
    <w:multiLevelType w:val="hybridMultilevel"/>
    <w:tmpl w:val="912E1F08"/>
    <w:styleLink w:val="Style89import"/>
    <w:lvl w:ilvl="0" w:tplc="C16E381A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BE104E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12A156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6A34E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2A3F84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14C91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1CC632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9CAF1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2CBAF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1" w15:restartNumberingAfterBreak="0">
    <w:nsid w:val="34AF566D"/>
    <w:multiLevelType w:val="hybridMultilevel"/>
    <w:tmpl w:val="D1101058"/>
    <w:styleLink w:val="Style147import"/>
    <w:lvl w:ilvl="0" w:tplc="4A9A840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AEE5E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72201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2F2C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24424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4AEA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9A630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A2F1C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9659EA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2" w15:restartNumberingAfterBreak="0">
    <w:nsid w:val="350410D0"/>
    <w:multiLevelType w:val="hybridMultilevel"/>
    <w:tmpl w:val="22A8ED46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3" w15:restartNumberingAfterBreak="0">
    <w:nsid w:val="357F7B89"/>
    <w:multiLevelType w:val="hybridMultilevel"/>
    <w:tmpl w:val="0B1A5E8C"/>
    <w:styleLink w:val="Style32import"/>
    <w:lvl w:ilvl="0" w:tplc="8EC4683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98C43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98236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8A859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7E7F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406ED6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BCD4B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28F8C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CC0EDE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4" w15:restartNumberingAfterBreak="0">
    <w:nsid w:val="35997CA9"/>
    <w:multiLevelType w:val="hybridMultilevel"/>
    <w:tmpl w:val="89F03BCA"/>
    <w:styleLink w:val="Style91import"/>
    <w:lvl w:ilvl="0" w:tplc="3124AA1C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B6B886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D2D306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D0A7D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F48EDE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F843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2C4450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09EB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EC95F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5" w15:restartNumberingAfterBreak="0">
    <w:nsid w:val="35A7092A"/>
    <w:multiLevelType w:val="hybridMultilevel"/>
    <w:tmpl w:val="61B4C238"/>
    <w:styleLink w:val="Style82import"/>
    <w:lvl w:ilvl="0" w:tplc="6A84D2E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5433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4A421A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5C73F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94DA7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A05B2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0ECDD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68227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E6515A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6" w15:restartNumberingAfterBreak="0">
    <w:nsid w:val="38B37594"/>
    <w:multiLevelType w:val="hybridMultilevel"/>
    <w:tmpl w:val="1646C09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38FB3058"/>
    <w:multiLevelType w:val="hybridMultilevel"/>
    <w:tmpl w:val="C0E0DD9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8" w15:restartNumberingAfterBreak="0">
    <w:nsid w:val="3A12073C"/>
    <w:multiLevelType w:val="hybridMultilevel"/>
    <w:tmpl w:val="729EAEFC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A8A7BDC"/>
    <w:multiLevelType w:val="hybridMultilevel"/>
    <w:tmpl w:val="C540D422"/>
    <w:lvl w:ilvl="0" w:tplc="2B10790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B0E4172"/>
    <w:multiLevelType w:val="hybridMultilevel"/>
    <w:tmpl w:val="37D0900C"/>
    <w:lvl w:ilvl="0" w:tplc="AC886728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3B990EB0"/>
    <w:multiLevelType w:val="hybridMultilevel"/>
    <w:tmpl w:val="73620950"/>
    <w:styleLink w:val="Style22import"/>
    <w:lvl w:ilvl="0" w:tplc="A114EB6E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418CD1A">
      <w:start w:val="1"/>
      <w:numFmt w:val="bullet"/>
      <w:lvlText w:val="o"/>
      <w:lvlJc w:val="left"/>
      <w:pPr>
        <w:tabs>
          <w:tab w:val="left" w:pos="720"/>
        </w:tabs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44B4D2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4EC6D8">
      <w:start w:val="1"/>
      <w:numFmt w:val="bullet"/>
      <w:lvlText w:val="·"/>
      <w:lvlJc w:val="left"/>
      <w:pPr>
        <w:tabs>
          <w:tab w:val="left" w:pos="720"/>
        </w:tabs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BE5152">
      <w:start w:val="1"/>
      <w:numFmt w:val="bullet"/>
      <w:lvlText w:val="o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98ABA8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047CC2">
      <w:start w:val="1"/>
      <w:numFmt w:val="bullet"/>
      <w:lvlText w:val="·"/>
      <w:lvlJc w:val="left"/>
      <w:pPr>
        <w:tabs>
          <w:tab w:val="left" w:pos="720"/>
        </w:tabs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66D8B8">
      <w:start w:val="1"/>
      <w:numFmt w:val="bullet"/>
      <w:lvlText w:val="o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5200B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2" w15:restartNumberingAfterBreak="0">
    <w:nsid w:val="3BC66C2D"/>
    <w:multiLevelType w:val="hybridMultilevel"/>
    <w:tmpl w:val="92CC23DC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3" w15:restartNumberingAfterBreak="0">
    <w:nsid w:val="3C6B15C1"/>
    <w:multiLevelType w:val="hybridMultilevel"/>
    <w:tmpl w:val="9C1EC24A"/>
    <w:styleLink w:val="Style81import"/>
    <w:lvl w:ilvl="0" w:tplc="2A3A70F2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843D76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D820E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F6911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500C80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B8096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9606E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FEA4A0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3E643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4" w15:restartNumberingAfterBreak="0">
    <w:nsid w:val="3CB93784"/>
    <w:multiLevelType w:val="hybridMultilevel"/>
    <w:tmpl w:val="6456CB16"/>
    <w:lvl w:ilvl="0" w:tplc="C0D07C2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D0E73B0"/>
    <w:multiLevelType w:val="hybridMultilevel"/>
    <w:tmpl w:val="15665D2E"/>
    <w:styleLink w:val="Style86import"/>
    <w:lvl w:ilvl="0" w:tplc="4894CCD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0E1F42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0A0A38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CA09C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16F33C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30E03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12FFB6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A26F4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9E8D6C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6" w15:restartNumberingAfterBreak="0">
    <w:nsid w:val="3E047196"/>
    <w:multiLevelType w:val="hybridMultilevel"/>
    <w:tmpl w:val="8B9EC3A2"/>
    <w:styleLink w:val="Style29import"/>
    <w:lvl w:ilvl="0" w:tplc="B532CB9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94E30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A8A45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585242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00073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CE4EE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8686E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2E06F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68F7B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7" w15:restartNumberingAfterBreak="0">
    <w:nsid w:val="3E3244EB"/>
    <w:multiLevelType w:val="hybridMultilevel"/>
    <w:tmpl w:val="3954B5C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8" w15:restartNumberingAfterBreak="0">
    <w:nsid w:val="3EEA697D"/>
    <w:multiLevelType w:val="hybridMultilevel"/>
    <w:tmpl w:val="741CB652"/>
    <w:lvl w:ilvl="0" w:tplc="C0D07C2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EF748A8"/>
    <w:multiLevelType w:val="hybridMultilevel"/>
    <w:tmpl w:val="3F948DDC"/>
    <w:styleLink w:val="Style59import"/>
    <w:lvl w:ilvl="0" w:tplc="B8565DD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9C76AE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128B42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8A347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6A0130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601EB8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ECEBF4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3087F8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2615D2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0" w15:restartNumberingAfterBreak="0">
    <w:nsid w:val="3FA73D16"/>
    <w:multiLevelType w:val="hybridMultilevel"/>
    <w:tmpl w:val="66123418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0CA4F69"/>
    <w:multiLevelType w:val="hybridMultilevel"/>
    <w:tmpl w:val="63FE771A"/>
    <w:styleLink w:val="Style64import"/>
    <w:lvl w:ilvl="0" w:tplc="7EAAB59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26F36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C0A9E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70523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4AB8B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000AF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52032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C07E0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44FF5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2" w15:restartNumberingAfterBreak="0">
    <w:nsid w:val="4118675D"/>
    <w:multiLevelType w:val="hybridMultilevel"/>
    <w:tmpl w:val="701AF9B6"/>
    <w:styleLink w:val="Style54import"/>
    <w:lvl w:ilvl="0" w:tplc="62944CF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90BB0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1A1B3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1CDA5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24D7E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0E661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4EA57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8A4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1A29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3" w15:restartNumberingAfterBreak="0">
    <w:nsid w:val="41966998"/>
    <w:multiLevelType w:val="hybridMultilevel"/>
    <w:tmpl w:val="752EF9EC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1ED7385"/>
    <w:multiLevelType w:val="hybridMultilevel"/>
    <w:tmpl w:val="E786ABAC"/>
    <w:styleLink w:val="Style135import"/>
    <w:lvl w:ilvl="0" w:tplc="5C3E30D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C4E8C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F6049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CE06E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0E3FA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BC7EE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0E192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EAC96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70333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5" w15:restartNumberingAfterBreak="0">
    <w:nsid w:val="41F06542"/>
    <w:multiLevelType w:val="hybridMultilevel"/>
    <w:tmpl w:val="92A899C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427304D1"/>
    <w:multiLevelType w:val="hybridMultilevel"/>
    <w:tmpl w:val="F6C6BED4"/>
    <w:styleLink w:val="Style8import"/>
    <w:lvl w:ilvl="0" w:tplc="6EE815E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B2DB44">
      <w:start w:val="1"/>
      <w:numFmt w:val="decimal"/>
      <w:lvlText w:val="(%2)"/>
      <w:lvlJc w:val="left"/>
      <w:pPr>
        <w:ind w:left="15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6CCBC">
      <w:start w:val="1"/>
      <w:numFmt w:val="decimal"/>
      <w:lvlText w:val="(%3)"/>
      <w:lvlJc w:val="left"/>
      <w:pPr>
        <w:ind w:left="25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E2732A">
      <w:start w:val="1"/>
      <w:numFmt w:val="decimal"/>
      <w:lvlText w:val="(%4)"/>
      <w:lvlJc w:val="left"/>
      <w:pPr>
        <w:ind w:left="36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2A5E82">
      <w:start w:val="1"/>
      <w:numFmt w:val="decimal"/>
      <w:lvlText w:val="(%5)"/>
      <w:lvlJc w:val="left"/>
      <w:pPr>
        <w:ind w:left="475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3A99FC">
      <w:start w:val="1"/>
      <w:numFmt w:val="decimal"/>
      <w:lvlText w:val="(%6)"/>
      <w:lvlJc w:val="left"/>
      <w:pPr>
        <w:ind w:left="583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D0BD48">
      <w:start w:val="1"/>
      <w:numFmt w:val="decimal"/>
      <w:lvlText w:val="(%7)"/>
      <w:lvlJc w:val="left"/>
      <w:pPr>
        <w:ind w:left="69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9A33DA">
      <w:start w:val="1"/>
      <w:numFmt w:val="decimal"/>
      <w:lvlText w:val="(%8)"/>
      <w:lvlJc w:val="left"/>
      <w:pPr>
        <w:ind w:left="79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BC2CFC">
      <w:start w:val="1"/>
      <w:numFmt w:val="decimal"/>
      <w:lvlText w:val="(%9)"/>
      <w:lvlJc w:val="left"/>
      <w:pPr>
        <w:ind w:left="90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7" w15:restartNumberingAfterBreak="0">
    <w:nsid w:val="433636B3"/>
    <w:multiLevelType w:val="hybridMultilevel"/>
    <w:tmpl w:val="6C4E7BD4"/>
    <w:lvl w:ilvl="0" w:tplc="D02471A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3A84D27"/>
    <w:multiLevelType w:val="hybridMultilevel"/>
    <w:tmpl w:val="2E8E8CD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3D04368"/>
    <w:multiLevelType w:val="hybridMultilevel"/>
    <w:tmpl w:val="4A24CD2A"/>
    <w:styleLink w:val="Style66import"/>
    <w:lvl w:ilvl="0" w:tplc="4FCA511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7C64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568D8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547BC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E2D21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0EB44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349AF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06DCB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6013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0" w15:restartNumberingAfterBreak="0">
    <w:nsid w:val="43EF5E45"/>
    <w:multiLevelType w:val="hybridMultilevel"/>
    <w:tmpl w:val="AB08D086"/>
    <w:styleLink w:val="Style139import"/>
    <w:lvl w:ilvl="0" w:tplc="20C2169E">
      <w:start w:val="1"/>
      <w:numFmt w:val="decimal"/>
      <w:lvlText w:val="%1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00DA0">
      <w:start w:val="1"/>
      <w:numFmt w:val="lowerLetter"/>
      <w:lvlText w:val="%2."/>
      <w:lvlJc w:val="left"/>
      <w:pPr>
        <w:ind w:left="10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E49450">
      <w:start w:val="1"/>
      <w:numFmt w:val="lowerRoman"/>
      <w:lvlText w:val="%3."/>
      <w:lvlJc w:val="left"/>
      <w:pPr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2AA7B0">
      <w:start w:val="1"/>
      <w:numFmt w:val="decimal"/>
      <w:lvlText w:val="%4."/>
      <w:lvlJc w:val="left"/>
      <w:pPr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9C5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38A27C8">
      <w:start w:val="1"/>
      <w:numFmt w:val="lowerRoman"/>
      <w:lvlText w:val="%6."/>
      <w:lvlJc w:val="left"/>
      <w:pPr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669A88">
      <w:start w:val="1"/>
      <w:numFmt w:val="decimal"/>
      <w:lvlText w:val="%7."/>
      <w:lvlJc w:val="left"/>
      <w:pPr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DC8354">
      <w:start w:val="1"/>
      <w:numFmt w:val="lowerLetter"/>
      <w:lvlText w:val="%8."/>
      <w:lvlJc w:val="left"/>
      <w:pPr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CC4C3A2">
      <w:start w:val="1"/>
      <w:numFmt w:val="lowerRoman"/>
      <w:lvlText w:val="%9."/>
      <w:lvlJc w:val="left"/>
      <w:pPr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1" w15:restartNumberingAfterBreak="0">
    <w:nsid w:val="43FA0AAD"/>
    <w:multiLevelType w:val="hybridMultilevel"/>
    <w:tmpl w:val="974607DA"/>
    <w:styleLink w:val="Style114import"/>
    <w:lvl w:ilvl="0" w:tplc="8628332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5A89A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AEF760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14B1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6062D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D4F2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2E99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241928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E2ED94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2" w15:restartNumberingAfterBreak="0">
    <w:nsid w:val="43FB42B5"/>
    <w:multiLevelType w:val="hybridMultilevel"/>
    <w:tmpl w:val="ABB6F62A"/>
    <w:styleLink w:val="Style1import"/>
    <w:lvl w:ilvl="0" w:tplc="2F926372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928CCC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B0A5728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7A9A2C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4EF57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CE5EF2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94725E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524F2B6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463176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3" w15:restartNumberingAfterBreak="0">
    <w:nsid w:val="440E0F85"/>
    <w:multiLevelType w:val="hybridMultilevel"/>
    <w:tmpl w:val="045CB5F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4" w15:restartNumberingAfterBreak="0">
    <w:nsid w:val="44EE1710"/>
    <w:multiLevelType w:val="hybridMultilevel"/>
    <w:tmpl w:val="F1AE2EE2"/>
    <w:styleLink w:val="Style67import"/>
    <w:lvl w:ilvl="0" w:tplc="0882B46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94713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3838C8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6A048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40D28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DAA584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9C13F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88C9F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84719A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5" w15:restartNumberingAfterBreak="0">
    <w:nsid w:val="451A3178"/>
    <w:multiLevelType w:val="hybridMultilevel"/>
    <w:tmpl w:val="0908F9BC"/>
    <w:styleLink w:val="Style122import"/>
    <w:lvl w:ilvl="0" w:tplc="69D2296A">
      <w:start w:val="1"/>
      <w:numFmt w:val="decimal"/>
      <w:lvlText w:val="%1.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FCC59A">
      <w:start w:val="1"/>
      <w:numFmt w:val="lowerLetter"/>
      <w:lvlText w:val="%2."/>
      <w:lvlJc w:val="left"/>
      <w:pPr>
        <w:ind w:left="993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624DBC">
      <w:start w:val="1"/>
      <w:numFmt w:val="lowerRoman"/>
      <w:lvlText w:val="%3."/>
      <w:lvlJc w:val="left"/>
      <w:pPr>
        <w:tabs>
          <w:tab w:val="left" w:pos="993"/>
        </w:tabs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903740">
      <w:start w:val="1"/>
      <w:numFmt w:val="decimal"/>
      <w:lvlText w:val="%4."/>
      <w:lvlJc w:val="left"/>
      <w:pPr>
        <w:tabs>
          <w:tab w:val="left" w:pos="993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BA3566">
      <w:start w:val="1"/>
      <w:numFmt w:val="lowerLetter"/>
      <w:lvlText w:val="%5."/>
      <w:lvlJc w:val="left"/>
      <w:pPr>
        <w:tabs>
          <w:tab w:val="left" w:pos="993"/>
        </w:tabs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6E2CD6">
      <w:start w:val="1"/>
      <w:numFmt w:val="lowerRoman"/>
      <w:lvlText w:val="%6."/>
      <w:lvlJc w:val="left"/>
      <w:pPr>
        <w:tabs>
          <w:tab w:val="left" w:pos="993"/>
        </w:tabs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E88ED6">
      <w:start w:val="1"/>
      <w:numFmt w:val="decimal"/>
      <w:lvlText w:val="%7."/>
      <w:lvlJc w:val="left"/>
      <w:pPr>
        <w:tabs>
          <w:tab w:val="left" w:pos="993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EE5D28">
      <w:start w:val="1"/>
      <w:numFmt w:val="lowerLetter"/>
      <w:lvlText w:val="%8."/>
      <w:lvlJc w:val="left"/>
      <w:pPr>
        <w:tabs>
          <w:tab w:val="left" w:pos="993"/>
        </w:tabs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6C0F7C">
      <w:start w:val="1"/>
      <w:numFmt w:val="lowerRoman"/>
      <w:lvlText w:val="%9."/>
      <w:lvlJc w:val="left"/>
      <w:pPr>
        <w:tabs>
          <w:tab w:val="left" w:pos="993"/>
        </w:tabs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6" w15:restartNumberingAfterBreak="0">
    <w:nsid w:val="455048D5"/>
    <w:multiLevelType w:val="hybridMultilevel"/>
    <w:tmpl w:val="C85A9A48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58248D9"/>
    <w:multiLevelType w:val="hybridMultilevel"/>
    <w:tmpl w:val="E7AEA21E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68103C9"/>
    <w:multiLevelType w:val="hybridMultilevel"/>
    <w:tmpl w:val="DAF45D40"/>
    <w:styleLink w:val="Style55import"/>
    <w:lvl w:ilvl="0" w:tplc="E60CE7F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2FF78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2AED8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E410C4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2547A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8CAE44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0EAFBA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CB574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44D184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9" w15:restartNumberingAfterBreak="0">
    <w:nsid w:val="47235AD8"/>
    <w:multiLevelType w:val="hybridMultilevel"/>
    <w:tmpl w:val="A6B864E8"/>
    <w:styleLink w:val="Style70import"/>
    <w:lvl w:ilvl="0" w:tplc="6F963FB6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E82EB4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CE33F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208E78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70B712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32B16C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C2EDC8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3E095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76DEC2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0" w15:restartNumberingAfterBreak="0">
    <w:nsid w:val="474F573F"/>
    <w:multiLevelType w:val="hybridMultilevel"/>
    <w:tmpl w:val="BDF02FB6"/>
    <w:lvl w:ilvl="0" w:tplc="461E7C1A">
      <w:start w:val="1"/>
      <w:numFmt w:val="bullet"/>
      <w:lvlText w:val="•"/>
      <w:lvlJc w:val="left"/>
      <w:pPr>
        <w:ind w:left="108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1" w15:restartNumberingAfterBreak="0">
    <w:nsid w:val="47787940"/>
    <w:multiLevelType w:val="hybridMultilevel"/>
    <w:tmpl w:val="A8E29A2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78A3EC3"/>
    <w:multiLevelType w:val="hybridMultilevel"/>
    <w:tmpl w:val="C6DA26BC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47E97D48"/>
    <w:multiLevelType w:val="hybridMultilevel"/>
    <w:tmpl w:val="33C6B1B4"/>
    <w:styleLink w:val="Style130import"/>
    <w:lvl w:ilvl="0" w:tplc="E968BA1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6C708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E8DF2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86D0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F0C9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846E4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7C34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A2D6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8EF9C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4" w15:restartNumberingAfterBreak="0">
    <w:nsid w:val="48DD0D93"/>
    <w:multiLevelType w:val="hybridMultilevel"/>
    <w:tmpl w:val="E2743770"/>
    <w:styleLink w:val="Style49import"/>
    <w:lvl w:ilvl="0" w:tplc="237E1648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CE29A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DECB7A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8328CD4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EEFDE6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D4FEA4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A2E4E04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B5C47B8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F2B1FE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5" w15:restartNumberingAfterBreak="0">
    <w:nsid w:val="490809D7"/>
    <w:multiLevelType w:val="hybridMultilevel"/>
    <w:tmpl w:val="4B740894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96C7D2D"/>
    <w:multiLevelType w:val="hybridMultilevel"/>
    <w:tmpl w:val="E20C747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9AA4BE2"/>
    <w:multiLevelType w:val="hybridMultilevel"/>
    <w:tmpl w:val="E2B6E354"/>
    <w:styleLink w:val="Style53import"/>
    <w:lvl w:ilvl="0" w:tplc="B8D0B87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462CA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9ACB7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E4978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524A4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6CA7D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604B4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6942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A0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8" w15:restartNumberingAfterBreak="0">
    <w:nsid w:val="49E40452"/>
    <w:multiLevelType w:val="hybridMultilevel"/>
    <w:tmpl w:val="FE0462FE"/>
    <w:styleLink w:val="Style134import"/>
    <w:lvl w:ilvl="0" w:tplc="3A2C3886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AE7F48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E0580">
      <w:start w:val="1"/>
      <w:numFmt w:val="decimal"/>
      <w:lvlText w:val="%3."/>
      <w:lvlJc w:val="left"/>
      <w:pPr>
        <w:ind w:left="96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3827EA">
      <w:start w:val="1"/>
      <w:numFmt w:val="lowerLetter"/>
      <w:lvlText w:val="(%4)"/>
      <w:lvlJc w:val="left"/>
      <w:pPr>
        <w:ind w:left="1506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CA3D64">
      <w:start w:val="1"/>
      <w:numFmt w:val="lowerLetter"/>
      <w:lvlText w:val="(%5)"/>
      <w:lvlJc w:val="left"/>
      <w:pPr>
        <w:ind w:left="240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82ABF8">
      <w:start w:val="1"/>
      <w:numFmt w:val="lowerRoman"/>
      <w:lvlText w:val="(%6)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68D9A4">
      <w:start w:val="1"/>
      <w:numFmt w:val="lowerRoman"/>
      <w:lvlText w:val="(%7)"/>
      <w:lvlJc w:val="left"/>
      <w:pPr>
        <w:ind w:left="3882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80A064">
      <w:start w:val="1"/>
      <w:numFmt w:val="lowerRoman"/>
      <w:lvlText w:val="(%8)"/>
      <w:lvlJc w:val="left"/>
      <w:pPr>
        <w:ind w:left="4458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BE21A8">
      <w:start w:val="1"/>
      <w:numFmt w:val="lowerRoman"/>
      <w:lvlText w:val="(%9)"/>
      <w:lvlJc w:val="left"/>
      <w:pPr>
        <w:ind w:left="5034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9" w15:restartNumberingAfterBreak="0">
    <w:nsid w:val="4A6F478F"/>
    <w:multiLevelType w:val="hybridMultilevel"/>
    <w:tmpl w:val="05E22D16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B0375E0"/>
    <w:multiLevelType w:val="hybridMultilevel"/>
    <w:tmpl w:val="E0385ED4"/>
    <w:styleLink w:val="Style43import"/>
    <w:lvl w:ilvl="0" w:tplc="3EF47CE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4A0E0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E252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7ED6D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8C3A9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A13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A892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48F5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74BDC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1" w15:restartNumberingAfterBreak="0">
    <w:nsid w:val="4B165A7A"/>
    <w:multiLevelType w:val="hybridMultilevel"/>
    <w:tmpl w:val="8C2E445A"/>
    <w:styleLink w:val="Style4import"/>
    <w:lvl w:ilvl="0" w:tplc="B3E4A178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229BAC">
      <w:start w:val="1"/>
      <w:numFmt w:val="bullet"/>
      <w:lvlText w:val="·"/>
      <w:lvlJc w:val="left"/>
      <w:pPr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74640C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6286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CEF3B8">
      <w:start w:val="1"/>
      <w:numFmt w:val="bullet"/>
      <w:lvlText w:val="·"/>
      <w:lvlJc w:val="left"/>
      <w:pPr>
        <w:ind w:left="323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963686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E016E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FE0A9E">
      <w:start w:val="1"/>
      <w:numFmt w:val="bullet"/>
      <w:lvlText w:val="·"/>
      <w:lvlJc w:val="left"/>
      <w:pPr>
        <w:ind w:left="53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E05642">
      <w:start w:val="1"/>
      <w:numFmt w:val="bullet"/>
      <w:lvlText w:val="·"/>
      <w:lvlJc w:val="left"/>
      <w:pPr>
        <w:ind w:left="61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2" w15:restartNumberingAfterBreak="0">
    <w:nsid w:val="4C2D2E8D"/>
    <w:multiLevelType w:val="hybridMultilevel"/>
    <w:tmpl w:val="28407FB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C8677E5"/>
    <w:multiLevelType w:val="hybridMultilevel"/>
    <w:tmpl w:val="A9FEF458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D741425"/>
    <w:multiLevelType w:val="hybridMultilevel"/>
    <w:tmpl w:val="0ED6715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5" w15:restartNumberingAfterBreak="0">
    <w:nsid w:val="4DAB67B7"/>
    <w:multiLevelType w:val="hybridMultilevel"/>
    <w:tmpl w:val="5DCA6BE6"/>
    <w:styleLink w:val="Style128import"/>
    <w:lvl w:ilvl="0" w:tplc="E672654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7EF1D4">
      <w:start w:val="1"/>
      <w:numFmt w:val="decimal"/>
      <w:lvlText w:val="(%2)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D0290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5EBA8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F250E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2CF24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E8AD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EE7B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A8A45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6" w15:restartNumberingAfterBreak="0">
    <w:nsid w:val="4ECD60AB"/>
    <w:multiLevelType w:val="hybridMultilevel"/>
    <w:tmpl w:val="811C8308"/>
    <w:styleLink w:val="Style13import"/>
    <w:lvl w:ilvl="0" w:tplc="3F2CE6B2">
      <w:start w:val="1"/>
      <w:numFmt w:val="bullet"/>
      <w:lvlText w:val="•"/>
      <w:lvlJc w:val="left"/>
      <w:pPr>
        <w:ind w:left="48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6C9814">
      <w:start w:val="1"/>
      <w:numFmt w:val="bullet"/>
      <w:lvlText w:val="o"/>
      <w:lvlJc w:val="left"/>
      <w:pPr>
        <w:ind w:left="12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8E6F58">
      <w:start w:val="1"/>
      <w:numFmt w:val="bullet"/>
      <w:lvlText w:val="▪"/>
      <w:lvlJc w:val="left"/>
      <w:pPr>
        <w:ind w:left="192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8E1756">
      <w:start w:val="1"/>
      <w:numFmt w:val="bullet"/>
      <w:lvlText w:val="•"/>
      <w:lvlJc w:val="left"/>
      <w:pPr>
        <w:ind w:left="264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4A4B8A">
      <w:start w:val="1"/>
      <w:numFmt w:val="bullet"/>
      <w:lvlText w:val="o"/>
      <w:lvlJc w:val="left"/>
      <w:pPr>
        <w:ind w:left="336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96F8A6">
      <w:start w:val="1"/>
      <w:numFmt w:val="bullet"/>
      <w:lvlText w:val="▪"/>
      <w:lvlJc w:val="left"/>
      <w:pPr>
        <w:ind w:left="408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E2BFA6">
      <w:start w:val="1"/>
      <w:numFmt w:val="bullet"/>
      <w:lvlText w:val="•"/>
      <w:lvlJc w:val="left"/>
      <w:pPr>
        <w:ind w:left="48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27806">
      <w:start w:val="1"/>
      <w:numFmt w:val="bullet"/>
      <w:lvlText w:val="o"/>
      <w:lvlJc w:val="left"/>
      <w:pPr>
        <w:ind w:left="552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D84FD2">
      <w:start w:val="1"/>
      <w:numFmt w:val="bullet"/>
      <w:lvlText w:val="▪"/>
      <w:lvlJc w:val="left"/>
      <w:pPr>
        <w:ind w:left="624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7" w15:restartNumberingAfterBreak="0">
    <w:nsid w:val="4F595AC6"/>
    <w:multiLevelType w:val="hybridMultilevel"/>
    <w:tmpl w:val="72324BDC"/>
    <w:styleLink w:val="Style85import"/>
    <w:lvl w:ilvl="0" w:tplc="AE3A98DC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0CFC5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88BD2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B21C7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2214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FE58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60AB2A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42FF08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682228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8" w15:restartNumberingAfterBreak="0">
    <w:nsid w:val="4F7622AE"/>
    <w:multiLevelType w:val="hybridMultilevel"/>
    <w:tmpl w:val="2EF48E82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9" w15:restartNumberingAfterBreak="0">
    <w:nsid w:val="4FCA2C02"/>
    <w:multiLevelType w:val="hybridMultilevel"/>
    <w:tmpl w:val="F48C2A6E"/>
    <w:styleLink w:val="Style95import"/>
    <w:lvl w:ilvl="0" w:tplc="453C89D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C05D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34B93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04A1E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1873B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DCABD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A4845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CA26A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CEB36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0" w15:restartNumberingAfterBreak="0">
    <w:nsid w:val="50B02E55"/>
    <w:multiLevelType w:val="hybridMultilevel"/>
    <w:tmpl w:val="6166E1F6"/>
    <w:styleLink w:val="Style124import"/>
    <w:lvl w:ilvl="0" w:tplc="479CA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56FFC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AEB0D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662C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28EB1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4881E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7EABC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C129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CC6D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1" w15:restartNumberingAfterBreak="0">
    <w:nsid w:val="50D37A7B"/>
    <w:multiLevelType w:val="hybridMultilevel"/>
    <w:tmpl w:val="86A02590"/>
    <w:lvl w:ilvl="0" w:tplc="6C348606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0F6352A"/>
    <w:multiLevelType w:val="hybridMultilevel"/>
    <w:tmpl w:val="B2A60A26"/>
    <w:styleLink w:val="Style60import"/>
    <w:lvl w:ilvl="0" w:tplc="A1AE1594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B6972C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BA55C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8827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000FC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C2C11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A100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F4FE3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86CA52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3" w15:restartNumberingAfterBreak="0">
    <w:nsid w:val="51364E43"/>
    <w:multiLevelType w:val="hybridMultilevel"/>
    <w:tmpl w:val="4A6C7BD2"/>
    <w:styleLink w:val="Style126import"/>
    <w:lvl w:ilvl="0" w:tplc="91468D5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0882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24E90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A8B9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6E263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F00712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02C3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1062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C468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4" w15:restartNumberingAfterBreak="0">
    <w:nsid w:val="52111EA7"/>
    <w:multiLevelType w:val="hybridMultilevel"/>
    <w:tmpl w:val="3F3418D4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2C50E9F"/>
    <w:multiLevelType w:val="hybridMultilevel"/>
    <w:tmpl w:val="477277CC"/>
    <w:styleLink w:val="Style83import"/>
    <w:lvl w:ilvl="0" w:tplc="330A8EAE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3210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6C61BC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020BE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8C4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A6E3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F24A1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FEEFB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443D1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6" w15:restartNumberingAfterBreak="0">
    <w:nsid w:val="534547F3"/>
    <w:multiLevelType w:val="hybridMultilevel"/>
    <w:tmpl w:val="49F490F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4854695"/>
    <w:multiLevelType w:val="hybridMultilevel"/>
    <w:tmpl w:val="0986C3D6"/>
    <w:lvl w:ilvl="0" w:tplc="461E7C1A">
      <w:start w:val="1"/>
      <w:numFmt w:val="bullet"/>
      <w:lvlText w:val="•"/>
      <w:lvlJc w:val="left"/>
      <w:pPr>
        <w:ind w:left="136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8" w15:restartNumberingAfterBreak="0">
    <w:nsid w:val="54C01559"/>
    <w:multiLevelType w:val="hybridMultilevel"/>
    <w:tmpl w:val="4DCC22A4"/>
    <w:styleLink w:val="Style132import"/>
    <w:lvl w:ilvl="0" w:tplc="3FF64A0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2482B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D879B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DC975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A8602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6E34C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389DD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18053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923F9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9" w15:restartNumberingAfterBreak="0">
    <w:nsid w:val="55381487"/>
    <w:multiLevelType w:val="hybridMultilevel"/>
    <w:tmpl w:val="42C4CADC"/>
    <w:lvl w:ilvl="0" w:tplc="461E7C1A">
      <w:start w:val="1"/>
      <w:numFmt w:val="bullet"/>
      <w:lvlText w:val="•"/>
      <w:lvlJc w:val="left"/>
      <w:pPr>
        <w:ind w:left="143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0" w15:restartNumberingAfterBreak="0">
    <w:nsid w:val="55486A05"/>
    <w:multiLevelType w:val="hybridMultilevel"/>
    <w:tmpl w:val="2F14A25A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1" w15:restartNumberingAfterBreak="0">
    <w:nsid w:val="55992084"/>
    <w:multiLevelType w:val="multilevel"/>
    <w:tmpl w:val="44468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566A7339"/>
    <w:multiLevelType w:val="hybridMultilevel"/>
    <w:tmpl w:val="3F3C481A"/>
    <w:styleLink w:val="Style92import"/>
    <w:lvl w:ilvl="0" w:tplc="63EA8F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4FC1252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EE760A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30F988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FCE58A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8A848A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701BB0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3E795C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EEA61A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3" w15:restartNumberingAfterBreak="0">
    <w:nsid w:val="567503D3"/>
    <w:multiLevelType w:val="hybridMultilevel"/>
    <w:tmpl w:val="E72AE05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7163D84"/>
    <w:multiLevelType w:val="hybridMultilevel"/>
    <w:tmpl w:val="536E259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57AA52FF"/>
    <w:multiLevelType w:val="hybridMultilevel"/>
    <w:tmpl w:val="9C6A33C6"/>
    <w:styleLink w:val="Style103import"/>
    <w:lvl w:ilvl="0" w:tplc="A78673F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D6B1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3E5F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B8D65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3228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52D6C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46574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40B48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44C31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6" w15:restartNumberingAfterBreak="0">
    <w:nsid w:val="57FD42A6"/>
    <w:multiLevelType w:val="hybridMultilevel"/>
    <w:tmpl w:val="59A20DBA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7" w15:restartNumberingAfterBreak="0">
    <w:nsid w:val="58643177"/>
    <w:multiLevelType w:val="hybridMultilevel"/>
    <w:tmpl w:val="544EA4D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8" w15:restartNumberingAfterBreak="0">
    <w:nsid w:val="58E17520"/>
    <w:multiLevelType w:val="hybridMultilevel"/>
    <w:tmpl w:val="52ECA602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9210B6E"/>
    <w:multiLevelType w:val="hybridMultilevel"/>
    <w:tmpl w:val="78166738"/>
    <w:styleLink w:val="Style6import"/>
    <w:lvl w:ilvl="0" w:tplc="4F48D3F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A2EB18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6AACF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ACB9E2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A4E5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9E60CA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B43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D4A48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547F8E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0" w15:restartNumberingAfterBreak="0">
    <w:nsid w:val="59573011"/>
    <w:multiLevelType w:val="hybridMultilevel"/>
    <w:tmpl w:val="52586336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9887D74"/>
    <w:multiLevelType w:val="hybridMultilevel"/>
    <w:tmpl w:val="960019DA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A6EC1B40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9F13CB8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A204D42"/>
    <w:multiLevelType w:val="hybridMultilevel"/>
    <w:tmpl w:val="68CE3EA2"/>
    <w:styleLink w:val="Style34import"/>
    <w:lvl w:ilvl="0" w:tplc="5400046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8A0D06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E0EE90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C83D6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4C3AFE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D27AC4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58038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67C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C43096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4" w15:restartNumberingAfterBreak="0">
    <w:nsid w:val="5A6228A7"/>
    <w:multiLevelType w:val="hybridMultilevel"/>
    <w:tmpl w:val="B32C1FB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AAB13EF"/>
    <w:multiLevelType w:val="hybridMultilevel"/>
    <w:tmpl w:val="263AE266"/>
    <w:lvl w:ilvl="0" w:tplc="70DE8A8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5B405EC2"/>
    <w:multiLevelType w:val="hybridMultilevel"/>
    <w:tmpl w:val="D7B86CCE"/>
    <w:lvl w:ilvl="0" w:tplc="79C887BC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7" w15:restartNumberingAfterBreak="0">
    <w:nsid w:val="5B8A780A"/>
    <w:multiLevelType w:val="hybridMultilevel"/>
    <w:tmpl w:val="C7D49ECE"/>
    <w:styleLink w:val="Style45import"/>
    <w:lvl w:ilvl="0" w:tplc="B64CF37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7AA5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B486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4C1A7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CA0E8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E2DA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1AAF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84FB9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98149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8" w15:restartNumberingAfterBreak="0">
    <w:nsid w:val="5BEB1B2E"/>
    <w:multiLevelType w:val="hybridMultilevel"/>
    <w:tmpl w:val="BB50822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9" w15:restartNumberingAfterBreak="0">
    <w:nsid w:val="5C3D61E9"/>
    <w:multiLevelType w:val="hybridMultilevel"/>
    <w:tmpl w:val="0096D558"/>
    <w:styleLink w:val="Style119import"/>
    <w:lvl w:ilvl="0" w:tplc="0F42AC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5E5D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EAE5D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92CCE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C8238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5264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D6F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568F6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DA1FB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0" w15:restartNumberingAfterBreak="0">
    <w:nsid w:val="5C9E5165"/>
    <w:multiLevelType w:val="hybridMultilevel"/>
    <w:tmpl w:val="A5342740"/>
    <w:styleLink w:val="Style80import"/>
    <w:lvl w:ilvl="0" w:tplc="1D721AF6">
      <w:start w:val="1"/>
      <w:numFmt w:val="decimal"/>
      <w:lvlText w:val="%1."/>
      <w:lvlJc w:val="left"/>
      <w:pPr>
        <w:tabs>
          <w:tab w:val="left" w:pos="900"/>
        </w:tabs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C6C752">
      <w:start w:val="1"/>
      <w:numFmt w:val="lowerLetter"/>
      <w:suff w:val="nothing"/>
      <w:lvlText w:val="%2."/>
      <w:lvlJc w:val="left"/>
      <w:pPr>
        <w:tabs>
          <w:tab w:val="left" w:pos="900"/>
        </w:tabs>
        <w:ind w:left="833" w:hanging="1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04F0B2">
      <w:start w:val="1"/>
      <w:numFmt w:val="lowerRoman"/>
      <w:lvlText w:val="%3."/>
      <w:lvlJc w:val="left"/>
      <w:pPr>
        <w:tabs>
          <w:tab w:val="left" w:pos="900"/>
        </w:tabs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AE0BC8">
      <w:start w:val="1"/>
      <w:numFmt w:val="decimal"/>
      <w:lvlText w:val="%4."/>
      <w:lvlJc w:val="left"/>
      <w:pPr>
        <w:tabs>
          <w:tab w:val="left" w:pos="900"/>
        </w:tabs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E2672E">
      <w:start w:val="1"/>
      <w:numFmt w:val="lowerLetter"/>
      <w:lvlText w:val="%5."/>
      <w:lvlJc w:val="left"/>
      <w:pPr>
        <w:tabs>
          <w:tab w:val="left" w:pos="900"/>
        </w:tabs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823BB6">
      <w:start w:val="1"/>
      <w:numFmt w:val="lowerRoman"/>
      <w:lvlText w:val="%6."/>
      <w:lvlJc w:val="left"/>
      <w:pPr>
        <w:tabs>
          <w:tab w:val="left" w:pos="900"/>
        </w:tabs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841FAA">
      <w:start w:val="1"/>
      <w:numFmt w:val="decimal"/>
      <w:lvlText w:val="%7."/>
      <w:lvlJc w:val="left"/>
      <w:pPr>
        <w:tabs>
          <w:tab w:val="left" w:pos="900"/>
        </w:tabs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B21AA2">
      <w:start w:val="1"/>
      <w:numFmt w:val="lowerLetter"/>
      <w:lvlText w:val="%8."/>
      <w:lvlJc w:val="left"/>
      <w:pPr>
        <w:tabs>
          <w:tab w:val="left" w:pos="900"/>
        </w:tabs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66B2AC">
      <w:start w:val="1"/>
      <w:numFmt w:val="lowerRoman"/>
      <w:lvlText w:val="%9."/>
      <w:lvlJc w:val="left"/>
      <w:pPr>
        <w:tabs>
          <w:tab w:val="left" w:pos="900"/>
        </w:tabs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1" w15:restartNumberingAfterBreak="0">
    <w:nsid w:val="5CF74CB1"/>
    <w:multiLevelType w:val="hybridMultilevel"/>
    <w:tmpl w:val="DCA09DF4"/>
    <w:styleLink w:val="Style21import"/>
    <w:lvl w:ilvl="0" w:tplc="050054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4EB37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DAA3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960E9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FA620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9AABD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BC113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FA5C3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BE028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2" w15:restartNumberingAfterBreak="0">
    <w:nsid w:val="5D512BAF"/>
    <w:multiLevelType w:val="hybridMultilevel"/>
    <w:tmpl w:val="F1A86378"/>
    <w:lvl w:ilvl="0" w:tplc="428C5EF2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5D6D7139"/>
    <w:multiLevelType w:val="hybridMultilevel"/>
    <w:tmpl w:val="2AF45FDA"/>
    <w:lvl w:ilvl="0" w:tplc="4F2CDD1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5DA95483"/>
    <w:multiLevelType w:val="hybridMultilevel"/>
    <w:tmpl w:val="B5A6582E"/>
    <w:styleLink w:val="Style104import"/>
    <w:lvl w:ilvl="0" w:tplc="5582C4B4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1E4FFE">
      <w:start w:val="1"/>
      <w:numFmt w:val="lowerLetter"/>
      <w:lvlText w:val="%2."/>
      <w:lvlJc w:val="left"/>
      <w:pPr>
        <w:ind w:left="14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8A86A2">
      <w:start w:val="1"/>
      <w:numFmt w:val="lowerRoman"/>
      <w:lvlText w:val="%3."/>
      <w:lvlJc w:val="left"/>
      <w:pPr>
        <w:ind w:left="216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0C888E">
      <w:start w:val="1"/>
      <w:numFmt w:val="decimal"/>
      <w:lvlText w:val="%4."/>
      <w:lvlJc w:val="left"/>
      <w:pPr>
        <w:ind w:left="28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C4F15E">
      <w:start w:val="1"/>
      <w:numFmt w:val="lowerLetter"/>
      <w:lvlText w:val="%5."/>
      <w:lvlJc w:val="left"/>
      <w:pPr>
        <w:ind w:left="36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94D1A8">
      <w:start w:val="1"/>
      <w:numFmt w:val="lowerRoman"/>
      <w:lvlText w:val="%6."/>
      <w:lvlJc w:val="left"/>
      <w:pPr>
        <w:ind w:left="432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C4ECFA">
      <w:start w:val="1"/>
      <w:numFmt w:val="decimal"/>
      <w:lvlText w:val="%7."/>
      <w:lvlJc w:val="left"/>
      <w:pPr>
        <w:ind w:left="50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1E6B4E">
      <w:start w:val="1"/>
      <w:numFmt w:val="lowerLetter"/>
      <w:lvlText w:val="%8."/>
      <w:lvlJc w:val="left"/>
      <w:pPr>
        <w:ind w:left="576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64AE82">
      <w:start w:val="1"/>
      <w:numFmt w:val="lowerRoman"/>
      <w:lvlText w:val="%9."/>
      <w:lvlJc w:val="left"/>
      <w:pPr>
        <w:ind w:left="648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5" w15:restartNumberingAfterBreak="0">
    <w:nsid w:val="5E512107"/>
    <w:multiLevelType w:val="hybridMultilevel"/>
    <w:tmpl w:val="9E76B79A"/>
    <w:styleLink w:val="Style148import"/>
    <w:lvl w:ilvl="0" w:tplc="32C4D6AE">
      <w:start w:val="1"/>
      <w:numFmt w:val="decimal"/>
      <w:lvlText w:val="%1."/>
      <w:lvlJc w:val="left"/>
      <w:pPr>
        <w:tabs>
          <w:tab w:val="num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38123E">
      <w:start w:val="1"/>
      <w:numFmt w:val="lowerLetter"/>
      <w:lvlText w:val="%2."/>
      <w:lvlJc w:val="left"/>
      <w:pPr>
        <w:tabs>
          <w:tab w:val="left" w:pos="345"/>
          <w:tab w:val="left" w:pos="604"/>
          <w:tab w:val="left" w:pos="720"/>
          <w:tab w:val="num" w:pos="1077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0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6CA69E">
      <w:start w:val="1"/>
      <w:numFmt w:val="lowerRoman"/>
      <w:lvlText w:val="%3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num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740" w:hanging="2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06D74">
      <w:start w:val="1"/>
      <w:numFmt w:val="decimal"/>
      <w:lvlText w:val="%4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num" w:pos="2517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252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9C4D90">
      <w:start w:val="1"/>
      <w:numFmt w:val="lowerLetter"/>
      <w:lvlText w:val="%5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num" w:pos="323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24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6C5AAA">
      <w:start w:val="1"/>
      <w:numFmt w:val="lowerRoman"/>
      <w:lvlText w:val="%6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num" w:pos="3957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96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28DF0A">
      <w:start w:val="1"/>
      <w:numFmt w:val="decimal"/>
      <w:lvlText w:val="%7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num" w:pos="467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46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BC48E6">
      <w:start w:val="1"/>
      <w:numFmt w:val="lowerLetter"/>
      <w:lvlText w:val="%8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num" w:pos="5397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540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1464C2">
      <w:start w:val="1"/>
      <w:numFmt w:val="lowerRoman"/>
      <w:lvlText w:val="%9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num" w:pos="6117"/>
          <w:tab w:val="left" w:pos="6480"/>
          <w:tab w:val="left" w:pos="7200"/>
          <w:tab w:val="left" w:pos="7920"/>
          <w:tab w:val="left" w:pos="8640"/>
          <w:tab w:val="left" w:pos="8707"/>
        </w:tabs>
        <w:ind w:left="612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6" w15:restartNumberingAfterBreak="0">
    <w:nsid w:val="5E792430"/>
    <w:multiLevelType w:val="hybridMultilevel"/>
    <w:tmpl w:val="EC44AD5C"/>
    <w:styleLink w:val="Style146import"/>
    <w:lvl w:ilvl="0" w:tplc="25B2650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3A406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148B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80B59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CC80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061840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10D25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AE6A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5CEA2C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7" w15:restartNumberingAfterBreak="0">
    <w:nsid w:val="5EBB6EE3"/>
    <w:multiLevelType w:val="hybridMultilevel"/>
    <w:tmpl w:val="91B8E03E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5EDD0C1F"/>
    <w:multiLevelType w:val="hybridMultilevel"/>
    <w:tmpl w:val="873696C0"/>
    <w:lvl w:ilvl="0" w:tplc="10090019">
      <w:start w:val="1"/>
      <w:numFmt w:val="lowerLetter"/>
      <w:lvlText w:val="%1."/>
      <w:lvlJc w:val="left"/>
      <w:pPr>
        <w:ind w:left="780" w:hanging="360"/>
      </w:pPr>
    </w:lvl>
    <w:lvl w:ilvl="1" w:tplc="10090019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9" w15:restartNumberingAfterBreak="0">
    <w:nsid w:val="5EF076F7"/>
    <w:multiLevelType w:val="hybridMultilevel"/>
    <w:tmpl w:val="86641CCE"/>
    <w:styleLink w:val="Style57import"/>
    <w:lvl w:ilvl="0" w:tplc="8AD6D9B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DAAB36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1C572C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C48F6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48F662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90630E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E4EE18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AA54E0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5C18D0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0" w15:restartNumberingAfterBreak="0">
    <w:nsid w:val="5F7440A4"/>
    <w:multiLevelType w:val="hybridMultilevel"/>
    <w:tmpl w:val="21B0E978"/>
    <w:styleLink w:val="Style121import"/>
    <w:lvl w:ilvl="0" w:tplc="4DA422A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20A4C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6DABA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E2449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FC701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F0994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EC399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7E883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C454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1" w15:restartNumberingAfterBreak="0">
    <w:nsid w:val="60770398"/>
    <w:multiLevelType w:val="hybridMultilevel"/>
    <w:tmpl w:val="30C0A85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2" w15:restartNumberingAfterBreak="0">
    <w:nsid w:val="60FF72BF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1A25DD2"/>
    <w:multiLevelType w:val="hybridMultilevel"/>
    <w:tmpl w:val="3C6E9480"/>
    <w:styleLink w:val="Style7import"/>
    <w:lvl w:ilvl="0" w:tplc="65D2B9B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52E3A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E80BC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D04D8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06916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90737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B823B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96C6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DE7D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4" w15:restartNumberingAfterBreak="0">
    <w:nsid w:val="61BF250A"/>
    <w:multiLevelType w:val="hybridMultilevel"/>
    <w:tmpl w:val="30F21B5A"/>
    <w:styleLink w:val="Style101import"/>
    <w:lvl w:ilvl="0" w:tplc="AF62EFC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16B02C">
      <w:start w:val="1"/>
      <w:numFmt w:val="bullet"/>
      <w:lvlText w:val="•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FAA1E4">
      <w:start w:val="1"/>
      <w:numFmt w:val="bullet"/>
      <w:lvlText w:val="•"/>
      <w:lvlJc w:val="left"/>
      <w:pPr>
        <w:ind w:left="17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D43B4C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B49E4E">
      <w:start w:val="1"/>
      <w:numFmt w:val="bullet"/>
      <w:lvlText w:val="•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268EB0">
      <w:start w:val="1"/>
      <w:numFmt w:val="bullet"/>
      <w:lvlText w:val="•"/>
      <w:lvlJc w:val="left"/>
      <w:pPr>
        <w:ind w:left="39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2CCE5C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903C74">
      <w:start w:val="1"/>
      <w:numFmt w:val="bullet"/>
      <w:lvlText w:val="•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50D8EA">
      <w:start w:val="1"/>
      <w:numFmt w:val="bullet"/>
      <w:lvlText w:val="•"/>
      <w:lvlJc w:val="left"/>
      <w:pPr>
        <w:ind w:left="61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5" w15:restartNumberingAfterBreak="0">
    <w:nsid w:val="621E6273"/>
    <w:multiLevelType w:val="hybridMultilevel"/>
    <w:tmpl w:val="387EBF5C"/>
    <w:styleLink w:val="Style75import"/>
    <w:lvl w:ilvl="0" w:tplc="B9BCD0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4E28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7CDB8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B047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D6A4A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289B9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DC4A3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422F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8C2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6" w15:restartNumberingAfterBreak="0">
    <w:nsid w:val="631E37C3"/>
    <w:multiLevelType w:val="hybridMultilevel"/>
    <w:tmpl w:val="E04E934A"/>
    <w:styleLink w:val="Style98import"/>
    <w:lvl w:ilvl="0" w:tplc="29A86C9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5456C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9A07D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C465A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18B69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94292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48192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C38B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26F51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7" w15:restartNumberingAfterBreak="0">
    <w:nsid w:val="63935894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4544628"/>
    <w:multiLevelType w:val="hybridMultilevel"/>
    <w:tmpl w:val="3D264A1E"/>
    <w:styleLink w:val="Style5import"/>
    <w:lvl w:ilvl="0" w:tplc="F64EA4B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16AE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64073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A00EF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52CC2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F2A41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A032E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5C804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00AFA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9" w15:restartNumberingAfterBreak="0">
    <w:nsid w:val="656822D8"/>
    <w:multiLevelType w:val="hybridMultilevel"/>
    <w:tmpl w:val="05223CB0"/>
    <w:lvl w:ilvl="0" w:tplc="461E7C1A">
      <w:start w:val="1"/>
      <w:numFmt w:val="bullet"/>
      <w:lvlText w:val="•"/>
      <w:lvlJc w:val="left"/>
      <w:pPr>
        <w:ind w:left="1077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0" w15:restartNumberingAfterBreak="0">
    <w:nsid w:val="66702877"/>
    <w:multiLevelType w:val="hybridMultilevel"/>
    <w:tmpl w:val="0F86D864"/>
    <w:styleLink w:val="Style145import"/>
    <w:lvl w:ilvl="0" w:tplc="289C3E2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8B812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1AE04E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62E122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C875B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109A22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165F1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2EB3E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F6D03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1" w15:restartNumberingAfterBreak="0">
    <w:nsid w:val="6713101E"/>
    <w:multiLevelType w:val="hybridMultilevel"/>
    <w:tmpl w:val="DECCCAAE"/>
    <w:styleLink w:val="Style112import"/>
    <w:lvl w:ilvl="0" w:tplc="2972752E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34FF92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2E50B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52252A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6A2060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E2D528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AAA576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183C5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D4BE1A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2" w15:restartNumberingAfterBreak="0">
    <w:nsid w:val="67447098"/>
    <w:multiLevelType w:val="hybridMultilevel"/>
    <w:tmpl w:val="AC0AAE8C"/>
    <w:styleLink w:val="Style61import"/>
    <w:lvl w:ilvl="0" w:tplc="BE9C1A9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00FB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07D7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F22B9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989BA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3EBCE8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D2D39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8C557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B46448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3" w15:restartNumberingAfterBreak="0">
    <w:nsid w:val="67586FB2"/>
    <w:multiLevelType w:val="hybridMultilevel"/>
    <w:tmpl w:val="962EDB34"/>
    <w:lvl w:ilvl="0" w:tplc="6FE421EE">
      <w:start w:val="1"/>
      <w:numFmt w:val="decimal"/>
      <w:lvlText w:val="%1."/>
      <w:lvlJc w:val="left"/>
      <w:pPr>
        <w:ind w:left="705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501" w:hanging="360"/>
      </w:pPr>
    </w:lvl>
    <w:lvl w:ilvl="2" w:tplc="1009001B" w:tentative="1">
      <w:start w:val="1"/>
      <w:numFmt w:val="lowerRoman"/>
      <w:lvlText w:val="%3."/>
      <w:lvlJc w:val="right"/>
      <w:pPr>
        <w:ind w:left="2221" w:hanging="180"/>
      </w:pPr>
    </w:lvl>
    <w:lvl w:ilvl="3" w:tplc="1009000F" w:tentative="1">
      <w:start w:val="1"/>
      <w:numFmt w:val="decimal"/>
      <w:lvlText w:val="%4."/>
      <w:lvlJc w:val="left"/>
      <w:pPr>
        <w:ind w:left="2941" w:hanging="360"/>
      </w:pPr>
    </w:lvl>
    <w:lvl w:ilvl="4" w:tplc="10090019" w:tentative="1">
      <w:start w:val="1"/>
      <w:numFmt w:val="lowerLetter"/>
      <w:lvlText w:val="%5."/>
      <w:lvlJc w:val="left"/>
      <w:pPr>
        <w:ind w:left="3661" w:hanging="360"/>
      </w:pPr>
    </w:lvl>
    <w:lvl w:ilvl="5" w:tplc="1009001B" w:tentative="1">
      <w:start w:val="1"/>
      <w:numFmt w:val="lowerRoman"/>
      <w:lvlText w:val="%6."/>
      <w:lvlJc w:val="right"/>
      <w:pPr>
        <w:ind w:left="4381" w:hanging="180"/>
      </w:pPr>
    </w:lvl>
    <w:lvl w:ilvl="6" w:tplc="1009000F" w:tentative="1">
      <w:start w:val="1"/>
      <w:numFmt w:val="decimal"/>
      <w:lvlText w:val="%7."/>
      <w:lvlJc w:val="left"/>
      <w:pPr>
        <w:ind w:left="5101" w:hanging="360"/>
      </w:pPr>
    </w:lvl>
    <w:lvl w:ilvl="7" w:tplc="10090019" w:tentative="1">
      <w:start w:val="1"/>
      <w:numFmt w:val="lowerLetter"/>
      <w:lvlText w:val="%8."/>
      <w:lvlJc w:val="left"/>
      <w:pPr>
        <w:ind w:left="5821" w:hanging="360"/>
      </w:pPr>
    </w:lvl>
    <w:lvl w:ilvl="8" w:tplc="10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4" w15:restartNumberingAfterBreak="0">
    <w:nsid w:val="67876B84"/>
    <w:multiLevelType w:val="hybridMultilevel"/>
    <w:tmpl w:val="F7E0D4BA"/>
    <w:styleLink w:val="Style11import"/>
    <w:lvl w:ilvl="0" w:tplc="6868BF16">
      <w:start w:val="1"/>
      <w:numFmt w:val="decimal"/>
      <w:lvlText w:val="%1."/>
      <w:lvlJc w:val="left"/>
      <w:pPr>
        <w:ind w:left="217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6B11A">
      <w:start w:val="1"/>
      <w:numFmt w:val="lowerLetter"/>
      <w:lvlText w:val="%2."/>
      <w:lvlJc w:val="left"/>
      <w:pPr>
        <w:ind w:left="289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D89B58">
      <w:start w:val="1"/>
      <w:numFmt w:val="lowerRoman"/>
      <w:lvlText w:val="%3."/>
      <w:lvlJc w:val="left"/>
      <w:pPr>
        <w:ind w:left="360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6C5FD2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58D66C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BA4ECE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7634F8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6635C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C25B8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5" w15:restartNumberingAfterBreak="0">
    <w:nsid w:val="68222109"/>
    <w:multiLevelType w:val="hybridMultilevel"/>
    <w:tmpl w:val="181A1A3A"/>
    <w:styleLink w:val="Style68import"/>
    <w:lvl w:ilvl="0" w:tplc="78C492C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46BC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30A22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8256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30DB1E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16A9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105CC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4A191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8E7732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6" w15:restartNumberingAfterBreak="0">
    <w:nsid w:val="683D3452"/>
    <w:multiLevelType w:val="hybridMultilevel"/>
    <w:tmpl w:val="E8DE214E"/>
    <w:styleLink w:val="Style123import"/>
    <w:lvl w:ilvl="0" w:tplc="26CCBCB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B89A1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EA725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26E0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14EB9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6893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34B2A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3AF99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10869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7" w15:restartNumberingAfterBreak="0">
    <w:nsid w:val="68776252"/>
    <w:multiLevelType w:val="hybridMultilevel"/>
    <w:tmpl w:val="790C2B52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8" w15:restartNumberingAfterBreak="0">
    <w:nsid w:val="68D321C7"/>
    <w:multiLevelType w:val="hybridMultilevel"/>
    <w:tmpl w:val="04C40F9E"/>
    <w:lvl w:ilvl="0" w:tplc="942601F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95D5918"/>
    <w:multiLevelType w:val="hybridMultilevel"/>
    <w:tmpl w:val="1FD45AB2"/>
    <w:lvl w:ilvl="0" w:tplc="346461B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9787197"/>
    <w:multiLevelType w:val="hybridMultilevel"/>
    <w:tmpl w:val="E6865700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69A818DE"/>
    <w:multiLevelType w:val="hybridMultilevel"/>
    <w:tmpl w:val="C4CEB8A8"/>
    <w:lvl w:ilvl="0" w:tplc="8512A0BA">
      <w:start w:val="1"/>
      <w:numFmt w:val="decimal"/>
      <w:lvlText w:val="%1."/>
      <w:lvlJc w:val="left"/>
      <w:pPr>
        <w:ind w:left="714" w:hanging="357"/>
      </w:pPr>
      <w:rPr>
        <w:rFonts w:hint="default"/>
        <w:b w:val="0"/>
        <w:caps w:val="0"/>
        <w:smallCaps w:val="0"/>
        <w:strike w:val="0"/>
        <w:dstrike w:val="0"/>
        <w:outline w:val="0"/>
        <w:emboss w:val="0"/>
        <w:imprint w:val="0"/>
        <w:color w:val="000000" w:themeColor="text1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A95CB32A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6A3E2AF9"/>
    <w:multiLevelType w:val="hybridMultilevel"/>
    <w:tmpl w:val="8DF20AC6"/>
    <w:styleLink w:val="Style23import"/>
    <w:lvl w:ilvl="0" w:tplc="AA66AC1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7CCD28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0A5566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943B88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9C4B4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266D7C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CC185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B6469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FAD658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3" w15:restartNumberingAfterBreak="0">
    <w:nsid w:val="6A8E0518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6AB566D9"/>
    <w:multiLevelType w:val="hybridMultilevel"/>
    <w:tmpl w:val="E4A2BC12"/>
    <w:styleLink w:val="Style97import"/>
    <w:lvl w:ilvl="0" w:tplc="77182FE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2274B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6469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4B91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D2009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EEA9A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7464E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F896F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62E0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5" w15:restartNumberingAfterBreak="0">
    <w:nsid w:val="6BCE7A04"/>
    <w:multiLevelType w:val="hybridMultilevel"/>
    <w:tmpl w:val="6714E6FE"/>
    <w:styleLink w:val="Style42import"/>
    <w:lvl w:ilvl="0" w:tplc="22F6881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020B9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3C0B3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5032C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D4E8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4C8F42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46B7C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0CE1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F0183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6" w15:restartNumberingAfterBreak="0">
    <w:nsid w:val="6C083CF9"/>
    <w:multiLevelType w:val="hybridMultilevel"/>
    <w:tmpl w:val="CC5A4180"/>
    <w:lvl w:ilvl="0" w:tplc="461E7C1A">
      <w:start w:val="1"/>
      <w:numFmt w:val="bullet"/>
      <w:lvlText w:val="•"/>
      <w:lvlJc w:val="left"/>
      <w:pPr>
        <w:ind w:left="64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7C6278">
      <w:start w:val="1"/>
      <w:numFmt w:val="decimal"/>
      <w:lvlText w:val="%2."/>
      <w:lvlJc w:val="left"/>
      <w:pPr>
        <w:ind w:left="1364" w:hanging="360"/>
      </w:pPr>
      <w:rPr>
        <w:rFonts w:eastAsia="Arial Unicode MS" w:cs="Arial Unicode MS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6CE00C95"/>
    <w:multiLevelType w:val="hybridMultilevel"/>
    <w:tmpl w:val="24D0CD62"/>
    <w:lvl w:ilvl="0" w:tplc="6A0485B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DC44DC7"/>
    <w:multiLevelType w:val="hybridMultilevel"/>
    <w:tmpl w:val="0EA05AC8"/>
    <w:lvl w:ilvl="0" w:tplc="E4E4A696"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DFA6ED0"/>
    <w:multiLevelType w:val="hybridMultilevel"/>
    <w:tmpl w:val="CDCE1230"/>
    <w:styleLink w:val="Style131import"/>
    <w:lvl w:ilvl="0" w:tplc="2C0E90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D224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6285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EAB2F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DE5CE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70B6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6A726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28479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36EF8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0" w15:restartNumberingAfterBreak="0">
    <w:nsid w:val="6F2D7236"/>
    <w:multiLevelType w:val="hybridMultilevel"/>
    <w:tmpl w:val="B8AADEF2"/>
    <w:styleLink w:val="Style37import"/>
    <w:lvl w:ilvl="0" w:tplc="63B69374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D8637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761F12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481612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8ACC6C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C624BA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606ECE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4830A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9A6692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1" w15:restartNumberingAfterBreak="0">
    <w:nsid w:val="6F6006FA"/>
    <w:multiLevelType w:val="hybridMultilevel"/>
    <w:tmpl w:val="0628651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6F7767AA"/>
    <w:multiLevelType w:val="hybridMultilevel"/>
    <w:tmpl w:val="78E2DF82"/>
    <w:lvl w:ilvl="0" w:tplc="04129C8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1884DCC"/>
    <w:multiLevelType w:val="hybridMultilevel"/>
    <w:tmpl w:val="A6DA6BC8"/>
    <w:styleLink w:val="Style110import"/>
    <w:lvl w:ilvl="0" w:tplc="7A92C026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9ACECE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BE832E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48C3E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6200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42CDD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6AD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F25E3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6A7EA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4" w15:restartNumberingAfterBreak="0">
    <w:nsid w:val="71B865A0"/>
    <w:multiLevelType w:val="hybridMultilevel"/>
    <w:tmpl w:val="DB44599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72060F6E"/>
    <w:multiLevelType w:val="hybridMultilevel"/>
    <w:tmpl w:val="36CA38B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20737F6"/>
    <w:multiLevelType w:val="hybridMultilevel"/>
    <w:tmpl w:val="D3F0180A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2515A77"/>
    <w:multiLevelType w:val="hybridMultilevel"/>
    <w:tmpl w:val="A61CF7FC"/>
    <w:styleLink w:val="Style47import"/>
    <w:lvl w:ilvl="0" w:tplc="431C1A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08D93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885AD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3C0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8857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A677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D455D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725D5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38CBB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8" w15:restartNumberingAfterBreak="0">
    <w:nsid w:val="72864FB7"/>
    <w:multiLevelType w:val="hybridMultilevel"/>
    <w:tmpl w:val="CF5A2ED4"/>
    <w:styleLink w:val="Style20import"/>
    <w:lvl w:ilvl="0" w:tplc="08BC56E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4284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9A0E6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8460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5C1B3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5C8D6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F4C3C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D2540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2794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9" w15:restartNumberingAfterBreak="0">
    <w:nsid w:val="72A500B4"/>
    <w:multiLevelType w:val="hybridMultilevel"/>
    <w:tmpl w:val="3EE09472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2FB5F82"/>
    <w:multiLevelType w:val="hybridMultilevel"/>
    <w:tmpl w:val="9058E92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73486F30"/>
    <w:multiLevelType w:val="hybridMultilevel"/>
    <w:tmpl w:val="BA62B6A8"/>
    <w:styleLink w:val="Style25import"/>
    <w:lvl w:ilvl="0" w:tplc="C44050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D66FC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C8781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C6D0E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4A286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F403E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D865A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14FB5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FAA7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2" w15:restartNumberingAfterBreak="0">
    <w:nsid w:val="737D59A9"/>
    <w:multiLevelType w:val="hybridMultilevel"/>
    <w:tmpl w:val="CD3CF71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3845F68"/>
    <w:multiLevelType w:val="hybridMultilevel"/>
    <w:tmpl w:val="C55AA764"/>
    <w:styleLink w:val="Style113import"/>
    <w:lvl w:ilvl="0" w:tplc="3C4A6E90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02CCAC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C8CD7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9E4C14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38FD9A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94159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78E90C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7CB0F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E240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4" w15:restartNumberingAfterBreak="0">
    <w:nsid w:val="750171CC"/>
    <w:multiLevelType w:val="hybridMultilevel"/>
    <w:tmpl w:val="C6F092B4"/>
    <w:styleLink w:val="Style62import"/>
    <w:lvl w:ilvl="0" w:tplc="AE9417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C68C8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78C66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C043B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2E34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56A34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4A5A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9AE3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1292A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5" w15:restartNumberingAfterBreak="0">
    <w:nsid w:val="754C300F"/>
    <w:multiLevelType w:val="hybridMultilevel"/>
    <w:tmpl w:val="2B40B81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6" w15:restartNumberingAfterBreak="0">
    <w:nsid w:val="754C43D0"/>
    <w:multiLevelType w:val="hybridMultilevel"/>
    <w:tmpl w:val="307C75C6"/>
    <w:lvl w:ilvl="0" w:tplc="C1EADF9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577389C"/>
    <w:multiLevelType w:val="hybridMultilevel"/>
    <w:tmpl w:val="FED84B8A"/>
    <w:styleLink w:val="Style39import"/>
    <w:lvl w:ilvl="0" w:tplc="3F005074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6EE21A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B244FE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38D98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8C4968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32B256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9CB3D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24BA3E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014EA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8" w15:restartNumberingAfterBreak="0">
    <w:nsid w:val="75FF0C8D"/>
    <w:multiLevelType w:val="hybridMultilevel"/>
    <w:tmpl w:val="6A2EEB44"/>
    <w:styleLink w:val="Style100import"/>
    <w:lvl w:ilvl="0" w:tplc="205E2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1818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04D06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F0FC6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3EC52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3EA0F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E28DB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A28A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D0573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9" w15:restartNumberingAfterBreak="0">
    <w:nsid w:val="779F6946"/>
    <w:multiLevelType w:val="hybridMultilevel"/>
    <w:tmpl w:val="01766D82"/>
    <w:styleLink w:val="Style16import"/>
    <w:lvl w:ilvl="0" w:tplc="8F38C46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E2FB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EA4E5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32113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92251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28D8B0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9035A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1C323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123E1C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0" w15:restartNumberingAfterBreak="0">
    <w:nsid w:val="78A77B3E"/>
    <w:multiLevelType w:val="hybridMultilevel"/>
    <w:tmpl w:val="757C7FF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1" w15:restartNumberingAfterBreak="0">
    <w:nsid w:val="7A155931"/>
    <w:multiLevelType w:val="hybridMultilevel"/>
    <w:tmpl w:val="C78A9688"/>
    <w:styleLink w:val="Style71import"/>
    <w:lvl w:ilvl="0" w:tplc="43940E98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2E4CDA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7455E4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76EAE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5C0EE8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0E65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741F7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88AFD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2AC4B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2" w15:restartNumberingAfterBreak="0">
    <w:nsid w:val="7A611C42"/>
    <w:multiLevelType w:val="hybridMultilevel"/>
    <w:tmpl w:val="91F27ABC"/>
    <w:styleLink w:val="Style120import"/>
    <w:lvl w:ilvl="0" w:tplc="144029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76999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62C0AD8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8AEA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B81A7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30286C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EE14D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E281E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9CED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3" w15:restartNumberingAfterBreak="0">
    <w:nsid w:val="7CE93B28"/>
    <w:multiLevelType w:val="hybridMultilevel"/>
    <w:tmpl w:val="56FEA72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D6C6C68"/>
    <w:multiLevelType w:val="hybridMultilevel"/>
    <w:tmpl w:val="2076B808"/>
    <w:styleLink w:val="Style108import"/>
    <w:lvl w:ilvl="0" w:tplc="B3AEBDD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12C1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A237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3E0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A624E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3213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F27B9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E6D96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9E028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5" w15:restartNumberingAfterBreak="0">
    <w:nsid w:val="7DB9785A"/>
    <w:multiLevelType w:val="hybridMultilevel"/>
    <w:tmpl w:val="B5D8B0B6"/>
    <w:styleLink w:val="Style133import"/>
    <w:lvl w:ilvl="0" w:tplc="E9C4A01E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44897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168AAD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B00DF4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AA7D9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ECB934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DE03E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9A154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B091D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6" w15:restartNumberingAfterBreak="0">
    <w:nsid w:val="7E30428F"/>
    <w:multiLevelType w:val="hybridMultilevel"/>
    <w:tmpl w:val="6E42436E"/>
    <w:styleLink w:val="Style78import"/>
    <w:lvl w:ilvl="0" w:tplc="59A0A862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B8170E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6EE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C40BC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3E4C1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486D00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AAF0B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B69DA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74396A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7" w15:restartNumberingAfterBreak="0">
    <w:nsid w:val="7F55298C"/>
    <w:multiLevelType w:val="hybridMultilevel"/>
    <w:tmpl w:val="5AB2C02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8" w15:restartNumberingAfterBreak="0">
    <w:nsid w:val="7F715CB3"/>
    <w:multiLevelType w:val="hybridMultilevel"/>
    <w:tmpl w:val="230E2BD6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52"/>
  </w:num>
  <w:num w:numId="2">
    <w:abstractNumId w:val="32"/>
  </w:num>
  <w:num w:numId="3">
    <w:abstractNumId w:val="69"/>
  </w:num>
  <w:num w:numId="4">
    <w:abstractNumId w:val="171"/>
  </w:num>
  <w:num w:numId="5">
    <w:abstractNumId w:val="228"/>
  </w:num>
  <w:num w:numId="6">
    <w:abstractNumId w:val="199"/>
  </w:num>
  <w:num w:numId="7">
    <w:abstractNumId w:val="223"/>
  </w:num>
  <w:num w:numId="8">
    <w:abstractNumId w:val="146"/>
  </w:num>
  <w:num w:numId="9">
    <w:abstractNumId w:val="21"/>
  </w:num>
  <w:num w:numId="10">
    <w:abstractNumId w:val="113"/>
  </w:num>
  <w:num w:numId="11">
    <w:abstractNumId w:val="234"/>
  </w:num>
  <w:num w:numId="12">
    <w:abstractNumId w:val="109"/>
  </w:num>
  <w:num w:numId="13">
    <w:abstractNumId w:val="176"/>
  </w:num>
  <w:num w:numId="14">
    <w:abstractNumId w:val="6"/>
  </w:num>
  <w:num w:numId="15">
    <w:abstractNumId w:val="119"/>
  </w:num>
  <w:num w:numId="16">
    <w:abstractNumId w:val="269"/>
  </w:num>
  <w:num w:numId="17">
    <w:abstractNumId w:val="20"/>
  </w:num>
  <w:num w:numId="18">
    <w:abstractNumId w:val="77"/>
  </w:num>
  <w:num w:numId="19">
    <w:abstractNumId w:val="48"/>
  </w:num>
  <w:num w:numId="20">
    <w:abstractNumId w:val="258"/>
  </w:num>
  <w:num w:numId="21">
    <w:abstractNumId w:val="211"/>
  </w:num>
  <w:num w:numId="22">
    <w:abstractNumId w:val="131"/>
  </w:num>
  <w:num w:numId="23">
    <w:abstractNumId w:val="242"/>
  </w:num>
  <w:num w:numId="24">
    <w:abstractNumId w:val="19"/>
  </w:num>
  <w:num w:numId="25">
    <w:abstractNumId w:val="261"/>
  </w:num>
  <w:num w:numId="26">
    <w:abstractNumId w:val="60"/>
  </w:num>
  <w:num w:numId="27">
    <w:abstractNumId w:val="110"/>
  </w:num>
  <w:num w:numId="28">
    <w:abstractNumId w:val="0"/>
  </w:num>
  <w:num w:numId="29">
    <w:abstractNumId w:val="136"/>
  </w:num>
  <w:num w:numId="30">
    <w:abstractNumId w:val="101"/>
  </w:num>
  <w:num w:numId="31">
    <w:abstractNumId w:val="45"/>
  </w:num>
  <w:num w:numId="32">
    <w:abstractNumId w:val="123"/>
  </w:num>
  <w:num w:numId="33">
    <w:abstractNumId w:val="84"/>
  </w:num>
  <w:num w:numId="34">
    <w:abstractNumId w:val="203"/>
  </w:num>
  <w:num w:numId="35">
    <w:abstractNumId w:val="4"/>
  </w:num>
  <w:num w:numId="36">
    <w:abstractNumId w:val="7"/>
  </w:num>
  <w:num w:numId="37">
    <w:abstractNumId w:val="250"/>
  </w:num>
  <w:num w:numId="38">
    <w:abstractNumId w:val="31"/>
  </w:num>
  <w:num w:numId="39">
    <w:abstractNumId w:val="267"/>
  </w:num>
  <w:num w:numId="40">
    <w:abstractNumId w:val="58"/>
  </w:num>
  <w:num w:numId="41">
    <w:abstractNumId w:val="39"/>
  </w:num>
  <w:num w:numId="42">
    <w:abstractNumId w:val="245"/>
  </w:num>
  <w:num w:numId="43">
    <w:abstractNumId w:val="170"/>
  </w:num>
  <w:num w:numId="44">
    <w:abstractNumId w:val="17"/>
  </w:num>
  <w:num w:numId="45">
    <w:abstractNumId w:val="207"/>
  </w:num>
  <w:num w:numId="46">
    <w:abstractNumId w:val="50"/>
  </w:num>
  <w:num w:numId="47">
    <w:abstractNumId w:val="257"/>
  </w:num>
  <w:num w:numId="48">
    <w:abstractNumId w:val="67"/>
  </w:num>
  <w:num w:numId="49">
    <w:abstractNumId w:val="164"/>
  </w:num>
  <w:num w:numId="50">
    <w:abstractNumId w:val="65"/>
  </w:num>
  <w:num w:numId="51">
    <w:abstractNumId w:val="49"/>
  </w:num>
  <w:num w:numId="52">
    <w:abstractNumId w:val="75"/>
  </w:num>
  <w:num w:numId="53">
    <w:abstractNumId w:val="167"/>
  </w:num>
  <w:num w:numId="54">
    <w:abstractNumId w:val="142"/>
  </w:num>
  <w:num w:numId="55">
    <w:abstractNumId w:val="51"/>
  </w:num>
  <w:num w:numId="56">
    <w:abstractNumId w:val="158"/>
  </w:num>
  <w:num w:numId="57">
    <w:abstractNumId w:val="76"/>
  </w:num>
  <w:num w:numId="58">
    <w:abstractNumId w:val="219"/>
  </w:num>
  <w:num w:numId="59">
    <w:abstractNumId w:val="79"/>
  </w:num>
  <w:num w:numId="60">
    <w:abstractNumId w:val="139"/>
  </w:num>
  <w:num w:numId="61">
    <w:abstractNumId w:val="182"/>
  </w:num>
  <w:num w:numId="62">
    <w:abstractNumId w:val="232"/>
  </w:num>
  <w:num w:numId="63">
    <w:abstractNumId w:val="264"/>
  </w:num>
  <w:num w:numId="64">
    <w:abstractNumId w:val="87"/>
  </w:num>
  <w:num w:numId="65">
    <w:abstractNumId w:val="141"/>
  </w:num>
  <w:num w:numId="66">
    <w:abstractNumId w:val="117"/>
  </w:num>
  <w:num w:numId="67">
    <w:abstractNumId w:val="149"/>
  </w:num>
  <w:num w:numId="68">
    <w:abstractNumId w:val="154"/>
  </w:num>
  <w:num w:numId="69">
    <w:abstractNumId w:val="235"/>
  </w:num>
  <w:num w:numId="70">
    <w:abstractNumId w:val="3"/>
  </w:num>
  <w:num w:numId="71">
    <w:abstractNumId w:val="159"/>
  </w:num>
  <w:num w:numId="72">
    <w:abstractNumId w:val="271"/>
  </w:num>
  <w:num w:numId="73">
    <w:abstractNumId w:val="14"/>
  </w:num>
  <w:num w:numId="74">
    <w:abstractNumId w:val="41"/>
  </w:num>
  <w:num w:numId="75">
    <w:abstractNumId w:val="116"/>
  </w:num>
  <w:num w:numId="76">
    <w:abstractNumId w:val="225"/>
  </w:num>
  <w:num w:numId="77">
    <w:abstractNumId w:val="8"/>
  </w:num>
  <w:num w:numId="78">
    <w:abstractNumId w:val="40"/>
  </w:num>
  <w:num w:numId="79">
    <w:abstractNumId w:val="276"/>
  </w:num>
  <w:num w:numId="80">
    <w:abstractNumId w:val="34"/>
  </w:num>
  <w:num w:numId="81">
    <w:abstractNumId w:val="210"/>
  </w:num>
  <w:num w:numId="82">
    <w:abstractNumId w:val="133"/>
  </w:num>
  <w:num w:numId="83">
    <w:abstractNumId w:val="125"/>
  </w:num>
  <w:num w:numId="84">
    <w:abstractNumId w:val="185"/>
  </w:num>
  <w:num w:numId="85">
    <w:abstractNumId w:val="11"/>
  </w:num>
  <w:num w:numId="86">
    <w:abstractNumId w:val="177"/>
  </w:num>
  <w:num w:numId="87">
    <w:abstractNumId w:val="135"/>
  </w:num>
  <w:num w:numId="88">
    <w:abstractNumId w:val="55"/>
  </w:num>
  <w:num w:numId="89">
    <w:abstractNumId w:val="64"/>
  </w:num>
  <w:num w:numId="90">
    <w:abstractNumId w:val="120"/>
  </w:num>
  <w:num w:numId="91">
    <w:abstractNumId w:val="59"/>
  </w:num>
  <w:num w:numId="92">
    <w:abstractNumId w:val="124"/>
  </w:num>
  <w:num w:numId="93">
    <w:abstractNumId w:val="192"/>
  </w:num>
  <w:num w:numId="94">
    <w:abstractNumId w:val="105"/>
  </w:num>
  <w:num w:numId="95">
    <w:abstractNumId w:val="94"/>
  </w:num>
  <w:num w:numId="96">
    <w:abstractNumId w:val="179"/>
  </w:num>
  <w:num w:numId="97">
    <w:abstractNumId w:val="26"/>
  </w:num>
  <w:num w:numId="98">
    <w:abstractNumId w:val="244"/>
  </w:num>
  <w:num w:numId="99">
    <w:abstractNumId w:val="226"/>
  </w:num>
  <w:num w:numId="100">
    <w:abstractNumId w:val="104"/>
  </w:num>
  <w:num w:numId="101">
    <w:abstractNumId w:val="268"/>
  </w:num>
  <w:num w:numId="102">
    <w:abstractNumId w:val="224"/>
  </w:num>
  <w:num w:numId="103">
    <w:abstractNumId w:val="83"/>
  </w:num>
  <w:num w:numId="104">
    <w:abstractNumId w:val="195"/>
  </w:num>
  <w:num w:numId="105">
    <w:abstractNumId w:val="214"/>
  </w:num>
  <w:num w:numId="106">
    <w:abstractNumId w:val="70"/>
  </w:num>
  <w:num w:numId="107">
    <w:abstractNumId w:val="102"/>
  </w:num>
  <w:num w:numId="108">
    <w:abstractNumId w:val="10"/>
  </w:num>
  <w:num w:numId="109">
    <w:abstractNumId w:val="274"/>
  </w:num>
  <w:num w:numId="110">
    <w:abstractNumId w:val="23"/>
  </w:num>
  <w:num w:numId="111">
    <w:abstractNumId w:val="253"/>
  </w:num>
  <w:num w:numId="112">
    <w:abstractNumId w:val="118"/>
  </w:num>
  <w:num w:numId="113">
    <w:abstractNumId w:val="231"/>
  </w:num>
  <w:num w:numId="114">
    <w:abstractNumId w:val="263"/>
  </w:num>
  <w:num w:numId="115">
    <w:abstractNumId w:val="151"/>
  </w:num>
  <w:num w:numId="116">
    <w:abstractNumId w:val="82"/>
  </w:num>
  <w:num w:numId="117">
    <w:abstractNumId w:val="62"/>
  </w:num>
  <w:num w:numId="118">
    <w:abstractNumId w:val="1"/>
  </w:num>
  <w:num w:numId="119">
    <w:abstractNumId w:val="13"/>
  </w:num>
  <w:num w:numId="120">
    <w:abstractNumId w:val="209"/>
  </w:num>
  <w:num w:numId="121">
    <w:abstractNumId w:val="272"/>
  </w:num>
  <w:num w:numId="122">
    <w:abstractNumId w:val="220"/>
  </w:num>
  <w:num w:numId="123">
    <w:abstractNumId w:val="155"/>
  </w:num>
  <w:num w:numId="124">
    <w:abstractNumId w:val="236"/>
  </w:num>
  <w:num w:numId="125">
    <w:abstractNumId w:val="180"/>
  </w:num>
  <w:num w:numId="126">
    <w:abstractNumId w:val="54"/>
  </w:num>
  <w:num w:numId="127">
    <w:abstractNumId w:val="183"/>
  </w:num>
  <w:num w:numId="128">
    <w:abstractNumId w:val="111"/>
  </w:num>
  <w:num w:numId="129">
    <w:abstractNumId w:val="95"/>
  </w:num>
  <w:num w:numId="130">
    <w:abstractNumId w:val="175"/>
  </w:num>
  <w:num w:numId="131">
    <w:abstractNumId w:val="24"/>
  </w:num>
  <w:num w:numId="132">
    <w:abstractNumId w:val="163"/>
  </w:num>
  <w:num w:numId="133">
    <w:abstractNumId w:val="249"/>
  </w:num>
  <w:num w:numId="134">
    <w:abstractNumId w:val="188"/>
  </w:num>
  <w:num w:numId="135">
    <w:abstractNumId w:val="275"/>
  </w:num>
  <w:num w:numId="136">
    <w:abstractNumId w:val="168"/>
  </w:num>
  <w:num w:numId="137">
    <w:abstractNumId w:val="144"/>
  </w:num>
  <w:num w:numId="138">
    <w:abstractNumId w:val="89"/>
  </w:num>
  <w:num w:numId="139">
    <w:abstractNumId w:val="33"/>
  </w:num>
  <w:num w:numId="140">
    <w:abstractNumId w:val="66"/>
  </w:num>
  <w:num w:numId="141">
    <w:abstractNumId w:val="150"/>
  </w:num>
  <w:num w:numId="142">
    <w:abstractNumId w:val="103"/>
  </w:num>
  <w:num w:numId="143">
    <w:abstractNumId w:val="57"/>
  </w:num>
  <w:num w:numId="144">
    <w:abstractNumId w:val="42"/>
  </w:num>
  <w:num w:numId="145">
    <w:abstractNumId w:val="100"/>
  </w:num>
  <w:num w:numId="146">
    <w:abstractNumId w:val="9"/>
  </w:num>
  <w:num w:numId="147">
    <w:abstractNumId w:val="230"/>
  </w:num>
  <w:num w:numId="148">
    <w:abstractNumId w:val="216"/>
  </w:num>
  <w:num w:numId="149">
    <w:abstractNumId w:val="121"/>
  </w:num>
  <w:num w:numId="150">
    <w:abstractNumId w:val="215"/>
  </w:num>
  <w:num w:numId="151">
    <w:abstractNumId w:val="248"/>
  </w:num>
  <w:num w:numId="152">
    <w:abstractNumId w:val="44"/>
  </w:num>
  <w:num w:numId="153">
    <w:abstractNumId w:val="147"/>
  </w:num>
  <w:num w:numId="154">
    <w:abstractNumId w:val="206"/>
  </w:num>
  <w:num w:numId="155">
    <w:abstractNumId w:val="129"/>
  </w:num>
  <w:num w:numId="156">
    <w:abstractNumId w:val="91"/>
  </w:num>
  <w:num w:numId="157">
    <w:abstractNumId w:val="12"/>
  </w:num>
  <w:num w:numId="158">
    <w:abstractNumId w:val="43"/>
  </w:num>
  <w:num w:numId="159">
    <w:abstractNumId w:val="205"/>
  </w:num>
  <w:num w:numId="160">
    <w:abstractNumId w:val="114"/>
  </w:num>
  <w:num w:numId="161">
    <w:abstractNumId w:val="241"/>
  </w:num>
  <w:num w:numId="162">
    <w:abstractNumId w:val="213"/>
  </w:num>
  <w:num w:numId="163">
    <w:abstractNumId w:val="27"/>
  </w:num>
  <w:num w:numId="164">
    <w:abstractNumId w:val="47"/>
  </w:num>
  <w:num w:numId="165">
    <w:abstractNumId w:val="212"/>
  </w:num>
  <w:num w:numId="166">
    <w:abstractNumId w:val="112"/>
  </w:num>
  <w:num w:numId="167">
    <w:abstractNumId w:val="181"/>
  </w:num>
  <w:num w:numId="168">
    <w:abstractNumId w:val="247"/>
  </w:num>
  <w:num w:numId="169">
    <w:abstractNumId w:val="239"/>
  </w:num>
  <w:num w:numId="170">
    <w:abstractNumId w:val="81"/>
  </w:num>
  <w:num w:numId="171">
    <w:abstractNumId w:val="72"/>
  </w:num>
  <w:num w:numId="172">
    <w:abstractNumId w:val="246"/>
  </w:num>
  <w:num w:numId="173">
    <w:abstractNumId w:val="266"/>
  </w:num>
  <w:num w:numId="174">
    <w:abstractNumId w:val="233"/>
  </w:num>
  <w:num w:numId="175">
    <w:abstractNumId w:val="162"/>
  </w:num>
  <w:num w:numId="176">
    <w:abstractNumId w:val="52"/>
  </w:num>
  <w:num w:numId="177">
    <w:abstractNumId w:val="184"/>
  </w:num>
  <w:num w:numId="178">
    <w:abstractNumId w:val="134"/>
  </w:num>
  <w:num w:numId="179">
    <w:abstractNumId w:val="138"/>
  </w:num>
  <w:num w:numId="180">
    <w:abstractNumId w:val="145"/>
  </w:num>
  <w:num w:numId="181">
    <w:abstractNumId w:val="238"/>
  </w:num>
  <w:num w:numId="182">
    <w:abstractNumId w:val="252"/>
  </w:num>
  <w:num w:numId="183">
    <w:abstractNumId w:val="156"/>
  </w:num>
  <w:num w:numId="184">
    <w:abstractNumId w:val="2"/>
  </w:num>
  <w:num w:numId="185">
    <w:abstractNumId w:val="186"/>
  </w:num>
  <w:num w:numId="186">
    <w:abstractNumId w:val="240"/>
  </w:num>
  <w:num w:numId="187">
    <w:abstractNumId w:val="161"/>
  </w:num>
  <w:num w:numId="188">
    <w:abstractNumId w:val="251"/>
  </w:num>
  <w:num w:numId="189">
    <w:abstractNumId w:val="132"/>
  </w:num>
  <w:num w:numId="190">
    <w:abstractNumId w:val="38"/>
  </w:num>
  <w:num w:numId="191">
    <w:abstractNumId w:val="259"/>
  </w:num>
  <w:num w:numId="192">
    <w:abstractNumId w:val="178"/>
  </w:num>
  <w:num w:numId="193">
    <w:abstractNumId w:val="196"/>
  </w:num>
  <w:num w:numId="194">
    <w:abstractNumId w:val="143"/>
  </w:num>
  <w:num w:numId="195">
    <w:abstractNumId w:val="187"/>
  </w:num>
  <w:num w:numId="196">
    <w:abstractNumId w:val="128"/>
  </w:num>
  <w:num w:numId="197">
    <w:abstractNumId w:val="140"/>
  </w:num>
  <w:num w:numId="198">
    <w:abstractNumId w:val="201"/>
  </w:num>
  <w:num w:numId="199">
    <w:abstractNumId w:val="190"/>
  </w:num>
  <w:num w:numId="200">
    <w:abstractNumId w:val="166"/>
  </w:num>
  <w:num w:numId="201">
    <w:abstractNumId w:val="68"/>
  </w:num>
  <w:num w:numId="202">
    <w:abstractNumId w:val="46"/>
  </w:num>
  <w:num w:numId="203">
    <w:abstractNumId w:val="37"/>
  </w:num>
  <w:num w:numId="204">
    <w:abstractNumId w:val="35"/>
  </w:num>
  <w:num w:numId="205">
    <w:abstractNumId w:val="273"/>
  </w:num>
  <w:num w:numId="206">
    <w:abstractNumId w:val="173"/>
  </w:num>
  <w:num w:numId="207">
    <w:abstractNumId w:val="80"/>
  </w:num>
  <w:num w:numId="208">
    <w:abstractNumId w:val="106"/>
  </w:num>
  <w:num w:numId="209">
    <w:abstractNumId w:val="85"/>
  </w:num>
  <w:num w:numId="210">
    <w:abstractNumId w:val="157"/>
  </w:num>
  <w:num w:numId="211">
    <w:abstractNumId w:val="5"/>
  </w:num>
  <w:num w:numId="212">
    <w:abstractNumId w:val="169"/>
  </w:num>
  <w:num w:numId="213">
    <w:abstractNumId w:val="160"/>
  </w:num>
  <w:num w:numId="214">
    <w:abstractNumId w:val="198"/>
  </w:num>
  <w:num w:numId="215">
    <w:abstractNumId w:val="36"/>
  </w:num>
  <w:num w:numId="216">
    <w:abstractNumId w:val="254"/>
  </w:num>
  <w:num w:numId="217">
    <w:abstractNumId w:val="256"/>
  </w:num>
  <w:num w:numId="218">
    <w:abstractNumId w:val="61"/>
  </w:num>
  <w:num w:numId="219">
    <w:abstractNumId w:val="25"/>
  </w:num>
  <w:num w:numId="220">
    <w:abstractNumId w:val="53"/>
  </w:num>
  <w:num w:numId="221">
    <w:abstractNumId w:val="255"/>
  </w:num>
  <w:num w:numId="222">
    <w:abstractNumId w:val="243"/>
  </w:num>
  <w:num w:numId="223">
    <w:abstractNumId w:val="218"/>
  </w:num>
  <w:num w:numId="224">
    <w:abstractNumId w:val="99"/>
  </w:num>
  <w:num w:numId="225">
    <w:abstractNumId w:val="222"/>
  </w:num>
  <w:num w:numId="226">
    <w:abstractNumId w:val="93"/>
  </w:num>
  <w:num w:numId="227">
    <w:abstractNumId w:val="278"/>
  </w:num>
  <w:num w:numId="228">
    <w:abstractNumId w:val="237"/>
  </w:num>
  <w:num w:numId="229">
    <w:abstractNumId w:val="108"/>
  </w:num>
  <w:num w:numId="230">
    <w:abstractNumId w:val="191"/>
  </w:num>
  <w:num w:numId="231">
    <w:abstractNumId w:val="71"/>
  </w:num>
  <w:num w:numId="232">
    <w:abstractNumId w:val="227"/>
  </w:num>
  <w:num w:numId="233">
    <w:abstractNumId w:val="217"/>
  </w:num>
  <w:num w:numId="234">
    <w:abstractNumId w:val="115"/>
  </w:num>
  <w:num w:numId="235">
    <w:abstractNumId w:val="107"/>
  </w:num>
  <w:num w:numId="236">
    <w:abstractNumId w:val="172"/>
  </w:num>
  <w:num w:numId="237">
    <w:abstractNumId w:val="18"/>
  </w:num>
  <w:num w:numId="238">
    <w:abstractNumId w:val="92"/>
  </w:num>
  <w:num w:numId="239">
    <w:abstractNumId w:val="174"/>
  </w:num>
  <w:num w:numId="240">
    <w:abstractNumId w:val="29"/>
  </w:num>
  <w:num w:numId="241">
    <w:abstractNumId w:val="202"/>
  </w:num>
  <w:num w:numId="242">
    <w:abstractNumId w:val="86"/>
  </w:num>
  <w:num w:numId="243">
    <w:abstractNumId w:val="127"/>
  </w:num>
  <w:num w:numId="244">
    <w:abstractNumId w:val="28"/>
  </w:num>
  <w:num w:numId="245">
    <w:abstractNumId w:val="96"/>
  </w:num>
  <w:num w:numId="246">
    <w:abstractNumId w:val="221"/>
  </w:num>
  <w:num w:numId="247">
    <w:abstractNumId w:val="204"/>
  </w:num>
  <w:num w:numId="248">
    <w:abstractNumId w:val="200"/>
  </w:num>
  <w:num w:numId="249">
    <w:abstractNumId w:val="130"/>
  </w:num>
  <w:num w:numId="250">
    <w:abstractNumId w:val="189"/>
  </w:num>
  <w:num w:numId="251">
    <w:abstractNumId w:val="260"/>
  </w:num>
  <w:num w:numId="252">
    <w:abstractNumId w:val="63"/>
  </w:num>
  <w:num w:numId="253">
    <w:abstractNumId w:val="229"/>
  </w:num>
  <w:num w:numId="254">
    <w:abstractNumId w:val="73"/>
  </w:num>
  <w:num w:numId="255">
    <w:abstractNumId w:val="277"/>
  </w:num>
  <w:num w:numId="256">
    <w:abstractNumId w:val="30"/>
  </w:num>
  <w:num w:numId="257">
    <w:abstractNumId w:val="122"/>
  </w:num>
  <w:num w:numId="258">
    <w:abstractNumId w:val="78"/>
  </w:num>
  <w:num w:numId="259">
    <w:abstractNumId w:val="98"/>
  </w:num>
  <w:num w:numId="260">
    <w:abstractNumId w:val="126"/>
  </w:num>
  <w:num w:numId="261">
    <w:abstractNumId w:val="16"/>
  </w:num>
  <w:num w:numId="262">
    <w:abstractNumId w:val="193"/>
  </w:num>
  <w:num w:numId="263">
    <w:abstractNumId w:val="270"/>
  </w:num>
  <w:num w:numId="264">
    <w:abstractNumId w:val="22"/>
  </w:num>
  <w:num w:numId="265">
    <w:abstractNumId w:val="137"/>
  </w:num>
  <w:num w:numId="266">
    <w:abstractNumId w:val="208"/>
  </w:num>
  <w:num w:numId="267">
    <w:abstractNumId w:val="165"/>
  </w:num>
  <w:num w:numId="268">
    <w:abstractNumId w:val="153"/>
  </w:num>
  <w:num w:numId="269">
    <w:abstractNumId w:val="74"/>
  </w:num>
  <w:num w:numId="270">
    <w:abstractNumId w:val="265"/>
  </w:num>
  <w:num w:numId="271">
    <w:abstractNumId w:val="56"/>
  </w:num>
  <w:num w:numId="272">
    <w:abstractNumId w:val="88"/>
  </w:num>
  <w:num w:numId="273">
    <w:abstractNumId w:val="194"/>
  </w:num>
  <w:num w:numId="274">
    <w:abstractNumId w:val="97"/>
  </w:num>
  <w:num w:numId="275">
    <w:abstractNumId w:val="262"/>
  </w:num>
  <w:num w:numId="276">
    <w:abstractNumId w:val="148"/>
  </w:num>
  <w:num w:numId="277">
    <w:abstractNumId w:val="90"/>
  </w:num>
  <w:num w:numId="278">
    <w:abstractNumId w:val="197"/>
  </w:num>
  <w:num w:numId="279">
    <w:abstractNumId w:val="15"/>
  </w:num>
  <w:numIdMacAtCleanup w:val="2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mirrorMargins/>
  <w:defaultTabStop w:val="708"/>
  <w:hyphenationZone w:val="425"/>
  <w:characterSpacingControl w:val="doNotCompress"/>
  <w:hdrShapeDefaults>
    <o:shapedefaults v:ext="edit" spidmax="2049">
      <o:colormru v:ext="edit" colors="#f30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Q0NjGxNDI1NTQyNjNS0lEKTi0uzszPAymwqAUAgdyk2SwAAAA="/>
  </w:docVars>
  <w:rsids>
    <w:rsidRoot w:val="00BE7F5E"/>
    <w:rsid w:val="0000175A"/>
    <w:rsid w:val="0000267B"/>
    <w:rsid w:val="00005F5D"/>
    <w:rsid w:val="00011B57"/>
    <w:rsid w:val="00013CD9"/>
    <w:rsid w:val="00014BCB"/>
    <w:rsid w:val="000154CD"/>
    <w:rsid w:val="0001692A"/>
    <w:rsid w:val="000354AC"/>
    <w:rsid w:val="0003561E"/>
    <w:rsid w:val="00043CC0"/>
    <w:rsid w:val="000459AA"/>
    <w:rsid w:val="00050593"/>
    <w:rsid w:val="00055201"/>
    <w:rsid w:val="000612FC"/>
    <w:rsid w:val="0006384F"/>
    <w:rsid w:val="000748F4"/>
    <w:rsid w:val="00074F20"/>
    <w:rsid w:val="00096F20"/>
    <w:rsid w:val="000974EA"/>
    <w:rsid w:val="000A23EB"/>
    <w:rsid w:val="000A34DB"/>
    <w:rsid w:val="000A546A"/>
    <w:rsid w:val="000B24ED"/>
    <w:rsid w:val="000D0E3D"/>
    <w:rsid w:val="000D4D7B"/>
    <w:rsid w:val="000D7E91"/>
    <w:rsid w:val="000E077C"/>
    <w:rsid w:val="000E0F98"/>
    <w:rsid w:val="000E38A1"/>
    <w:rsid w:val="000E7D15"/>
    <w:rsid w:val="000F04C2"/>
    <w:rsid w:val="000F40AD"/>
    <w:rsid w:val="000F4759"/>
    <w:rsid w:val="000F4ED6"/>
    <w:rsid w:val="000F5368"/>
    <w:rsid w:val="000F6282"/>
    <w:rsid w:val="00101E84"/>
    <w:rsid w:val="00103493"/>
    <w:rsid w:val="00105D93"/>
    <w:rsid w:val="00107F1D"/>
    <w:rsid w:val="0011312F"/>
    <w:rsid w:val="00122A86"/>
    <w:rsid w:val="00123046"/>
    <w:rsid w:val="00124144"/>
    <w:rsid w:val="001322CC"/>
    <w:rsid w:val="00142F1B"/>
    <w:rsid w:val="0014630C"/>
    <w:rsid w:val="0015157C"/>
    <w:rsid w:val="001524C8"/>
    <w:rsid w:val="001548A0"/>
    <w:rsid w:val="00156A63"/>
    <w:rsid w:val="00156DF3"/>
    <w:rsid w:val="001575E1"/>
    <w:rsid w:val="0015791A"/>
    <w:rsid w:val="00164E11"/>
    <w:rsid w:val="0017263B"/>
    <w:rsid w:val="00193716"/>
    <w:rsid w:val="00195AB1"/>
    <w:rsid w:val="00196897"/>
    <w:rsid w:val="00196B02"/>
    <w:rsid w:val="001A0805"/>
    <w:rsid w:val="001A227F"/>
    <w:rsid w:val="001A414C"/>
    <w:rsid w:val="001A6B8D"/>
    <w:rsid w:val="001A6B9A"/>
    <w:rsid w:val="001B1241"/>
    <w:rsid w:val="001B4900"/>
    <w:rsid w:val="001B5C8C"/>
    <w:rsid w:val="001B79FC"/>
    <w:rsid w:val="001D1C53"/>
    <w:rsid w:val="001D1F31"/>
    <w:rsid w:val="001D2950"/>
    <w:rsid w:val="001E0E15"/>
    <w:rsid w:val="001E2092"/>
    <w:rsid w:val="001E3AE5"/>
    <w:rsid w:val="001F1A31"/>
    <w:rsid w:val="001F1D86"/>
    <w:rsid w:val="001F34EF"/>
    <w:rsid w:val="001F5B8A"/>
    <w:rsid w:val="001F7765"/>
    <w:rsid w:val="00203ECA"/>
    <w:rsid w:val="002115ED"/>
    <w:rsid w:val="00213B10"/>
    <w:rsid w:val="0021719F"/>
    <w:rsid w:val="00222BDB"/>
    <w:rsid w:val="002236C1"/>
    <w:rsid w:val="0022416A"/>
    <w:rsid w:val="0023469F"/>
    <w:rsid w:val="00235801"/>
    <w:rsid w:val="00235F0E"/>
    <w:rsid w:val="00236BFC"/>
    <w:rsid w:val="00237AB8"/>
    <w:rsid w:val="00246A3F"/>
    <w:rsid w:val="0024741B"/>
    <w:rsid w:val="002554AC"/>
    <w:rsid w:val="00255E40"/>
    <w:rsid w:val="002572F7"/>
    <w:rsid w:val="00257C7F"/>
    <w:rsid w:val="00262A73"/>
    <w:rsid w:val="00273267"/>
    <w:rsid w:val="00273B93"/>
    <w:rsid w:val="0027527B"/>
    <w:rsid w:val="00275FB7"/>
    <w:rsid w:val="00277415"/>
    <w:rsid w:val="00282668"/>
    <w:rsid w:val="00292464"/>
    <w:rsid w:val="002925B3"/>
    <w:rsid w:val="00292794"/>
    <w:rsid w:val="00293056"/>
    <w:rsid w:val="0029753F"/>
    <w:rsid w:val="002975C8"/>
    <w:rsid w:val="002975FD"/>
    <w:rsid w:val="002A5330"/>
    <w:rsid w:val="002A5BB0"/>
    <w:rsid w:val="002A5FB8"/>
    <w:rsid w:val="002A7620"/>
    <w:rsid w:val="002C276B"/>
    <w:rsid w:val="002C6A8F"/>
    <w:rsid w:val="002D0AB3"/>
    <w:rsid w:val="002D3C4A"/>
    <w:rsid w:val="002D4D27"/>
    <w:rsid w:val="002D62B8"/>
    <w:rsid w:val="002E64F8"/>
    <w:rsid w:val="002F1B25"/>
    <w:rsid w:val="002F260C"/>
    <w:rsid w:val="002F28B8"/>
    <w:rsid w:val="002F39C4"/>
    <w:rsid w:val="002F3F56"/>
    <w:rsid w:val="00302EE9"/>
    <w:rsid w:val="00306A7E"/>
    <w:rsid w:val="00310E8F"/>
    <w:rsid w:val="00317765"/>
    <w:rsid w:val="00321F0B"/>
    <w:rsid w:val="003224D8"/>
    <w:rsid w:val="00323873"/>
    <w:rsid w:val="0032598D"/>
    <w:rsid w:val="00327384"/>
    <w:rsid w:val="00330490"/>
    <w:rsid w:val="0033370C"/>
    <w:rsid w:val="003455C7"/>
    <w:rsid w:val="00351C3F"/>
    <w:rsid w:val="0035755C"/>
    <w:rsid w:val="0036164B"/>
    <w:rsid w:val="00367363"/>
    <w:rsid w:val="003711A4"/>
    <w:rsid w:val="0037141E"/>
    <w:rsid w:val="00371A1F"/>
    <w:rsid w:val="00371D00"/>
    <w:rsid w:val="003746C9"/>
    <w:rsid w:val="003753CC"/>
    <w:rsid w:val="00375751"/>
    <w:rsid w:val="003758A3"/>
    <w:rsid w:val="003763A1"/>
    <w:rsid w:val="00376F41"/>
    <w:rsid w:val="0038533C"/>
    <w:rsid w:val="00385891"/>
    <w:rsid w:val="00386985"/>
    <w:rsid w:val="00390E98"/>
    <w:rsid w:val="00391907"/>
    <w:rsid w:val="003929CF"/>
    <w:rsid w:val="003B0276"/>
    <w:rsid w:val="003B27DC"/>
    <w:rsid w:val="003B4324"/>
    <w:rsid w:val="003C647D"/>
    <w:rsid w:val="003D3889"/>
    <w:rsid w:val="003D73C9"/>
    <w:rsid w:val="003E351A"/>
    <w:rsid w:val="003E76E8"/>
    <w:rsid w:val="003F140B"/>
    <w:rsid w:val="004011EF"/>
    <w:rsid w:val="004012F7"/>
    <w:rsid w:val="00406478"/>
    <w:rsid w:val="00406DFB"/>
    <w:rsid w:val="0041311A"/>
    <w:rsid w:val="00422C92"/>
    <w:rsid w:val="0042537C"/>
    <w:rsid w:val="00425755"/>
    <w:rsid w:val="00426CAA"/>
    <w:rsid w:val="00430778"/>
    <w:rsid w:val="00431E2B"/>
    <w:rsid w:val="004320DD"/>
    <w:rsid w:val="0043248E"/>
    <w:rsid w:val="004326DA"/>
    <w:rsid w:val="004402B6"/>
    <w:rsid w:val="00440E4C"/>
    <w:rsid w:val="00443370"/>
    <w:rsid w:val="004464E2"/>
    <w:rsid w:val="00453429"/>
    <w:rsid w:val="00455160"/>
    <w:rsid w:val="004609B5"/>
    <w:rsid w:val="00462E55"/>
    <w:rsid w:val="00480CDC"/>
    <w:rsid w:val="004844F4"/>
    <w:rsid w:val="00486F56"/>
    <w:rsid w:val="004A3424"/>
    <w:rsid w:val="004A6CE4"/>
    <w:rsid w:val="004B2CDD"/>
    <w:rsid w:val="004B57CF"/>
    <w:rsid w:val="004B72F6"/>
    <w:rsid w:val="004B7C77"/>
    <w:rsid w:val="004C3F88"/>
    <w:rsid w:val="004C57A1"/>
    <w:rsid w:val="004C6C15"/>
    <w:rsid w:val="004D022B"/>
    <w:rsid w:val="004D1562"/>
    <w:rsid w:val="004D161C"/>
    <w:rsid w:val="004D4BD4"/>
    <w:rsid w:val="004D562D"/>
    <w:rsid w:val="004E1363"/>
    <w:rsid w:val="004E1F5A"/>
    <w:rsid w:val="004E7CE5"/>
    <w:rsid w:val="004F2BE1"/>
    <w:rsid w:val="004F4A23"/>
    <w:rsid w:val="0050122D"/>
    <w:rsid w:val="00501513"/>
    <w:rsid w:val="005022F1"/>
    <w:rsid w:val="0050373C"/>
    <w:rsid w:val="0051156B"/>
    <w:rsid w:val="0051216C"/>
    <w:rsid w:val="00512818"/>
    <w:rsid w:val="005215BC"/>
    <w:rsid w:val="00521790"/>
    <w:rsid w:val="00534B9A"/>
    <w:rsid w:val="00536364"/>
    <w:rsid w:val="005405ED"/>
    <w:rsid w:val="0055189F"/>
    <w:rsid w:val="00565FD1"/>
    <w:rsid w:val="00566082"/>
    <w:rsid w:val="00571E6C"/>
    <w:rsid w:val="00572AC8"/>
    <w:rsid w:val="00573408"/>
    <w:rsid w:val="00581409"/>
    <w:rsid w:val="00581C96"/>
    <w:rsid w:val="005841D7"/>
    <w:rsid w:val="005A582C"/>
    <w:rsid w:val="005B300A"/>
    <w:rsid w:val="005B561F"/>
    <w:rsid w:val="005B5AF8"/>
    <w:rsid w:val="005B6D41"/>
    <w:rsid w:val="005C03F1"/>
    <w:rsid w:val="005C0909"/>
    <w:rsid w:val="005C143F"/>
    <w:rsid w:val="005D4C6A"/>
    <w:rsid w:val="005D604B"/>
    <w:rsid w:val="005E09C5"/>
    <w:rsid w:val="005E0DA8"/>
    <w:rsid w:val="005E6E84"/>
    <w:rsid w:val="005F1FF6"/>
    <w:rsid w:val="005F2831"/>
    <w:rsid w:val="005F5E80"/>
    <w:rsid w:val="006019B1"/>
    <w:rsid w:val="00601AB9"/>
    <w:rsid w:val="00603C7F"/>
    <w:rsid w:val="0061595F"/>
    <w:rsid w:val="006224B4"/>
    <w:rsid w:val="006259A4"/>
    <w:rsid w:val="00633B28"/>
    <w:rsid w:val="00636368"/>
    <w:rsid w:val="00636C46"/>
    <w:rsid w:val="00636FAE"/>
    <w:rsid w:val="00640325"/>
    <w:rsid w:val="00643C2C"/>
    <w:rsid w:val="0064655E"/>
    <w:rsid w:val="00651442"/>
    <w:rsid w:val="00661D89"/>
    <w:rsid w:val="00667B74"/>
    <w:rsid w:val="0067114F"/>
    <w:rsid w:val="00674190"/>
    <w:rsid w:val="00681359"/>
    <w:rsid w:val="006836B2"/>
    <w:rsid w:val="006837C9"/>
    <w:rsid w:val="00684622"/>
    <w:rsid w:val="0069064C"/>
    <w:rsid w:val="0069373C"/>
    <w:rsid w:val="006969A5"/>
    <w:rsid w:val="006A57EC"/>
    <w:rsid w:val="006A6B8E"/>
    <w:rsid w:val="006A702D"/>
    <w:rsid w:val="006B091A"/>
    <w:rsid w:val="006D0A9E"/>
    <w:rsid w:val="006D0CE1"/>
    <w:rsid w:val="006D1F17"/>
    <w:rsid w:val="006D3B94"/>
    <w:rsid w:val="006D5CC1"/>
    <w:rsid w:val="006E2537"/>
    <w:rsid w:val="006E5018"/>
    <w:rsid w:val="006E7784"/>
    <w:rsid w:val="006E7EED"/>
    <w:rsid w:val="006F017B"/>
    <w:rsid w:val="00716143"/>
    <w:rsid w:val="00720954"/>
    <w:rsid w:val="00722430"/>
    <w:rsid w:val="00730D05"/>
    <w:rsid w:val="0073575F"/>
    <w:rsid w:val="00740257"/>
    <w:rsid w:val="0074079B"/>
    <w:rsid w:val="007412B6"/>
    <w:rsid w:val="007551E4"/>
    <w:rsid w:val="00755B8E"/>
    <w:rsid w:val="00756E53"/>
    <w:rsid w:val="00757305"/>
    <w:rsid w:val="0075765E"/>
    <w:rsid w:val="00757E8A"/>
    <w:rsid w:val="00760CD0"/>
    <w:rsid w:val="00762396"/>
    <w:rsid w:val="0076362D"/>
    <w:rsid w:val="00766E1E"/>
    <w:rsid w:val="007725F6"/>
    <w:rsid w:val="00772C6C"/>
    <w:rsid w:val="00774BA0"/>
    <w:rsid w:val="007820BF"/>
    <w:rsid w:val="0078379A"/>
    <w:rsid w:val="00783930"/>
    <w:rsid w:val="007878E0"/>
    <w:rsid w:val="00792DCE"/>
    <w:rsid w:val="007A2B04"/>
    <w:rsid w:val="007A3E38"/>
    <w:rsid w:val="007A7D87"/>
    <w:rsid w:val="007B1DD2"/>
    <w:rsid w:val="007C2DC3"/>
    <w:rsid w:val="007C5D4C"/>
    <w:rsid w:val="007C7E9B"/>
    <w:rsid w:val="007D47ED"/>
    <w:rsid w:val="007D7CB5"/>
    <w:rsid w:val="007E0DAF"/>
    <w:rsid w:val="007E1C83"/>
    <w:rsid w:val="007E21B0"/>
    <w:rsid w:val="008012DB"/>
    <w:rsid w:val="008020B0"/>
    <w:rsid w:val="00802471"/>
    <w:rsid w:val="00804574"/>
    <w:rsid w:val="008067E0"/>
    <w:rsid w:val="0081035F"/>
    <w:rsid w:val="00811D1F"/>
    <w:rsid w:val="00815E2F"/>
    <w:rsid w:val="008233F9"/>
    <w:rsid w:val="00823A8D"/>
    <w:rsid w:val="00823E6C"/>
    <w:rsid w:val="008240C0"/>
    <w:rsid w:val="00824B6F"/>
    <w:rsid w:val="00830051"/>
    <w:rsid w:val="0084133A"/>
    <w:rsid w:val="008434C0"/>
    <w:rsid w:val="00852389"/>
    <w:rsid w:val="00852AE9"/>
    <w:rsid w:val="00855151"/>
    <w:rsid w:val="00857F93"/>
    <w:rsid w:val="00862D9A"/>
    <w:rsid w:val="008671E1"/>
    <w:rsid w:val="00867B2A"/>
    <w:rsid w:val="00875834"/>
    <w:rsid w:val="00875B64"/>
    <w:rsid w:val="008858ED"/>
    <w:rsid w:val="008867BF"/>
    <w:rsid w:val="00886E7A"/>
    <w:rsid w:val="00891ED5"/>
    <w:rsid w:val="00892C8F"/>
    <w:rsid w:val="008947C7"/>
    <w:rsid w:val="00896BFD"/>
    <w:rsid w:val="008A0BD6"/>
    <w:rsid w:val="008A1972"/>
    <w:rsid w:val="008A6D0A"/>
    <w:rsid w:val="008A702A"/>
    <w:rsid w:val="008B3137"/>
    <w:rsid w:val="008C2699"/>
    <w:rsid w:val="008D00CE"/>
    <w:rsid w:val="008D0A0B"/>
    <w:rsid w:val="008D1F62"/>
    <w:rsid w:val="008D44BC"/>
    <w:rsid w:val="008E011B"/>
    <w:rsid w:val="008E072D"/>
    <w:rsid w:val="008F1B10"/>
    <w:rsid w:val="008F38D4"/>
    <w:rsid w:val="008F668A"/>
    <w:rsid w:val="008F6851"/>
    <w:rsid w:val="00900E03"/>
    <w:rsid w:val="00900EDF"/>
    <w:rsid w:val="0090481B"/>
    <w:rsid w:val="0090507F"/>
    <w:rsid w:val="00907E2A"/>
    <w:rsid w:val="00910BE7"/>
    <w:rsid w:val="0091293C"/>
    <w:rsid w:val="00917603"/>
    <w:rsid w:val="00925185"/>
    <w:rsid w:val="00925850"/>
    <w:rsid w:val="0093075B"/>
    <w:rsid w:val="009308F8"/>
    <w:rsid w:val="00930DCE"/>
    <w:rsid w:val="00932D11"/>
    <w:rsid w:val="00933720"/>
    <w:rsid w:val="009423E8"/>
    <w:rsid w:val="00946CC5"/>
    <w:rsid w:val="00950891"/>
    <w:rsid w:val="009525E5"/>
    <w:rsid w:val="00954368"/>
    <w:rsid w:val="00954D7C"/>
    <w:rsid w:val="00963412"/>
    <w:rsid w:val="0096739E"/>
    <w:rsid w:val="009712BA"/>
    <w:rsid w:val="00971808"/>
    <w:rsid w:val="0097733B"/>
    <w:rsid w:val="00986EB2"/>
    <w:rsid w:val="0098727F"/>
    <w:rsid w:val="0099282D"/>
    <w:rsid w:val="009948F2"/>
    <w:rsid w:val="009A2F56"/>
    <w:rsid w:val="009A5337"/>
    <w:rsid w:val="009A54ED"/>
    <w:rsid w:val="009A606D"/>
    <w:rsid w:val="009B04F4"/>
    <w:rsid w:val="009B5787"/>
    <w:rsid w:val="009B6AB0"/>
    <w:rsid w:val="009B6E46"/>
    <w:rsid w:val="009C2433"/>
    <w:rsid w:val="009C4DDC"/>
    <w:rsid w:val="009C7265"/>
    <w:rsid w:val="009D3B41"/>
    <w:rsid w:val="009D3F29"/>
    <w:rsid w:val="009D4381"/>
    <w:rsid w:val="009E15C7"/>
    <w:rsid w:val="009E404C"/>
    <w:rsid w:val="009E6FA3"/>
    <w:rsid w:val="009E79C6"/>
    <w:rsid w:val="009F434E"/>
    <w:rsid w:val="009F5E68"/>
    <w:rsid w:val="00A03FCD"/>
    <w:rsid w:val="00A13CA3"/>
    <w:rsid w:val="00A31E0B"/>
    <w:rsid w:val="00A35619"/>
    <w:rsid w:val="00A35F9C"/>
    <w:rsid w:val="00A42287"/>
    <w:rsid w:val="00A42574"/>
    <w:rsid w:val="00A44DBF"/>
    <w:rsid w:val="00A46159"/>
    <w:rsid w:val="00A54EF7"/>
    <w:rsid w:val="00A62A89"/>
    <w:rsid w:val="00A63B40"/>
    <w:rsid w:val="00A65E85"/>
    <w:rsid w:val="00A67A08"/>
    <w:rsid w:val="00A7174B"/>
    <w:rsid w:val="00A73874"/>
    <w:rsid w:val="00A807D3"/>
    <w:rsid w:val="00A808FF"/>
    <w:rsid w:val="00A90461"/>
    <w:rsid w:val="00A906D3"/>
    <w:rsid w:val="00A90EF9"/>
    <w:rsid w:val="00A92188"/>
    <w:rsid w:val="00AA2F9E"/>
    <w:rsid w:val="00AB3534"/>
    <w:rsid w:val="00AB3D3F"/>
    <w:rsid w:val="00AB4F6F"/>
    <w:rsid w:val="00AB563A"/>
    <w:rsid w:val="00AB7F1B"/>
    <w:rsid w:val="00AC7958"/>
    <w:rsid w:val="00AE0765"/>
    <w:rsid w:val="00AE0C82"/>
    <w:rsid w:val="00AE4AE9"/>
    <w:rsid w:val="00AE4D15"/>
    <w:rsid w:val="00AF4B08"/>
    <w:rsid w:val="00B019F1"/>
    <w:rsid w:val="00B0445A"/>
    <w:rsid w:val="00B0574F"/>
    <w:rsid w:val="00B10E45"/>
    <w:rsid w:val="00B11327"/>
    <w:rsid w:val="00B14B33"/>
    <w:rsid w:val="00B20803"/>
    <w:rsid w:val="00B24AC3"/>
    <w:rsid w:val="00B25A9D"/>
    <w:rsid w:val="00B26DBC"/>
    <w:rsid w:val="00B32293"/>
    <w:rsid w:val="00B36918"/>
    <w:rsid w:val="00B3772E"/>
    <w:rsid w:val="00B402AB"/>
    <w:rsid w:val="00B45548"/>
    <w:rsid w:val="00B631D0"/>
    <w:rsid w:val="00B6498A"/>
    <w:rsid w:val="00B655DC"/>
    <w:rsid w:val="00B65F78"/>
    <w:rsid w:val="00B672A3"/>
    <w:rsid w:val="00B70B2B"/>
    <w:rsid w:val="00B7216A"/>
    <w:rsid w:val="00B72C2C"/>
    <w:rsid w:val="00B7324E"/>
    <w:rsid w:val="00B761C0"/>
    <w:rsid w:val="00B8013F"/>
    <w:rsid w:val="00B83198"/>
    <w:rsid w:val="00B954C1"/>
    <w:rsid w:val="00BA12AC"/>
    <w:rsid w:val="00BA15EE"/>
    <w:rsid w:val="00BA7F47"/>
    <w:rsid w:val="00BB0783"/>
    <w:rsid w:val="00BB405A"/>
    <w:rsid w:val="00BC2829"/>
    <w:rsid w:val="00BC2F79"/>
    <w:rsid w:val="00BC3B7D"/>
    <w:rsid w:val="00BC7471"/>
    <w:rsid w:val="00BD0444"/>
    <w:rsid w:val="00BD21A7"/>
    <w:rsid w:val="00BE7F5E"/>
    <w:rsid w:val="00BF3907"/>
    <w:rsid w:val="00BF4D89"/>
    <w:rsid w:val="00BF783D"/>
    <w:rsid w:val="00C00974"/>
    <w:rsid w:val="00C01361"/>
    <w:rsid w:val="00C019F1"/>
    <w:rsid w:val="00C01D95"/>
    <w:rsid w:val="00C11743"/>
    <w:rsid w:val="00C14C17"/>
    <w:rsid w:val="00C1653D"/>
    <w:rsid w:val="00C2230F"/>
    <w:rsid w:val="00C23C73"/>
    <w:rsid w:val="00C30D6F"/>
    <w:rsid w:val="00C3339C"/>
    <w:rsid w:val="00C34AF8"/>
    <w:rsid w:val="00C42281"/>
    <w:rsid w:val="00C43F0A"/>
    <w:rsid w:val="00C45C66"/>
    <w:rsid w:val="00C5018B"/>
    <w:rsid w:val="00C52931"/>
    <w:rsid w:val="00C5302C"/>
    <w:rsid w:val="00C554ED"/>
    <w:rsid w:val="00C61686"/>
    <w:rsid w:val="00C73CA2"/>
    <w:rsid w:val="00C74D68"/>
    <w:rsid w:val="00C7652B"/>
    <w:rsid w:val="00C81F81"/>
    <w:rsid w:val="00C83DBA"/>
    <w:rsid w:val="00C94BC8"/>
    <w:rsid w:val="00C95E13"/>
    <w:rsid w:val="00C96334"/>
    <w:rsid w:val="00C96CEA"/>
    <w:rsid w:val="00CA3671"/>
    <w:rsid w:val="00CA68C1"/>
    <w:rsid w:val="00CB580A"/>
    <w:rsid w:val="00CB63E9"/>
    <w:rsid w:val="00CC2602"/>
    <w:rsid w:val="00CC398D"/>
    <w:rsid w:val="00CC55BD"/>
    <w:rsid w:val="00CD0634"/>
    <w:rsid w:val="00CD317C"/>
    <w:rsid w:val="00CD50D1"/>
    <w:rsid w:val="00CD6F55"/>
    <w:rsid w:val="00CF5771"/>
    <w:rsid w:val="00CF6D9A"/>
    <w:rsid w:val="00D0037F"/>
    <w:rsid w:val="00D0251E"/>
    <w:rsid w:val="00D03728"/>
    <w:rsid w:val="00D15D64"/>
    <w:rsid w:val="00D218AD"/>
    <w:rsid w:val="00D22205"/>
    <w:rsid w:val="00D22DEE"/>
    <w:rsid w:val="00D22E13"/>
    <w:rsid w:val="00D302AC"/>
    <w:rsid w:val="00D30624"/>
    <w:rsid w:val="00D30636"/>
    <w:rsid w:val="00D3360B"/>
    <w:rsid w:val="00D336A8"/>
    <w:rsid w:val="00D4088F"/>
    <w:rsid w:val="00D45EBE"/>
    <w:rsid w:val="00D52E70"/>
    <w:rsid w:val="00D54460"/>
    <w:rsid w:val="00D57A4E"/>
    <w:rsid w:val="00D626D3"/>
    <w:rsid w:val="00D651B3"/>
    <w:rsid w:val="00D7114C"/>
    <w:rsid w:val="00D82BCC"/>
    <w:rsid w:val="00D84A29"/>
    <w:rsid w:val="00D90444"/>
    <w:rsid w:val="00DA2E67"/>
    <w:rsid w:val="00DA6100"/>
    <w:rsid w:val="00DA63DF"/>
    <w:rsid w:val="00DA6AE8"/>
    <w:rsid w:val="00DB17A0"/>
    <w:rsid w:val="00DB4695"/>
    <w:rsid w:val="00DB602C"/>
    <w:rsid w:val="00DC2E79"/>
    <w:rsid w:val="00DC670F"/>
    <w:rsid w:val="00DC6828"/>
    <w:rsid w:val="00DC76C3"/>
    <w:rsid w:val="00DC776B"/>
    <w:rsid w:val="00DE225F"/>
    <w:rsid w:val="00DE375E"/>
    <w:rsid w:val="00DF1D0C"/>
    <w:rsid w:val="00DF34F3"/>
    <w:rsid w:val="00DF71C4"/>
    <w:rsid w:val="00E02F2D"/>
    <w:rsid w:val="00E1251A"/>
    <w:rsid w:val="00E13B7E"/>
    <w:rsid w:val="00E15AFB"/>
    <w:rsid w:val="00E24736"/>
    <w:rsid w:val="00E318BF"/>
    <w:rsid w:val="00E31BF3"/>
    <w:rsid w:val="00E322EF"/>
    <w:rsid w:val="00E33F1C"/>
    <w:rsid w:val="00E40145"/>
    <w:rsid w:val="00E52A7D"/>
    <w:rsid w:val="00E53361"/>
    <w:rsid w:val="00E53B56"/>
    <w:rsid w:val="00E57453"/>
    <w:rsid w:val="00E57846"/>
    <w:rsid w:val="00E61143"/>
    <w:rsid w:val="00E62B24"/>
    <w:rsid w:val="00E63F7E"/>
    <w:rsid w:val="00E64980"/>
    <w:rsid w:val="00E6664F"/>
    <w:rsid w:val="00E70515"/>
    <w:rsid w:val="00E72073"/>
    <w:rsid w:val="00E75FB9"/>
    <w:rsid w:val="00E76956"/>
    <w:rsid w:val="00E77E22"/>
    <w:rsid w:val="00E80FBC"/>
    <w:rsid w:val="00E84E15"/>
    <w:rsid w:val="00E94AC4"/>
    <w:rsid w:val="00E94BDA"/>
    <w:rsid w:val="00EA2174"/>
    <w:rsid w:val="00EA2FFC"/>
    <w:rsid w:val="00EA448A"/>
    <w:rsid w:val="00EA5304"/>
    <w:rsid w:val="00EA59C6"/>
    <w:rsid w:val="00EA7179"/>
    <w:rsid w:val="00EA7AD6"/>
    <w:rsid w:val="00EA7CD7"/>
    <w:rsid w:val="00EB4AC8"/>
    <w:rsid w:val="00EB5BA2"/>
    <w:rsid w:val="00EB6C7E"/>
    <w:rsid w:val="00EB76FF"/>
    <w:rsid w:val="00EC0272"/>
    <w:rsid w:val="00EC1440"/>
    <w:rsid w:val="00EC4F40"/>
    <w:rsid w:val="00EC6A1D"/>
    <w:rsid w:val="00ED13EF"/>
    <w:rsid w:val="00ED46D3"/>
    <w:rsid w:val="00ED6EAC"/>
    <w:rsid w:val="00EE3CE7"/>
    <w:rsid w:val="00EE48D8"/>
    <w:rsid w:val="00EE48E8"/>
    <w:rsid w:val="00EE59E6"/>
    <w:rsid w:val="00EF1A60"/>
    <w:rsid w:val="00EF26FF"/>
    <w:rsid w:val="00EF4A49"/>
    <w:rsid w:val="00EF61FC"/>
    <w:rsid w:val="00EF6FBE"/>
    <w:rsid w:val="00EF7804"/>
    <w:rsid w:val="00F01E16"/>
    <w:rsid w:val="00F04C34"/>
    <w:rsid w:val="00F07779"/>
    <w:rsid w:val="00F1020C"/>
    <w:rsid w:val="00F11BCD"/>
    <w:rsid w:val="00F14B52"/>
    <w:rsid w:val="00F14C59"/>
    <w:rsid w:val="00F15453"/>
    <w:rsid w:val="00F17C51"/>
    <w:rsid w:val="00F17CEE"/>
    <w:rsid w:val="00F214A6"/>
    <w:rsid w:val="00F26814"/>
    <w:rsid w:val="00F31C4B"/>
    <w:rsid w:val="00F33843"/>
    <w:rsid w:val="00F36DCB"/>
    <w:rsid w:val="00F531BF"/>
    <w:rsid w:val="00F61269"/>
    <w:rsid w:val="00F631A8"/>
    <w:rsid w:val="00F649FE"/>
    <w:rsid w:val="00F65EAB"/>
    <w:rsid w:val="00F669B5"/>
    <w:rsid w:val="00F67953"/>
    <w:rsid w:val="00F7079E"/>
    <w:rsid w:val="00F75E3A"/>
    <w:rsid w:val="00F76386"/>
    <w:rsid w:val="00F829B5"/>
    <w:rsid w:val="00F84427"/>
    <w:rsid w:val="00F859C3"/>
    <w:rsid w:val="00F87054"/>
    <w:rsid w:val="00F91A7C"/>
    <w:rsid w:val="00F9749C"/>
    <w:rsid w:val="00FA14A8"/>
    <w:rsid w:val="00FA16A2"/>
    <w:rsid w:val="00FA3747"/>
    <w:rsid w:val="00FC4970"/>
    <w:rsid w:val="00FD2DDB"/>
    <w:rsid w:val="00FD3C7F"/>
    <w:rsid w:val="00FD4F3A"/>
    <w:rsid w:val="00FD6B25"/>
    <w:rsid w:val="00FD6D54"/>
    <w:rsid w:val="00FE1048"/>
    <w:rsid w:val="00FE1ADA"/>
    <w:rsid w:val="00FE1EA9"/>
    <w:rsid w:val="00FE4007"/>
    <w:rsid w:val="00FE582B"/>
    <w:rsid w:val="00FF02E8"/>
    <w:rsid w:val="00FF04F9"/>
    <w:rsid w:val="00FF1180"/>
    <w:rsid w:val="00FF1638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30"/>
    </o:shapedefaults>
    <o:shapelayout v:ext="edit">
      <o:idmap v:ext="edit" data="1"/>
    </o:shapelayout>
  </w:shapeDefaults>
  <w:decimalSymbol w:val=","/>
  <w:listSeparator w:val=";"/>
  <w14:docId w14:val="544C26B8"/>
  <w15:docId w15:val="{F732A95C-0D4E-447D-ACED-908A5A38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CA" w:eastAsia="en-C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itre1">
    <w:name w:val="heading 1"/>
    <w:basedOn w:val="Normal"/>
    <w:link w:val="Titre1Car"/>
    <w:uiPriority w:val="9"/>
    <w:qFormat/>
    <w:rsid w:val="00E611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ind w:firstLine="284"/>
      <w:jc w:val="both"/>
      <w:outlineLvl w:val="0"/>
    </w:pPr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4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612F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4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41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41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41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41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41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paragraph" w:customStyle="1" w:styleId="CorpsA">
    <w:name w:val="Corps A"/>
    <w:pPr>
      <w:spacing w:line="276" w:lineRule="auto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ucun">
    <w:name w:val="Aucun"/>
    <w:rPr>
      <w:lang w:val="fr-FR"/>
    </w:rPr>
  </w:style>
  <w:style w:type="paragraph" w:customStyle="1" w:styleId="En-tte1">
    <w:name w:val="En-tête1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ardfaut">
    <w:name w:val="Par défau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SP-ChapterTitle">
    <w:name w:val="CSP - Chapter Title"/>
    <w:pPr>
      <w:widowControl w:val="0"/>
      <w:ind w:firstLine="284"/>
      <w:jc w:val="center"/>
    </w:pPr>
    <w:rPr>
      <w:rFonts w:eastAsia="Times New Roman"/>
      <w:caps/>
      <w:color w:val="000000"/>
      <w:sz w:val="28"/>
      <w:szCs w:val="28"/>
      <w:u w:color="000000"/>
      <w:lang w:val="en-US"/>
    </w:rPr>
  </w:style>
  <w:style w:type="paragraph" w:customStyle="1" w:styleId="CSP-FrontMatterBodyText">
    <w:name w:val="CSP - Front Matter Body Text"/>
    <w:pPr>
      <w:widowControl w:val="0"/>
      <w:ind w:firstLine="284"/>
      <w:jc w:val="center"/>
    </w:pPr>
    <w:rPr>
      <w:rFonts w:ascii="Garamond" w:hAnsi="Garamond" w:cs="Arial Unicode MS"/>
      <w:color w:val="000000"/>
      <w:sz w:val="22"/>
      <w:szCs w:val="22"/>
      <w:u w:color="000000"/>
      <w:lang w:val="en-US"/>
    </w:rPr>
  </w:style>
  <w:style w:type="paragraph" w:customStyle="1" w:styleId="paragraphe">
    <w:name w:val="paragraphe"/>
    <w:pPr>
      <w:spacing w:before="100" w:after="100"/>
      <w:ind w:firstLine="284"/>
      <w:jc w:val="both"/>
    </w:pPr>
    <w:rPr>
      <w:rFonts w:ascii="Verdana" w:hAnsi="Verdana" w:cs="Arial Unicode MS"/>
      <w:color w:val="000000"/>
      <w:sz w:val="17"/>
      <w:szCs w:val="17"/>
      <w:u w:color="000000"/>
      <w:lang w:val="en-US"/>
    </w:rPr>
  </w:style>
  <w:style w:type="paragraph" w:styleId="Pieddepage">
    <w:name w:val="footer"/>
    <w:link w:val="PieddepageCar"/>
    <w:uiPriority w:val="99"/>
    <w:pPr>
      <w:widowControl w:val="0"/>
      <w:tabs>
        <w:tab w:val="center" w:pos="4680"/>
        <w:tab w:val="right" w:pos="9360"/>
      </w:tabs>
      <w:spacing w:after="200" w:line="276" w:lineRule="auto"/>
      <w:ind w:firstLine="284"/>
      <w:jc w:val="both"/>
    </w:pPr>
    <w:rPr>
      <w:rFonts w:eastAsia="Times New Roman"/>
      <w:color w:val="000000"/>
      <w:sz w:val="22"/>
      <w:szCs w:val="22"/>
      <w:u w:color="000000"/>
      <w:lang w:val="en-US"/>
    </w:rPr>
  </w:style>
  <w:style w:type="numbering" w:customStyle="1" w:styleId="Style1import">
    <w:name w:val="Style 1 importé"/>
    <w:pPr>
      <w:numPr>
        <w:numId w:val="1"/>
      </w:numPr>
    </w:pPr>
  </w:style>
  <w:style w:type="numbering" w:customStyle="1" w:styleId="Style2import">
    <w:name w:val="Style 2 importé"/>
    <w:pPr>
      <w:numPr>
        <w:numId w:val="2"/>
      </w:numPr>
    </w:pPr>
  </w:style>
  <w:style w:type="numbering" w:customStyle="1" w:styleId="Style3import">
    <w:name w:val="Style 3 importé"/>
    <w:pPr>
      <w:numPr>
        <w:numId w:val="3"/>
      </w:numPr>
    </w:pPr>
  </w:style>
  <w:style w:type="paragraph" w:styleId="Paragraphedeliste">
    <w:name w:val="List Paragraph"/>
    <w:qFormat/>
    <w:pPr>
      <w:ind w:lef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4import">
    <w:name w:val="Style 4 importé"/>
    <w:pPr>
      <w:numPr>
        <w:numId w:val="4"/>
      </w:numPr>
    </w:pPr>
  </w:style>
  <w:style w:type="numbering" w:customStyle="1" w:styleId="Style5import">
    <w:name w:val="Style 5 importé"/>
    <w:pPr>
      <w:numPr>
        <w:numId w:val="5"/>
      </w:numPr>
    </w:pPr>
  </w:style>
  <w:style w:type="paragraph" w:styleId="NormalWeb">
    <w:name w:val="Normal (Web)"/>
    <w:uiPriority w:val="99"/>
    <w:pPr>
      <w:spacing w:before="100" w:after="100"/>
      <w:ind w:firstLine="284"/>
      <w:jc w:val="both"/>
    </w:pPr>
    <w:rPr>
      <w:rFonts w:ascii="Verdana" w:eastAsia="Verdana" w:hAnsi="Verdana" w:cs="Verdana"/>
      <w:color w:val="000000"/>
      <w:sz w:val="39"/>
      <w:szCs w:val="39"/>
      <w:u w:color="000000"/>
      <w:lang w:val="en-US"/>
    </w:rPr>
  </w:style>
  <w:style w:type="numbering" w:customStyle="1" w:styleId="Style6import">
    <w:name w:val="Style 6 importé"/>
    <w:pPr>
      <w:numPr>
        <w:numId w:val="6"/>
      </w:numPr>
    </w:pPr>
  </w:style>
  <w:style w:type="numbering" w:customStyle="1" w:styleId="Style7import">
    <w:name w:val="Style 7 importé"/>
    <w:pPr>
      <w:numPr>
        <w:numId w:val="7"/>
      </w:numPr>
    </w:pPr>
  </w:style>
  <w:style w:type="numbering" w:customStyle="1" w:styleId="Style8import">
    <w:name w:val="Style 8 importé"/>
    <w:pPr>
      <w:numPr>
        <w:numId w:val="8"/>
      </w:numPr>
    </w:pPr>
  </w:style>
  <w:style w:type="paragraph" w:styleId="Commentaire">
    <w:name w:val="annotation text"/>
    <w:link w:val="CommentaireCar"/>
    <w:pPr>
      <w:widowControl w:val="0"/>
      <w:spacing w:after="200" w:line="276" w:lineRule="auto"/>
      <w:ind w:firstLine="284"/>
      <w:jc w:val="both"/>
    </w:pPr>
    <w:rPr>
      <w:rFonts w:ascii="Calibri" w:hAnsi="Calibri" w:cs="Arial Unicode MS"/>
      <w:color w:val="000000"/>
      <w:u w:color="000000"/>
      <w:lang w:val="en-US"/>
    </w:rPr>
  </w:style>
  <w:style w:type="numbering" w:customStyle="1" w:styleId="Style9import">
    <w:name w:val="Style 9 importé"/>
    <w:pPr>
      <w:numPr>
        <w:numId w:val="9"/>
      </w:numPr>
    </w:pPr>
  </w:style>
  <w:style w:type="numbering" w:customStyle="1" w:styleId="Style10import">
    <w:name w:val="Style 10 importé"/>
    <w:pPr>
      <w:numPr>
        <w:numId w:val="10"/>
      </w:numPr>
    </w:pPr>
  </w:style>
  <w:style w:type="numbering" w:customStyle="1" w:styleId="Style11import">
    <w:name w:val="Style 11 importé"/>
    <w:pPr>
      <w:numPr>
        <w:numId w:val="11"/>
      </w:numPr>
    </w:pPr>
  </w:style>
  <w:style w:type="numbering" w:customStyle="1" w:styleId="Style12import">
    <w:name w:val="Style 12 importé"/>
    <w:pPr>
      <w:numPr>
        <w:numId w:val="12"/>
      </w:numPr>
    </w:pPr>
  </w:style>
  <w:style w:type="paragraph" w:customStyle="1" w:styleId="Aniknormal">
    <w:name w:val="Anik normal"/>
    <w:pPr>
      <w:ind w:firstLine="284"/>
      <w:jc w:val="both"/>
    </w:pPr>
    <w:rPr>
      <w:rFonts w:eastAsia="Times New Roman"/>
      <w:color w:val="000000"/>
      <w:sz w:val="24"/>
      <w:szCs w:val="24"/>
      <w:u w:color="000000"/>
      <w:lang w:val="fr-FR"/>
    </w:rPr>
  </w:style>
  <w:style w:type="paragraph" w:styleId="Corpsdetexte">
    <w:name w:val="Body Text"/>
    <w:link w:val="CorpsdetexteCar"/>
    <w:pPr>
      <w:widowControl w:val="0"/>
      <w:spacing w:before="240" w:after="120" w:line="276" w:lineRule="auto"/>
      <w:ind w:righ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13import">
    <w:name w:val="Style 13 importé"/>
    <w:pPr>
      <w:numPr>
        <w:numId w:val="13"/>
      </w:numPr>
    </w:pPr>
  </w:style>
  <w:style w:type="numbering" w:customStyle="1" w:styleId="Style14import">
    <w:name w:val="Style 14 importé"/>
    <w:pPr>
      <w:numPr>
        <w:numId w:val="14"/>
      </w:numPr>
    </w:pPr>
  </w:style>
  <w:style w:type="numbering" w:customStyle="1" w:styleId="Style15import">
    <w:name w:val="Style 15 importé"/>
    <w:pPr>
      <w:numPr>
        <w:numId w:val="15"/>
      </w:numPr>
    </w:pPr>
  </w:style>
  <w:style w:type="numbering" w:customStyle="1" w:styleId="Style16import">
    <w:name w:val="Style 16 importé"/>
    <w:pPr>
      <w:numPr>
        <w:numId w:val="16"/>
      </w:numPr>
    </w:pPr>
  </w:style>
  <w:style w:type="numbering" w:customStyle="1" w:styleId="Style17import">
    <w:name w:val="Style 17 importé"/>
    <w:pPr>
      <w:numPr>
        <w:numId w:val="17"/>
      </w:numPr>
    </w:pPr>
  </w:style>
  <w:style w:type="numbering" w:customStyle="1" w:styleId="Style18import">
    <w:name w:val="Style 18 importé"/>
    <w:pPr>
      <w:numPr>
        <w:numId w:val="18"/>
      </w:numPr>
    </w:pPr>
  </w:style>
  <w:style w:type="numbering" w:customStyle="1" w:styleId="Style19import">
    <w:name w:val="Style 19 importé"/>
    <w:pPr>
      <w:numPr>
        <w:numId w:val="19"/>
      </w:numPr>
    </w:pPr>
  </w:style>
  <w:style w:type="numbering" w:customStyle="1" w:styleId="Style20import">
    <w:name w:val="Style 20 importé"/>
    <w:pPr>
      <w:numPr>
        <w:numId w:val="20"/>
      </w:numPr>
    </w:pPr>
  </w:style>
  <w:style w:type="numbering" w:customStyle="1" w:styleId="Style21import">
    <w:name w:val="Style 21 importé"/>
    <w:pPr>
      <w:numPr>
        <w:numId w:val="21"/>
      </w:numPr>
    </w:pPr>
  </w:style>
  <w:style w:type="numbering" w:customStyle="1" w:styleId="Style22import">
    <w:name w:val="Style 22 importé"/>
    <w:pPr>
      <w:numPr>
        <w:numId w:val="22"/>
      </w:numPr>
    </w:pPr>
  </w:style>
  <w:style w:type="numbering" w:customStyle="1" w:styleId="Style23import">
    <w:name w:val="Style 23 importé"/>
    <w:pPr>
      <w:numPr>
        <w:numId w:val="23"/>
      </w:numPr>
    </w:pPr>
  </w:style>
  <w:style w:type="numbering" w:customStyle="1" w:styleId="Style24import">
    <w:name w:val="Style 24 importé"/>
    <w:pPr>
      <w:numPr>
        <w:numId w:val="24"/>
      </w:numPr>
    </w:pPr>
  </w:style>
  <w:style w:type="paragraph" w:customStyle="1" w:styleId="Titre30">
    <w:name w:val="Titre 3"/>
    <w:next w:val="CorpsA"/>
    <w:pPr>
      <w:keepNext/>
      <w:keepLines/>
      <w:widowControl w:val="0"/>
      <w:spacing w:before="40" w:line="276" w:lineRule="auto"/>
      <w:ind w:firstLine="284"/>
      <w:jc w:val="both"/>
      <w:outlineLvl w:val="1"/>
    </w:pPr>
    <w:rPr>
      <w:rFonts w:ascii="Calibri Light" w:hAnsi="Calibri Light" w:cs="Arial Unicode MS"/>
      <w:color w:val="1F4D78"/>
      <w:sz w:val="24"/>
      <w:szCs w:val="24"/>
      <w:u w:color="1F4D78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xtebrut">
    <w:name w:val="Plain Text"/>
    <w:link w:val="TextebrutCar"/>
    <w:pPr>
      <w:ind w:firstLine="284"/>
      <w:jc w:val="both"/>
    </w:pPr>
    <w:rPr>
      <w:rFonts w:ascii="Courier New" w:eastAsia="Courier New" w:hAnsi="Courier New" w:cs="Courier New"/>
      <w:color w:val="000000"/>
      <w:u w:color="000000"/>
      <w:lang w:val="en-US"/>
    </w:rPr>
  </w:style>
  <w:style w:type="numbering" w:customStyle="1" w:styleId="Style25import">
    <w:name w:val="Style 25 importé"/>
    <w:pPr>
      <w:numPr>
        <w:numId w:val="25"/>
      </w:numPr>
    </w:pPr>
  </w:style>
  <w:style w:type="numbering" w:customStyle="1" w:styleId="Style26import">
    <w:name w:val="Style 26 importé"/>
    <w:pPr>
      <w:numPr>
        <w:numId w:val="26"/>
      </w:numPr>
    </w:pPr>
  </w:style>
  <w:style w:type="numbering" w:customStyle="1" w:styleId="Style27import">
    <w:name w:val="Style 27 importé"/>
    <w:pPr>
      <w:numPr>
        <w:numId w:val="27"/>
      </w:numPr>
    </w:pPr>
  </w:style>
  <w:style w:type="numbering" w:customStyle="1" w:styleId="Style28import">
    <w:name w:val="Style 28 importé"/>
    <w:pPr>
      <w:numPr>
        <w:numId w:val="28"/>
      </w:numPr>
    </w:pPr>
  </w:style>
  <w:style w:type="paragraph" w:customStyle="1" w:styleId="TableParagraph">
    <w:name w:val="Table Paragraph"/>
    <w:pPr>
      <w:widowControl w:val="0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29import">
    <w:name w:val="Style 29 importé"/>
    <w:pPr>
      <w:numPr>
        <w:numId w:val="29"/>
      </w:numPr>
    </w:pPr>
  </w:style>
  <w:style w:type="numbering" w:customStyle="1" w:styleId="Style30import">
    <w:name w:val="Style 30 importé"/>
    <w:pPr>
      <w:numPr>
        <w:numId w:val="30"/>
      </w:numPr>
    </w:pPr>
  </w:style>
  <w:style w:type="numbering" w:customStyle="1" w:styleId="Style31import">
    <w:name w:val="Style 31 importé"/>
    <w:pPr>
      <w:numPr>
        <w:numId w:val="31"/>
      </w:numPr>
    </w:pPr>
  </w:style>
  <w:style w:type="numbering" w:customStyle="1" w:styleId="Style32import">
    <w:name w:val="Style 32 importé"/>
    <w:pPr>
      <w:numPr>
        <w:numId w:val="32"/>
      </w:numPr>
    </w:pPr>
  </w:style>
  <w:style w:type="numbering" w:customStyle="1" w:styleId="Style33import">
    <w:name w:val="Style 33 importé"/>
    <w:pPr>
      <w:numPr>
        <w:numId w:val="33"/>
      </w:numPr>
    </w:pPr>
  </w:style>
  <w:style w:type="numbering" w:customStyle="1" w:styleId="Style34import">
    <w:name w:val="Style 34 importé"/>
    <w:pPr>
      <w:numPr>
        <w:numId w:val="34"/>
      </w:numPr>
    </w:pPr>
  </w:style>
  <w:style w:type="numbering" w:customStyle="1" w:styleId="Style35import">
    <w:name w:val="Style 35 importé"/>
    <w:pPr>
      <w:numPr>
        <w:numId w:val="35"/>
      </w:numPr>
    </w:pPr>
  </w:style>
  <w:style w:type="numbering" w:customStyle="1" w:styleId="Style36import">
    <w:name w:val="Style 36 importé"/>
    <w:pPr>
      <w:numPr>
        <w:numId w:val="36"/>
      </w:numPr>
    </w:pPr>
  </w:style>
  <w:style w:type="numbering" w:customStyle="1" w:styleId="Style37import">
    <w:name w:val="Style 37 importé"/>
    <w:pPr>
      <w:numPr>
        <w:numId w:val="37"/>
      </w:numPr>
    </w:pPr>
  </w:style>
  <w:style w:type="numbering" w:customStyle="1" w:styleId="Style38import">
    <w:name w:val="Style 38 importé"/>
    <w:pPr>
      <w:numPr>
        <w:numId w:val="38"/>
      </w:numPr>
    </w:pPr>
  </w:style>
  <w:style w:type="numbering" w:customStyle="1" w:styleId="Style39import">
    <w:name w:val="Style 39 importé"/>
    <w:pPr>
      <w:numPr>
        <w:numId w:val="39"/>
      </w:numPr>
    </w:pPr>
  </w:style>
  <w:style w:type="numbering" w:customStyle="1" w:styleId="Style40import">
    <w:name w:val="Style 40 importé"/>
    <w:pPr>
      <w:numPr>
        <w:numId w:val="40"/>
      </w:numPr>
    </w:pPr>
  </w:style>
  <w:style w:type="numbering" w:customStyle="1" w:styleId="Style41import">
    <w:name w:val="Style 41 importé"/>
    <w:pPr>
      <w:numPr>
        <w:numId w:val="41"/>
      </w:numPr>
    </w:pPr>
  </w:style>
  <w:style w:type="numbering" w:customStyle="1" w:styleId="Style42import">
    <w:name w:val="Style 42 importé"/>
    <w:pPr>
      <w:numPr>
        <w:numId w:val="42"/>
      </w:numPr>
    </w:pPr>
  </w:style>
  <w:style w:type="paragraph" w:customStyle="1" w:styleId="TitreA">
    <w:name w:val="Titre A"/>
    <w:pPr>
      <w:spacing w:before="100" w:after="100"/>
      <w:ind w:firstLine="284"/>
      <w:jc w:val="both"/>
      <w:outlineLvl w:val="0"/>
    </w:pPr>
    <w:rPr>
      <w:rFonts w:ascii="Verdana" w:hAnsi="Verdana" w:cs="Arial Unicode MS"/>
      <w:b/>
      <w:bCs/>
      <w:color w:val="333333"/>
      <w:kern w:val="36"/>
      <w:sz w:val="21"/>
      <w:szCs w:val="21"/>
      <w:u w:color="333333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first-text">
    <w:name w:val="first-text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yle43import">
    <w:name w:val="Style 43 importé"/>
    <w:pPr>
      <w:numPr>
        <w:numId w:val="43"/>
      </w:numPr>
    </w:pPr>
  </w:style>
  <w:style w:type="numbering" w:customStyle="1" w:styleId="Style44import">
    <w:name w:val="Style 44 importé"/>
    <w:pPr>
      <w:numPr>
        <w:numId w:val="44"/>
      </w:numPr>
    </w:pPr>
  </w:style>
  <w:style w:type="numbering" w:customStyle="1" w:styleId="Style45import">
    <w:name w:val="Style 45 importé"/>
    <w:pPr>
      <w:numPr>
        <w:numId w:val="45"/>
      </w:numPr>
    </w:pPr>
  </w:style>
  <w:style w:type="numbering" w:customStyle="1" w:styleId="Style46import">
    <w:name w:val="Style 46 importé"/>
    <w:pPr>
      <w:numPr>
        <w:numId w:val="46"/>
      </w:numPr>
    </w:pPr>
  </w:style>
  <w:style w:type="numbering" w:customStyle="1" w:styleId="Style47import">
    <w:name w:val="Style 47 importé"/>
    <w:pPr>
      <w:numPr>
        <w:numId w:val="47"/>
      </w:numPr>
    </w:pPr>
  </w:style>
  <w:style w:type="numbering" w:customStyle="1" w:styleId="Style48import">
    <w:name w:val="Style 48 importé"/>
    <w:pPr>
      <w:numPr>
        <w:numId w:val="48"/>
      </w:numPr>
    </w:pPr>
  </w:style>
  <w:style w:type="numbering" w:customStyle="1" w:styleId="Style49import">
    <w:name w:val="Style 49 importé"/>
    <w:pPr>
      <w:numPr>
        <w:numId w:val="49"/>
      </w:numPr>
    </w:pPr>
  </w:style>
  <w:style w:type="numbering" w:customStyle="1" w:styleId="Style50import">
    <w:name w:val="Style 50 importé"/>
    <w:pPr>
      <w:numPr>
        <w:numId w:val="50"/>
      </w:numPr>
    </w:pPr>
  </w:style>
  <w:style w:type="numbering" w:customStyle="1" w:styleId="Style51import">
    <w:name w:val="Style 51 importé"/>
    <w:pPr>
      <w:numPr>
        <w:numId w:val="51"/>
      </w:numPr>
    </w:pPr>
  </w:style>
  <w:style w:type="numbering" w:customStyle="1" w:styleId="Style52import">
    <w:name w:val="Style 52 importé"/>
    <w:pPr>
      <w:numPr>
        <w:numId w:val="52"/>
      </w:numPr>
    </w:pPr>
  </w:style>
  <w:style w:type="numbering" w:customStyle="1" w:styleId="Style53import">
    <w:name w:val="Style 53 importé"/>
    <w:pPr>
      <w:numPr>
        <w:numId w:val="53"/>
      </w:numPr>
    </w:pPr>
  </w:style>
  <w:style w:type="numbering" w:customStyle="1" w:styleId="Style54import">
    <w:name w:val="Style 54 importé"/>
    <w:pPr>
      <w:numPr>
        <w:numId w:val="54"/>
      </w:numPr>
    </w:pPr>
  </w:style>
  <w:style w:type="numbering" w:customStyle="1" w:styleId="Style55import">
    <w:name w:val="Style 55 importé"/>
    <w:pPr>
      <w:numPr>
        <w:numId w:val="56"/>
      </w:numPr>
    </w:pPr>
  </w:style>
  <w:style w:type="numbering" w:customStyle="1" w:styleId="Style56import">
    <w:name w:val="Style 56 importé"/>
    <w:pPr>
      <w:numPr>
        <w:numId w:val="57"/>
      </w:numPr>
    </w:pPr>
  </w:style>
  <w:style w:type="numbering" w:customStyle="1" w:styleId="Style57import">
    <w:name w:val="Style 57 importé"/>
    <w:pPr>
      <w:numPr>
        <w:numId w:val="58"/>
      </w:numPr>
    </w:pPr>
  </w:style>
  <w:style w:type="numbering" w:customStyle="1" w:styleId="Style58import">
    <w:name w:val="Style 58 importé"/>
    <w:pPr>
      <w:numPr>
        <w:numId w:val="59"/>
      </w:numPr>
    </w:pPr>
  </w:style>
  <w:style w:type="paragraph" w:customStyle="1" w:styleId="Default">
    <w:name w:val="Default"/>
    <w:pPr>
      <w:ind w:firstLine="284"/>
      <w:jc w:val="both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customStyle="1" w:styleId="selectionshareable">
    <w:name w:val="selectionshareable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59import">
    <w:name w:val="Style 59 importé"/>
    <w:pPr>
      <w:numPr>
        <w:numId w:val="60"/>
      </w:numPr>
    </w:pPr>
  </w:style>
  <w:style w:type="numbering" w:customStyle="1" w:styleId="Style60import">
    <w:name w:val="Style 60 importé"/>
    <w:pPr>
      <w:numPr>
        <w:numId w:val="61"/>
      </w:numPr>
    </w:pPr>
  </w:style>
  <w:style w:type="numbering" w:customStyle="1" w:styleId="Style61import">
    <w:name w:val="Style 61 importé"/>
    <w:pPr>
      <w:numPr>
        <w:numId w:val="62"/>
      </w:numPr>
    </w:pPr>
  </w:style>
  <w:style w:type="numbering" w:customStyle="1" w:styleId="Style62import">
    <w:name w:val="Style 62 importé"/>
    <w:pPr>
      <w:numPr>
        <w:numId w:val="63"/>
      </w:numPr>
    </w:pPr>
  </w:style>
  <w:style w:type="numbering" w:customStyle="1" w:styleId="Style63import">
    <w:name w:val="Style 63 importé"/>
    <w:pPr>
      <w:numPr>
        <w:numId w:val="64"/>
      </w:numPr>
    </w:pPr>
  </w:style>
  <w:style w:type="paragraph" w:customStyle="1" w:styleId="tit">
    <w:name w:val="tit"/>
    <w:pPr>
      <w:shd w:val="clear" w:color="auto" w:fill="FFFFFF"/>
      <w:spacing w:before="360" w:after="240"/>
      <w:ind w:firstLine="284"/>
      <w:jc w:val="both"/>
    </w:pPr>
    <w:rPr>
      <w:rFonts w:ascii="Arial" w:eastAsia="Arial" w:hAnsi="Arial" w:cs="Arial"/>
      <w:b/>
      <w:bCs/>
      <w:color w:val="666699"/>
      <w:spacing w:val="-1"/>
      <w:sz w:val="42"/>
      <w:szCs w:val="42"/>
      <w:u w:color="666699"/>
      <w:lang w:val="fr-FR"/>
    </w:rPr>
  </w:style>
  <w:style w:type="paragraph" w:customStyle="1" w:styleId="txt">
    <w:name w:val="txt"/>
    <w:pPr>
      <w:shd w:val="clear" w:color="auto" w:fill="FFFFFF"/>
      <w:spacing w:after="120"/>
      <w:ind w:left="24" w:firstLine="284"/>
      <w:jc w:val="both"/>
    </w:pPr>
    <w:rPr>
      <w:rFonts w:ascii="Arial" w:eastAsia="Arial" w:hAnsi="Arial" w:cs="Arial"/>
      <w:color w:val="000000"/>
      <w:sz w:val="22"/>
      <w:szCs w:val="22"/>
      <w:u w:color="000000"/>
      <w:lang w:val="fr-FR"/>
    </w:rPr>
  </w:style>
  <w:style w:type="numbering" w:customStyle="1" w:styleId="Style64import">
    <w:name w:val="Style 64 importé"/>
    <w:pPr>
      <w:numPr>
        <w:numId w:val="65"/>
      </w:numPr>
    </w:pPr>
  </w:style>
  <w:style w:type="numbering" w:customStyle="1" w:styleId="Style65import">
    <w:name w:val="Style 65 importé"/>
    <w:pPr>
      <w:numPr>
        <w:numId w:val="66"/>
      </w:numPr>
    </w:pPr>
  </w:style>
  <w:style w:type="numbering" w:customStyle="1" w:styleId="Style66import">
    <w:name w:val="Style 66 importé"/>
    <w:pPr>
      <w:numPr>
        <w:numId w:val="67"/>
      </w:numPr>
    </w:pPr>
  </w:style>
  <w:style w:type="numbering" w:customStyle="1" w:styleId="Style67import">
    <w:name w:val="Style 67 importé"/>
    <w:pPr>
      <w:numPr>
        <w:numId w:val="68"/>
      </w:numPr>
    </w:pPr>
  </w:style>
  <w:style w:type="numbering" w:customStyle="1" w:styleId="Style68import">
    <w:name w:val="Style 68 importé"/>
    <w:pPr>
      <w:numPr>
        <w:numId w:val="69"/>
      </w:numPr>
    </w:pPr>
  </w:style>
  <w:style w:type="numbering" w:customStyle="1" w:styleId="Style69import">
    <w:name w:val="Style 69 importé"/>
    <w:pPr>
      <w:numPr>
        <w:numId w:val="70"/>
      </w:numPr>
    </w:pPr>
  </w:style>
  <w:style w:type="numbering" w:customStyle="1" w:styleId="Style70import">
    <w:name w:val="Style 70 importé"/>
    <w:pPr>
      <w:numPr>
        <w:numId w:val="71"/>
      </w:numPr>
    </w:pPr>
  </w:style>
  <w:style w:type="numbering" w:customStyle="1" w:styleId="Style71import">
    <w:name w:val="Style 71 importé"/>
    <w:pPr>
      <w:numPr>
        <w:numId w:val="72"/>
      </w:numPr>
    </w:pPr>
  </w:style>
  <w:style w:type="numbering" w:customStyle="1" w:styleId="Style72import">
    <w:name w:val="Style 72 importé"/>
    <w:pPr>
      <w:numPr>
        <w:numId w:val="73"/>
      </w:numPr>
    </w:pPr>
  </w:style>
  <w:style w:type="numbering" w:customStyle="1" w:styleId="Style73import">
    <w:name w:val="Style 73 importé"/>
    <w:pPr>
      <w:numPr>
        <w:numId w:val="74"/>
      </w:numPr>
    </w:pPr>
  </w:style>
  <w:style w:type="numbering" w:customStyle="1" w:styleId="Style74import">
    <w:name w:val="Style 74 importé"/>
    <w:pPr>
      <w:numPr>
        <w:numId w:val="75"/>
      </w:numPr>
    </w:pPr>
  </w:style>
  <w:style w:type="numbering" w:customStyle="1" w:styleId="Style75import">
    <w:name w:val="Style 75 importé"/>
    <w:pPr>
      <w:numPr>
        <w:numId w:val="76"/>
      </w:numPr>
    </w:pPr>
  </w:style>
  <w:style w:type="numbering" w:customStyle="1" w:styleId="Style76import">
    <w:name w:val="Style 76 importé"/>
    <w:pPr>
      <w:numPr>
        <w:numId w:val="77"/>
      </w:numPr>
    </w:pPr>
  </w:style>
  <w:style w:type="numbering" w:customStyle="1" w:styleId="Style77import">
    <w:name w:val="Style 77 importé"/>
    <w:pPr>
      <w:numPr>
        <w:numId w:val="78"/>
      </w:numPr>
    </w:pPr>
  </w:style>
  <w:style w:type="numbering" w:customStyle="1" w:styleId="Style78import">
    <w:name w:val="Style 78 importé"/>
    <w:pPr>
      <w:numPr>
        <w:numId w:val="79"/>
      </w:numPr>
    </w:pPr>
  </w:style>
  <w:style w:type="numbering" w:customStyle="1" w:styleId="Style79import">
    <w:name w:val="Style 79 importé"/>
    <w:pPr>
      <w:numPr>
        <w:numId w:val="80"/>
      </w:numPr>
    </w:pPr>
  </w:style>
  <w:style w:type="numbering" w:customStyle="1" w:styleId="Style80import">
    <w:name w:val="Style 80 importé"/>
    <w:pPr>
      <w:numPr>
        <w:numId w:val="81"/>
      </w:numPr>
    </w:pPr>
  </w:style>
  <w:style w:type="numbering" w:customStyle="1" w:styleId="Style81import">
    <w:name w:val="Style 81 importé"/>
    <w:pPr>
      <w:numPr>
        <w:numId w:val="82"/>
      </w:numPr>
    </w:pPr>
  </w:style>
  <w:style w:type="numbering" w:customStyle="1" w:styleId="Style82import">
    <w:name w:val="Style 82 importé"/>
    <w:pPr>
      <w:numPr>
        <w:numId w:val="83"/>
      </w:numPr>
    </w:pPr>
  </w:style>
  <w:style w:type="numbering" w:customStyle="1" w:styleId="Style83import">
    <w:name w:val="Style 83 importé"/>
    <w:pPr>
      <w:numPr>
        <w:numId w:val="84"/>
      </w:numPr>
    </w:pPr>
  </w:style>
  <w:style w:type="numbering" w:customStyle="1" w:styleId="Style84import">
    <w:name w:val="Style 84 importé"/>
    <w:pPr>
      <w:numPr>
        <w:numId w:val="85"/>
      </w:numPr>
    </w:pPr>
  </w:style>
  <w:style w:type="numbering" w:customStyle="1" w:styleId="Style85import">
    <w:name w:val="Style 85 importé"/>
    <w:pPr>
      <w:numPr>
        <w:numId w:val="86"/>
      </w:numPr>
    </w:pPr>
  </w:style>
  <w:style w:type="numbering" w:customStyle="1" w:styleId="Style86import">
    <w:name w:val="Style 86 importé"/>
    <w:pPr>
      <w:numPr>
        <w:numId w:val="87"/>
      </w:numPr>
    </w:pPr>
  </w:style>
  <w:style w:type="numbering" w:customStyle="1" w:styleId="Style87import">
    <w:name w:val="Style 87 importé"/>
    <w:pPr>
      <w:numPr>
        <w:numId w:val="88"/>
      </w:numPr>
    </w:pPr>
  </w:style>
  <w:style w:type="numbering" w:customStyle="1" w:styleId="Style88import">
    <w:name w:val="Style 88 importé"/>
    <w:pPr>
      <w:numPr>
        <w:numId w:val="89"/>
      </w:numPr>
    </w:pPr>
  </w:style>
  <w:style w:type="numbering" w:customStyle="1" w:styleId="Style89import">
    <w:name w:val="Style 89 importé"/>
    <w:pPr>
      <w:numPr>
        <w:numId w:val="90"/>
      </w:numPr>
    </w:pPr>
  </w:style>
  <w:style w:type="numbering" w:customStyle="1" w:styleId="Style90import">
    <w:name w:val="Style 90 importé"/>
    <w:pPr>
      <w:numPr>
        <w:numId w:val="91"/>
      </w:numPr>
    </w:pPr>
  </w:style>
  <w:style w:type="numbering" w:customStyle="1" w:styleId="Style91import">
    <w:name w:val="Style 91 importé"/>
    <w:pPr>
      <w:numPr>
        <w:numId w:val="92"/>
      </w:numPr>
    </w:pPr>
  </w:style>
  <w:style w:type="numbering" w:customStyle="1" w:styleId="Style92import">
    <w:name w:val="Style 92 importé"/>
    <w:pPr>
      <w:numPr>
        <w:numId w:val="93"/>
      </w:numPr>
    </w:pPr>
  </w:style>
  <w:style w:type="numbering" w:customStyle="1" w:styleId="Style93import">
    <w:name w:val="Style 93 importé"/>
    <w:pPr>
      <w:numPr>
        <w:numId w:val="94"/>
      </w:numPr>
    </w:pPr>
  </w:style>
  <w:style w:type="numbering" w:customStyle="1" w:styleId="Style94import">
    <w:name w:val="Style 94 importé"/>
    <w:pPr>
      <w:numPr>
        <w:numId w:val="95"/>
      </w:numPr>
    </w:pPr>
  </w:style>
  <w:style w:type="numbering" w:customStyle="1" w:styleId="Style95import">
    <w:name w:val="Style 95 importé"/>
    <w:pPr>
      <w:numPr>
        <w:numId w:val="96"/>
      </w:numPr>
    </w:pPr>
  </w:style>
  <w:style w:type="numbering" w:customStyle="1" w:styleId="Style96import">
    <w:name w:val="Style 96 importé"/>
    <w:pPr>
      <w:numPr>
        <w:numId w:val="97"/>
      </w:numPr>
    </w:pPr>
  </w:style>
  <w:style w:type="numbering" w:customStyle="1" w:styleId="Style97import">
    <w:name w:val="Style 97 importé"/>
    <w:pPr>
      <w:numPr>
        <w:numId w:val="98"/>
      </w:numPr>
    </w:pPr>
  </w:style>
  <w:style w:type="numbering" w:customStyle="1" w:styleId="Style98import">
    <w:name w:val="Style 98 importé"/>
    <w:pPr>
      <w:numPr>
        <w:numId w:val="99"/>
      </w:numPr>
    </w:pPr>
  </w:style>
  <w:style w:type="numbering" w:customStyle="1" w:styleId="Style99import">
    <w:name w:val="Style 99 importé"/>
    <w:pPr>
      <w:numPr>
        <w:numId w:val="100"/>
      </w:numPr>
    </w:pPr>
  </w:style>
  <w:style w:type="numbering" w:customStyle="1" w:styleId="Style100import">
    <w:name w:val="Style 100 importé"/>
    <w:pPr>
      <w:numPr>
        <w:numId w:val="101"/>
      </w:numPr>
    </w:pPr>
  </w:style>
  <w:style w:type="numbering" w:customStyle="1" w:styleId="Style101import">
    <w:name w:val="Style 101 importé"/>
    <w:pPr>
      <w:numPr>
        <w:numId w:val="102"/>
      </w:numPr>
    </w:pPr>
  </w:style>
  <w:style w:type="numbering" w:customStyle="1" w:styleId="Style102import">
    <w:name w:val="Style 102 importé"/>
    <w:pPr>
      <w:numPr>
        <w:numId w:val="103"/>
      </w:numPr>
    </w:pPr>
  </w:style>
  <w:style w:type="numbering" w:customStyle="1" w:styleId="Style103import">
    <w:name w:val="Style 103 importé"/>
    <w:pPr>
      <w:numPr>
        <w:numId w:val="104"/>
      </w:numPr>
    </w:pPr>
  </w:style>
  <w:style w:type="numbering" w:customStyle="1" w:styleId="Style104import">
    <w:name w:val="Style 104 importé"/>
    <w:pPr>
      <w:numPr>
        <w:numId w:val="105"/>
      </w:numPr>
    </w:pPr>
  </w:style>
  <w:style w:type="numbering" w:customStyle="1" w:styleId="Style105import">
    <w:name w:val="Style 105 importé"/>
    <w:pPr>
      <w:numPr>
        <w:numId w:val="106"/>
      </w:numPr>
    </w:pPr>
  </w:style>
  <w:style w:type="numbering" w:customStyle="1" w:styleId="Style106import">
    <w:name w:val="Style 106 importé"/>
    <w:pPr>
      <w:numPr>
        <w:numId w:val="107"/>
      </w:numPr>
    </w:pPr>
  </w:style>
  <w:style w:type="paragraph" w:customStyle="1" w:styleId="yiv3253718463msonormal">
    <w:name w:val="yiv3253718463msonormal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107import">
    <w:name w:val="Style 107 importé"/>
    <w:pPr>
      <w:numPr>
        <w:numId w:val="108"/>
      </w:numPr>
    </w:pPr>
  </w:style>
  <w:style w:type="numbering" w:customStyle="1" w:styleId="Style108import">
    <w:name w:val="Style 108 importé"/>
    <w:pPr>
      <w:numPr>
        <w:numId w:val="109"/>
      </w:numPr>
    </w:pPr>
  </w:style>
  <w:style w:type="numbering" w:customStyle="1" w:styleId="Style109import">
    <w:name w:val="Style 109 importé"/>
    <w:pPr>
      <w:numPr>
        <w:numId w:val="110"/>
      </w:numPr>
    </w:pPr>
  </w:style>
  <w:style w:type="numbering" w:customStyle="1" w:styleId="Style110import">
    <w:name w:val="Style 110 importé"/>
    <w:pPr>
      <w:numPr>
        <w:numId w:val="111"/>
      </w:numPr>
    </w:pPr>
  </w:style>
  <w:style w:type="numbering" w:customStyle="1" w:styleId="Style111import">
    <w:name w:val="Style 111 importé"/>
    <w:pPr>
      <w:numPr>
        <w:numId w:val="112"/>
      </w:numPr>
    </w:pPr>
  </w:style>
  <w:style w:type="numbering" w:customStyle="1" w:styleId="Style112import">
    <w:name w:val="Style 112 importé"/>
    <w:pPr>
      <w:numPr>
        <w:numId w:val="113"/>
      </w:numPr>
    </w:pPr>
  </w:style>
  <w:style w:type="numbering" w:customStyle="1" w:styleId="Style113import">
    <w:name w:val="Style 113 importé"/>
    <w:pPr>
      <w:numPr>
        <w:numId w:val="114"/>
      </w:numPr>
    </w:pPr>
  </w:style>
  <w:style w:type="numbering" w:customStyle="1" w:styleId="Style114import">
    <w:name w:val="Style 114 importé"/>
    <w:pPr>
      <w:numPr>
        <w:numId w:val="115"/>
      </w:numPr>
    </w:pPr>
  </w:style>
  <w:style w:type="numbering" w:customStyle="1" w:styleId="Style115import">
    <w:name w:val="Style 115 importé"/>
    <w:pPr>
      <w:numPr>
        <w:numId w:val="116"/>
      </w:numPr>
    </w:pPr>
  </w:style>
  <w:style w:type="numbering" w:customStyle="1" w:styleId="Style116import">
    <w:name w:val="Style 116 importé"/>
    <w:pPr>
      <w:numPr>
        <w:numId w:val="117"/>
      </w:numPr>
    </w:pPr>
  </w:style>
  <w:style w:type="numbering" w:customStyle="1" w:styleId="Style117import">
    <w:name w:val="Style 117 importé"/>
    <w:pPr>
      <w:numPr>
        <w:numId w:val="118"/>
      </w:numPr>
    </w:pPr>
  </w:style>
  <w:style w:type="numbering" w:customStyle="1" w:styleId="Style118import">
    <w:name w:val="Style 118 importé"/>
    <w:pPr>
      <w:numPr>
        <w:numId w:val="119"/>
      </w:numPr>
    </w:pPr>
  </w:style>
  <w:style w:type="numbering" w:customStyle="1" w:styleId="Style119import">
    <w:name w:val="Style 119 importé"/>
    <w:pPr>
      <w:numPr>
        <w:numId w:val="120"/>
      </w:numPr>
    </w:pPr>
  </w:style>
  <w:style w:type="numbering" w:customStyle="1" w:styleId="Style120import">
    <w:name w:val="Style 120 importé"/>
    <w:pPr>
      <w:numPr>
        <w:numId w:val="121"/>
      </w:numPr>
    </w:pPr>
  </w:style>
  <w:style w:type="numbering" w:customStyle="1" w:styleId="Style121import">
    <w:name w:val="Style 121 importé"/>
    <w:pPr>
      <w:numPr>
        <w:numId w:val="122"/>
      </w:numPr>
    </w:pPr>
  </w:style>
  <w:style w:type="numbering" w:customStyle="1" w:styleId="Style122import">
    <w:name w:val="Style 122 importé"/>
    <w:pPr>
      <w:numPr>
        <w:numId w:val="123"/>
      </w:numPr>
    </w:pPr>
  </w:style>
  <w:style w:type="numbering" w:customStyle="1" w:styleId="Style123import">
    <w:name w:val="Style 123 importé"/>
    <w:pPr>
      <w:numPr>
        <w:numId w:val="124"/>
      </w:numPr>
    </w:pPr>
  </w:style>
  <w:style w:type="numbering" w:customStyle="1" w:styleId="Style124import">
    <w:name w:val="Style 124 importé"/>
    <w:pPr>
      <w:numPr>
        <w:numId w:val="125"/>
      </w:numPr>
    </w:pPr>
  </w:style>
  <w:style w:type="numbering" w:customStyle="1" w:styleId="Style125import">
    <w:name w:val="Style 125 importé"/>
    <w:pPr>
      <w:numPr>
        <w:numId w:val="126"/>
      </w:numPr>
    </w:pPr>
  </w:style>
  <w:style w:type="numbering" w:customStyle="1" w:styleId="Style126import">
    <w:name w:val="Style 126 importé"/>
    <w:pPr>
      <w:numPr>
        <w:numId w:val="127"/>
      </w:numPr>
    </w:pPr>
  </w:style>
  <w:style w:type="numbering" w:customStyle="1" w:styleId="Style127import">
    <w:name w:val="Style 127 importé"/>
    <w:pPr>
      <w:numPr>
        <w:numId w:val="128"/>
      </w:numPr>
    </w:pPr>
  </w:style>
  <w:style w:type="numbering" w:customStyle="1" w:styleId="Style109import0">
    <w:name w:val="Style 109 importé.0"/>
    <w:pPr>
      <w:numPr>
        <w:numId w:val="129"/>
      </w:numPr>
    </w:pPr>
  </w:style>
  <w:style w:type="numbering" w:customStyle="1" w:styleId="Style128import">
    <w:name w:val="Style 128 importé"/>
    <w:pPr>
      <w:numPr>
        <w:numId w:val="130"/>
      </w:numPr>
    </w:pPr>
  </w:style>
  <w:style w:type="numbering" w:customStyle="1" w:styleId="Style129import">
    <w:name w:val="Style 129 importé"/>
    <w:pPr>
      <w:numPr>
        <w:numId w:val="131"/>
      </w:numPr>
    </w:pPr>
  </w:style>
  <w:style w:type="numbering" w:customStyle="1" w:styleId="Style130import">
    <w:name w:val="Style 130 importé"/>
    <w:pPr>
      <w:numPr>
        <w:numId w:val="132"/>
      </w:numPr>
    </w:pPr>
  </w:style>
  <w:style w:type="numbering" w:customStyle="1" w:styleId="Style131import">
    <w:name w:val="Style 131 importé"/>
    <w:pPr>
      <w:numPr>
        <w:numId w:val="133"/>
      </w:numPr>
    </w:pPr>
  </w:style>
  <w:style w:type="numbering" w:customStyle="1" w:styleId="Style132import">
    <w:name w:val="Style 132 importé"/>
    <w:pPr>
      <w:numPr>
        <w:numId w:val="134"/>
      </w:numPr>
    </w:pPr>
  </w:style>
  <w:style w:type="numbering" w:customStyle="1" w:styleId="Style133import">
    <w:name w:val="Style 133 importé"/>
    <w:pPr>
      <w:numPr>
        <w:numId w:val="135"/>
      </w:numPr>
    </w:pPr>
  </w:style>
  <w:style w:type="numbering" w:customStyle="1" w:styleId="Style134import">
    <w:name w:val="Style 134 importé"/>
    <w:pPr>
      <w:numPr>
        <w:numId w:val="136"/>
      </w:numPr>
    </w:pPr>
  </w:style>
  <w:style w:type="numbering" w:customStyle="1" w:styleId="Style135import">
    <w:name w:val="Style 135 importé"/>
    <w:pPr>
      <w:numPr>
        <w:numId w:val="137"/>
      </w:numPr>
    </w:pPr>
  </w:style>
  <w:style w:type="numbering" w:customStyle="1" w:styleId="Style136import">
    <w:name w:val="Style 136 importé"/>
    <w:pPr>
      <w:numPr>
        <w:numId w:val="138"/>
      </w:numPr>
    </w:pPr>
  </w:style>
  <w:style w:type="numbering" w:customStyle="1" w:styleId="Style137import">
    <w:name w:val="Style 137 importé"/>
    <w:pPr>
      <w:numPr>
        <w:numId w:val="139"/>
      </w:numPr>
    </w:pPr>
  </w:style>
  <w:style w:type="numbering" w:customStyle="1" w:styleId="Style138import">
    <w:name w:val="Style 138 importé"/>
    <w:pPr>
      <w:numPr>
        <w:numId w:val="140"/>
      </w:numPr>
    </w:pPr>
  </w:style>
  <w:style w:type="numbering" w:customStyle="1" w:styleId="Style139import">
    <w:name w:val="Style 139 importé"/>
    <w:pPr>
      <w:numPr>
        <w:numId w:val="141"/>
      </w:numPr>
    </w:pPr>
  </w:style>
  <w:style w:type="numbering" w:customStyle="1" w:styleId="Style140import">
    <w:name w:val="Style 140 importé"/>
    <w:pPr>
      <w:numPr>
        <w:numId w:val="142"/>
      </w:numPr>
    </w:pPr>
  </w:style>
  <w:style w:type="numbering" w:customStyle="1" w:styleId="Style141import">
    <w:name w:val="Style 141 importé"/>
    <w:pPr>
      <w:numPr>
        <w:numId w:val="143"/>
      </w:numPr>
    </w:pPr>
  </w:style>
  <w:style w:type="numbering" w:customStyle="1" w:styleId="Style142import">
    <w:name w:val="Style 142 importé"/>
    <w:pPr>
      <w:numPr>
        <w:numId w:val="144"/>
      </w:numPr>
    </w:pPr>
  </w:style>
  <w:style w:type="numbering" w:customStyle="1" w:styleId="Style143import">
    <w:name w:val="Style 143 importé"/>
    <w:pPr>
      <w:numPr>
        <w:numId w:val="145"/>
      </w:numPr>
    </w:pPr>
  </w:style>
  <w:style w:type="numbering" w:customStyle="1" w:styleId="Style144import">
    <w:name w:val="Style 144 importé"/>
    <w:pPr>
      <w:numPr>
        <w:numId w:val="146"/>
      </w:numPr>
    </w:pPr>
  </w:style>
  <w:style w:type="numbering" w:customStyle="1" w:styleId="Style145import">
    <w:name w:val="Style 145 importé"/>
    <w:pPr>
      <w:numPr>
        <w:numId w:val="147"/>
      </w:numPr>
    </w:pPr>
  </w:style>
  <w:style w:type="numbering" w:customStyle="1" w:styleId="Style146import">
    <w:name w:val="Style 146 importé"/>
    <w:pPr>
      <w:numPr>
        <w:numId w:val="148"/>
      </w:numPr>
    </w:pPr>
  </w:style>
  <w:style w:type="numbering" w:customStyle="1" w:styleId="Style147import">
    <w:name w:val="Style 147 importé"/>
    <w:pPr>
      <w:numPr>
        <w:numId w:val="149"/>
      </w:numPr>
    </w:pPr>
  </w:style>
  <w:style w:type="numbering" w:customStyle="1" w:styleId="Style148import">
    <w:name w:val="Style 148 importé"/>
    <w:pPr>
      <w:numPr>
        <w:numId w:val="150"/>
      </w:numPr>
    </w:pPr>
  </w:style>
  <w:style w:type="paragraph" w:styleId="Notedebasdepage">
    <w:name w:val="footnote text"/>
    <w:link w:val="NotedebasdepageCar"/>
    <w:pPr>
      <w:ind w:firstLine="284"/>
      <w:jc w:val="both"/>
    </w:pPr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Hyperlink0">
    <w:name w:val="Hyperlink.0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en-US"/>
    </w:rPr>
  </w:style>
  <w:style w:type="character" w:customStyle="1" w:styleId="Hyperlink1">
    <w:name w:val="Hyperlink.1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2">
    <w:name w:val="Hyperlink.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3">
    <w:name w:val="Hyperlink.3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en-US"/>
    </w:rPr>
  </w:style>
  <w:style w:type="character" w:customStyle="1" w:styleId="Hyperlink4">
    <w:name w:val="Hyperlink.4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5">
    <w:name w:val="Hyperlink.5"/>
    <w:basedOn w:val="Aucun"/>
    <w:rPr>
      <w:rFonts w:ascii="Garamond" w:eastAsia="Garamond" w:hAnsi="Garamond" w:cs="Garamond"/>
      <w:outline w:val="0"/>
      <w:color w:val="000000"/>
      <w:u w:val="none" w:color="000000"/>
      <w:shd w:val="clear" w:color="auto" w:fill="FFFFFF"/>
      <w:lang w:val="fr-FR"/>
    </w:rPr>
  </w:style>
  <w:style w:type="character" w:customStyle="1" w:styleId="Hyperlink6">
    <w:name w:val="Hyperlink.6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fr-FR"/>
    </w:rPr>
  </w:style>
  <w:style w:type="character" w:customStyle="1" w:styleId="Hyperlink7">
    <w:name w:val="Hyperlink.7"/>
    <w:basedOn w:val="Aucun"/>
    <w:rPr>
      <w:rFonts w:ascii="Garamond" w:eastAsia="Garamond" w:hAnsi="Garamond" w:cs="Garamond"/>
      <w:outline w:val="0"/>
      <w:color w:val="000000"/>
      <w:u w:val="none" w:color="000000"/>
      <w:lang w:val="fr-FR"/>
    </w:rPr>
  </w:style>
  <w:style w:type="character" w:customStyle="1" w:styleId="Hyperlink8">
    <w:name w:val="Hyperlink.8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shd w:val="clear" w:color="auto" w:fill="FFFFFF"/>
      <w:lang w:val="fr-FR"/>
    </w:rPr>
  </w:style>
  <w:style w:type="character" w:customStyle="1" w:styleId="Hyperlink9">
    <w:name w:val="Hyperlink.9"/>
    <w:basedOn w:val="Aucun"/>
    <w:rPr>
      <w:rFonts w:ascii="Garamond" w:eastAsia="Garamond" w:hAnsi="Garamond" w:cs="Garamond"/>
      <w:outline w:val="0"/>
      <w:color w:val="000000"/>
      <w:spacing w:val="-1"/>
      <w:sz w:val="24"/>
      <w:szCs w:val="24"/>
      <w:u w:val="none" w:color="000000"/>
      <w:lang w:val="en-US"/>
    </w:rPr>
  </w:style>
  <w:style w:type="character" w:customStyle="1" w:styleId="Hyperlink10">
    <w:name w:val="Hyperlink.10"/>
    <w:basedOn w:val="Aucun"/>
    <w:rPr>
      <w:rFonts w:ascii="Garamond" w:eastAsia="Garamond" w:hAnsi="Garamond" w:cs="Garamond"/>
      <w:outline w:val="0"/>
      <w:color w:val="0000FF"/>
      <w:spacing w:val="-4"/>
      <w:sz w:val="24"/>
      <w:szCs w:val="24"/>
      <w:u w:val="single" w:color="0000FF"/>
      <w:shd w:val="clear" w:color="auto" w:fill="FFFF00"/>
      <w:lang w:val="fr-FR"/>
    </w:rPr>
  </w:style>
  <w:style w:type="character" w:customStyle="1" w:styleId="Hyperlink11">
    <w:name w:val="Hyperlink.11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12">
    <w:name w:val="Hyperlink.1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en-US"/>
    </w:rPr>
  </w:style>
  <w:style w:type="character" w:customStyle="1" w:styleId="Hyperlink13">
    <w:name w:val="Hyperlink.13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FF"/>
      <w:lang w:val="fr-FR"/>
    </w:rPr>
  </w:style>
  <w:style w:type="character" w:customStyle="1" w:styleId="Hyperlink14">
    <w:name w:val="Hyperlink.14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0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E75F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5FB9"/>
    <w:pPr>
      <w:widowControl/>
      <w:spacing w:after="0" w:line="240" w:lineRule="auto"/>
      <w:ind w:firstLine="0"/>
      <w:jc w:val="left"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CommentaireCar">
    <w:name w:val="Commentaire Car"/>
    <w:basedOn w:val="Policepardfaut"/>
    <w:link w:val="Commentaire"/>
    <w:rsid w:val="00E75FB9"/>
    <w:rPr>
      <w:rFonts w:ascii="Calibri" w:hAnsi="Calibri" w:cs="Arial Unicode MS"/>
      <w:color w:val="000000"/>
      <w:u w:color="000000"/>
      <w:lang w:val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5FB9"/>
    <w:rPr>
      <w:rFonts w:ascii="Calibri" w:hAnsi="Calibri" w:cs="Arial Unicode MS"/>
      <w:b/>
      <w:bCs/>
      <w:color w:val="000000"/>
      <w:u w:color="000000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4F4A23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4F4A23"/>
    <w:rPr>
      <w:sz w:val="24"/>
      <w:szCs w:val="24"/>
      <w:lang w:val="en-US" w:eastAsia="en-US"/>
    </w:rPr>
  </w:style>
  <w:style w:type="table" w:styleId="Grilledutableau">
    <w:name w:val="Table Grid"/>
    <w:basedOn w:val="TableauNormal"/>
    <w:uiPriority w:val="39"/>
    <w:rsid w:val="00D82B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fr-C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basedOn w:val="Policepardfaut"/>
    <w:uiPriority w:val="20"/>
    <w:qFormat/>
    <w:rsid w:val="00D82BCC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0612FC"/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 w:eastAsia="en-US"/>
    </w:rPr>
  </w:style>
  <w:style w:type="character" w:styleId="lev">
    <w:name w:val="Strong"/>
    <w:basedOn w:val="Policepardfaut"/>
    <w:uiPriority w:val="22"/>
    <w:qFormat/>
    <w:rsid w:val="00A31E0B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E61143"/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  <w:lang w:val="en-US"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40E4C"/>
    <w:rPr>
      <w:color w:val="605E5C"/>
      <w:shd w:val="clear" w:color="auto" w:fill="E1DFDD"/>
    </w:rPr>
  </w:style>
  <w:style w:type="character" w:customStyle="1" w:styleId="Titre2Car">
    <w:name w:val="Titre 2 Car"/>
    <w:basedOn w:val="Policepardfaut"/>
    <w:link w:val="Titre2"/>
    <w:uiPriority w:val="9"/>
    <w:semiHidden/>
    <w:rsid w:val="005841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5841D7"/>
    <w:rPr>
      <w:rFonts w:eastAsiaTheme="majorEastAsia" w:cstheme="majorBidi"/>
      <w:i/>
      <w:iCs/>
      <w:color w:val="2E74B5" w:themeColor="accent1" w:themeShade="BF"/>
      <w:sz w:val="24"/>
      <w:szCs w:val="24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5841D7"/>
    <w:rPr>
      <w:rFonts w:eastAsiaTheme="majorEastAsia" w:cstheme="majorBidi"/>
      <w:color w:val="2E74B5" w:themeColor="accent1" w:themeShade="BF"/>
      <w:sz w:val="24"/>
      <w:szCs w:val="24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5841D7"/>
    <w:rPr>
      <w:rFonts w:eastAsiaTheme="majorEastAsia" w:cstheme="majorBidi"/>
      <w:i/>
      <w:iCs/>
      <w:color w:val="595959" w:themeColor="text1" w:themeTint="A6"/>
      <w:sz w:val="24"/>
      <w:szCs w:val="24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5841D7"/>
    <w:rPr>
      <w:rFonts w:eastAsiaTheme="majorEastAsia" w:cstheme="majorBidi"/>
      <w:color w:val="595959" w:themeColor="text1" w:themeTint="A6"/>
      <w:sz w:val="24"/>
      <w:szCs w:val="24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5841D7"/>
    <w:rPr>
      <w:rFonts w:eastAsiaTheme="majorEastAsia" w:cstheme="majorBidi"/>
      <w:i/>
      <w:iCs/>
      <w:color w:val="272727" w:themeColor="text1" w:themeTint="D8"/>
      <w:sz w:val="24"/>
      <w:szCs w:val="24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5841D7"/>
    <w:rPr>
      <w:rFonts w:eastAsiaTheme="majorEastAsia" w:cstheme="majorBidi"/>
      <w:color w:val="272727" w:themeColor="text1" w:themeTint="D8"/>
      <w:sz w:val="24"/>
      <w:szCs w:val="24"/>
      <w:lang w:val="en-US"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5841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841D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4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841D7"/>
    <w:rPr>
      <w:rFonts w:eastAsiaTheme="majorEastAsia" w:cstheme="majorBidi"/>
      <w:color w:val="595959" w:themeColor="text1" w:themeTint="A6"/>
      <w:spacing w:val="15"/>
      <w:sz w:val="28"/>
      <w:szCs w:val="28"/>
      <w:lang w:val="en-US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84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841D7"/>
    <w:rPr>
      <w:i/>
      <w:iCs/>
      <w:color w:val="404040" w:themeColor="text1" w:themeTint="BF"/>
      <w:sz w:val="24"/>
      <w:szCs w:val="24"/>
      <w:lang w:val="en-US" w:eastAsia="en-US"/>
    </w:rPr>
  </w:style>
  <w:style w:type="character" w:styleId="Emphaseintense">
    <w:name w:val="Intense Emphasis"/>
    <w:basedOn w:val="Policepardfaut"/>
    <w:uiPriority w:val="21"/>
    <w:qFormat/>
    <w:rsid w:val="005841D7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41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41D7"/>
    <w:rPr>
      <w:i/>
      <w:iCs/>
      <w:color w:val="2E74B5" w:themeColor="accent1" w:themeShade="BF"/>
      <w:sz w:val="24"/>
      <w:szCs w:val="24"/>
      <w:lang w:val="en-US" w:eastAsia="en-US"/>
    </w:rPr>
  </w:style>
  <w:style w:type="character" w:styleId="Rfrenceintense">
    <w:name w:val="Intense Reference"/>
    <w:basedOn w:val="Policepardfaut"/>
    <w:uiPriority w:val="32"/>
    <w:qFormat/>
    <w:rsid w:val="005841D7"/>
    <w:rPr>
      <w:b/>
      <w:bCs/>
      <w:smallCaps/>
      <w:color w:val="2E74B5" w:themeColor="accent1" w:themeShade="BF"/>
      <w:spacing w:val="5"/>
    </w:rPr>
  </w:style>
  <w:style w:type="character" w:customStyle="1" w:styleId="CorpsdetexteCar">
    <w:name w:val="Corps de texte Car"/>
    <w:basedOn w:val="Policepardfaut"/>
    <w:link w:val="Corpsdetexte"/>
    <w:rsid w:val="005841D7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customStyle="1" w:styleId="TextebrutCar">
    <w:name w:val="Texte brut Car"/>
    <w:basedOn w:val="Policepardfaut"/>
    <w:link w:val="Textebrut"/>
    <w:rsid w:val="005841D7"/>
    <w:rPr>
      <w:rFonts w:ascii="Courier New" w:eastAsia="Courier New" w:hAnsi="Courier New" w:cs="Courier New"/>
      <w:color w:val="000000"/>
      <w:u w:color="000000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5841D7"/>
    <w:rPr>
      <w:rFonts w:eastAsia="Times New Roman"/>
      <w:color w:val="000000"/>
      <w:sz w:val="22"/>
      <w:szCs w:val="22"/>
      <w:u w:color="000000"/>
      <w:lang w:val="en-US"/>
    </w:rPr>
  </w:style>
  <w:style w:type="character" w:customStyle="1" w:styleId="NotedebasdepageCar">
    <w:name w:val="Note de bas de page Car"/>
    <w:basedOn w:val="Policepardfaut"/>
    <w:link w:val="Notedebasdepage"/>
    <w:rsid w:val="00105D93"/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cf01">
    <w:name w:val="cf01"/>
    <w:basedOn w:val="Policepardfaut"/>
    <w:rsid w:val="00195AB1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Policepardfaut"/>
    <w:rsid w:val="00195AB1"/>
    <w:rPr>
      <w:rFonts w:ascii="Segoe UI" w:hAnsi="Segoe UI" w:cs="Segoe UI" w:hint="default"/>
      <w:sz w:val="18"/>
      <w:szCs w:val="18"/>
    </w:rPr>
  </w:style>
  <w:style w:type="character" w:customStyle="1" w:styleId="jele-read-only-value">
    <w:name w:val="jele-read-only-value"/>
    <w:basedOn w:val="Policepardfaut"/>
    <w:rsid w:val="0000175A"/>
  </w:style>
  <w:style w:type="paragraph" w:customStyle="1" w:styleId="xmsonormal">
    <w:name w:val="x_msonormal"/>
    <w:basedOn w:val="Normal"/>
    <w:rsid w:val="0000175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Theme="minorHAnsi" w:hAnsi="Aptos" w:cs="Aptos"/>
      <w:sz w:val="22"/>
      <w:szCs w:val="22"/>
      <w:bdr w:val="none" w:sz="0" w:space="0" w:color="auto"/>
      <w:lang w:val="en-CA" w:eastAsia="en-CA"/>
    </w:rPr>
  </w:style>
  <w:style w:type="character" w:customStyle="1" w:styleId="df">
    <w:name w:val="d_f"/>
    <w:basedOn w:val="Policepardfaut"/>
    <w:rsid w:val="0000175A"/>
  </w:style>
  <w:style w:type="paragraph" w:styleId="Textedebulles">
    <w:name w:val="Balloon Text"/>
    <w:basedOn w:val="Normal"/>
    <w:link w:val="TextedebullesCar"/>
    <w:uiPriority w:val="99"/>
    <w:semiHidden/>
    <w:unhideWhenUsed/>
    <w:rsid w:val="009F434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34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2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89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0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86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4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86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8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3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3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54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0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28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8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6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7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04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6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8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8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5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9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Verdana"/>
        <a:ea typeface="Verdana"/>
        <a:cs typeface="Verdana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A315CD8F46543A7DD2634792CCBB6" ma:contentTypeVersion="12" ma:contentTypeDescription="Crée un document." ma:contentTypeScope="" ma:versionID="aa1b93d0453fe0806dfe0f89fcdc9c9a">
  <xsd:schema xmlns:xsd="http://www.w3.org/2001/XMLSchema" xmlns:xs="http://www.w3.org/2001/XMLSchema" xmlns:p="http://schemas.microsoft.com/office/2006/metadata/properties" xmlns:ns2="5a6a1138-eb3e-4203-bcf8-93d268553c27" xmlns:ns3="5c90eb74-a295-4a85-8754-5d1899aa2c11" targetNamespace="http://schemas.microsoft.com/office/2006/metadata/properties" ma:root="true" ma:fieldsID="da2dbfef24d6fea4bb46d73b54b5fa27" ns2:_="" ns3:_="">
    <xsd:import namespace="5a6a1138-eb3e-4203-bcf8-93d268553c27"/>
    <xsd:import namespace="5c90eb74-a295-4a85-8754-5d1899aa2c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a1138-eb3e-4203-bcf8-93d268553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d45bba45-d53b-4c34-89e1-5d6d245023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0eb74-a295-4a85-8754-5d1899aa2c1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07374-e769-41e2-b57e-f36f50e396b0}" ma:internalName="TaxCatchAll" ma:showField="CatchAllData" ma:web="5c90eb74-a295-4a85-8754-5d1899aa2c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90eb74-a295-4a85-8754-5d1899aa2c11" xsi:nil="true"/>
    <lcf76f155ced4ddcb4097134ff3c332f xmlns="5a6a1138-eb3e-4203-bcf8-93d268553c2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4810E-254E-4E25-B3F1-9F1EC32A3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6a1138-eb3e-4203-bcf8-93d268553c27"/>
    <ds:schemaRef ds:uri="5c90eb74-a295-4a85-8754-5d1899aa2c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C001D-6741-4A21-89EA-9000A42F1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594A8B-992C-4F8F-8E13-1729D7CE2F84}">
  <ds:schemaRefs>
    <ds:schemaRef ds:uri="http://schemas.microsoft.com/office/2006/metadata/properties"/>
    <ds:schemaRef ds:uri="http://schemas.microsoft.com/office/infopath/2007/PartnerControls"/>
    <ds:schemaRef ds:uri="5c90eb74-a295-4a85-8754-5d1899aa2c11"/>
    <ds:schemaRef ds:uri="5a6a1138-eb3e-4203-bcf8-93d268553c27"/>
  </ds:schemaRefs>
</ds:datastoreItem>
</file>

<file path=customXml/itemProps4.xml><?xml version="1.0" encoding="utf-8"?>
<ds:datastoreItem xmlns:ds="http://schemas.openxmlformats.org/officeDocument/2006/customXml" ds:itemID="{F2EB4F79-8CEA-4DFC-90A3-86FA525B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1331</Words>
  <Characters>5913</Characters>
  <Application>Microsoft Office Word</Application>
  <DocSecurity>0</DocSecurity>
  <Lines>90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</dc:creator>
  <cp:keywords/>
  <dc:description/>
  <cp:lastModifiedBy>Benkrid, Kenza</cp:lastModifiedBy>
  <cp:revision>2</cp:revision>
  <dcterms:created xsi:type="dcterms:W3CDTF">2024-08-28T23:20:00Z</dcterms:created>
  <dcterms:modified xsi:type="dcterms:W3CDTF">2024-08-28T23:20:00Z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4000010a,4000010b,4000010c,4000010d,4000010e,4000010f,40000110,40000111,40000112,40000113,40000114,40000115,40000116,40000117,40000118,40000119,4000011a,4000011b,4000011c,4000011d,4000011e,4000011f,40000120</vt:lpwstr>
  </property>
  <property fmtid="{D5CDD505-2E9C-101B-9397-08002B2CF9AE}" pid="3" name="ClassificationContentMarkingHeaderShapeIds-1">
    <vt:lpwstr>40000121,40000122,40000123,40000124,40000125,40000126,40000127,40000128,40000129,4000012a,4000012b,4000012c,4000012d,4000012e,4000012f,40000130,40000131,40000132,40000133,40000134,40000135,40000136</vt:lpwstr>
  </property>
  <property fmtid="{D5CDD505-2E9C-101B-9397-08002B2CF9AE}" pid="4" name="ClassificationContentMarkingHeaderFontProps">
    <vt:lpwstr>#ff0000,10,Calibri</vt:lpwstr>
  </property>
  <property fmtid="{D5CDD505-2E9C-101B-9397-08002B2CF9AE}" pid="5" name="ClassificationContentMarkingHeaderText">
    <vt:lpwstr>Confidentialité : 0 (Public)</vt:lpwstr>
  </property>
  <property fmtid="{D5CDD505-2E9C-101B-9397-08002B2CF9AE}" pid="6" name="MSIP_Label_b6533efc-3aaa-4aa9-beab-4dfa14673256_Enabled">
    <vt:lpwstr>true</vt:lpwstr>
  </property>
  <property fmtid="{D5CDD505-2E9C-101B-9397-08002B2CF9AE}" pid="7" name="MSIP_Label_b6533efc-3aaa-4aa9-beab-4dfa14673256_SetDate">
    <vt:lpwstr>2024-06-15T19:37:53Z</vt:lpwstr>
  </property>
  <property fmtid="{D5CDD505-2E9C-101B-9397-08002B2CF9AE}" pid="8" name="MSIP_Label_b6533efc-3aaa-4aa9-beab-4dfa14673256_Method">
    <vt:lpwstr>Privileged</vt:lpwstr>
  </property>
  <property fmtid="{D5CDD505-2E9C-101B-9397-08002B2CF9AE}" pid="9" name="MSIP_Label_b6533efc-3aaa-4aa9-beab-4dfa14673256_Name">
    <vt:lpwstr>Public</vt:lpwstr>
  </property>
  <property fmtid="{D5CDD505-2E9C-101B-9397-08002B2CF9AE}" pid="10" name="MSIP_Label_b6533efc-3aaa-4aa9-beab-4dfa14673256_SiteId">
    <vt:lpwstr>9c54d7cb-4d0a-402f-8014-be5d148fb287</vt:lpwstr>
  </property>
  <property fmtid="{D5CDD505-2E9C-101B-9397-08002B2CF9AE}" pid="11" name="MSIP_Label_b6533efc-3aaa-4aa9-beab-4dfa14673256_ActionId">
    <vt:lpwstr>37375068-ea28-45e5-8ad0-c8206fffc04f</vt:lpwstr>
  </property>
  <property fmtid="{D5CDD505-2E9C-101B-9397-08002B2CF9AE}" pid="12" name="MSIP_Label_b6533efc-3aaa-4aa9-beab-4dfa14673256_ContentBits">
    <vt:lpwstr>1</vt:lpwstr>
  </property>
  <property fmtid="{D5CDD505-2E9C-101B-9397-08002B2CF9AE}" pid="13" name="ContentTypeId">
    <vt:lpwstr>0x0101004A4A315CD8F46543A7DD2634792CCBB6</vt:lpwstr>
  </property>
  <property fmtid="{D5CDD505-2E9C-101B-9397-08002B2CF9AE}" pid="14" name="MediaServiceImageTags">
    <vt:lpwstr/>
  </property>
</Properties>
</file>